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6F" w:rsidRDefault="00BA36DA">
      <w:pPr>
        <w:spacing w:before="71"/>
        <w:ind w:left="1268" w:right="562"/>
        <w:jc w:val="center"/>
        <w:rPr>
          <w:sz w:val="72"/>
        </w:rPr>
      </w:pPr>
      <w:r>
        <w:rPr>
          <w:color w:val="FFFFFF"/>
          <w:spacing w:val="-2"/>
          <w:w w:val="105"/>
          <w:sz w:val="72"/>
        </w:rPr>
        <w:t>BubbleTeaBusiness</w:t>
      </w:r>
      <w:r>
        <w:rPr>
          <w:color w:val="FFFFFF"/>
          <w:spacing w:val="-4"/>
          <w:w w:val="105"/>
          <w:sz w:val="72"/>
        </w:rPr>
        <w:t>Plan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23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720" w:footer="720" w:gutter="0"/>
          <w:cols w:space="720"/>
        </w:sectPr>
      </w:pPr>
    </w:p>
    <w:p w:rsidR="0022666F" w:rsidRDefault="00BA36DA">
      <w:pPr>
        <w:pStyle w:val="Heading7"/>
        <w:spacing w:before="98"/>
        <w:ind w:left="351"/>
      </w:pPr>
      <w:r>
        <w:rPr>
          <w:color w:val="FFFFFF"/>
          <w:spacing w:val="10"/>
          <w:w w:val="110"/>
        </w:rPr>
        <w:lastRenderedPageBreak/>
        <w:t>ADDRESS</w:t>
      </w:r>
    </w:p>
    <w:p w:rsidR="0022666F" w:rsidRDefault="00BA36DA">
      <w:pPr>
        <w:spacing w:before="176" w:line="391" w:lineRule="auto"/>
        <w:ind w:left="351"/>
        <w:rPr>
          <w:sz w:val="19"/>
        </w:rPr>
      </w:pPr>
      <w:r>
        <w:rPr>
          <w:color w:val="FFFFFF"/>
          <w:sz w:val="19"/>
        </w:rPr>
        <w:t xml:space="preserve">10200 Bolsa Ave, Westminster, CA, 92683 </w:t>
      </w:r>
      <w:hyperlink r:id="rId7">
        <w:r>
          <w:rPr>
            <w:color w:val="FFFFFF"/>
            <w:spacing w:val="-2"/>
            <w:sz w:val="19"/>
          </w:rPr>
          <w:t>https://www.example.com/</w:t>
        </w:r>
      </w:hyperlink>
    </w:p>
    <w:p w:rsidR="0022666F" w:rsidRDefault="00BA36DA">
      <w:pPr>
        <w:pStyle w:val="Heading7"/>
        <w:spacing w:before="98"/>
        <w:ind w:left="351"/>
      </w:pPr>
      <w:r>
        <w:br w:type="column"/>
      </w:r>
      <w:r>
        <w:rPr>
          <w:color w:val="FFFFFF"/>
          <w:spacing w:val="7"/>
          <w:w w:val="105"/>
        </w:rPr>
        <w:lastRenderedPageBreak/>
        <w:t>CONTACT</w:t>
      </w:r>
    </w:p>
    <w:p w:rsidR="0022666F" w:rsidRDefault="00BA36DA">
      <w:pPr>
        <w:spacing w:before="176"/>
        <w:ind w:left="351"/>
        <w:rPr>
          <w:sz w:val="19"/>
        </w:rPr>
      </w:pPr>
      <w:r>
        <w:rPr>
          <w:color w:val="FFFFFF"/>
          <w:w w:val="105"/>
          <w:sz w:val="19"/>
        </w:rPr>
        <w:t>(650)359-</w:t>
      </w:r>
      <w:r>
        <w:rPr>
          <w:color w:val="FFFFFF"/>
          <w:spacing w:val="-4"/>
          <w:w w:val="105"/>
          <w:sz w:val="19"/>
        </w:rPr>
        <w:t>3153</w:t>
      </w:r>
    </w:p>
    <w:p w:rsidR="0022666F" w:rsidRDefault="0022666F">
      <w:pPr>
        <w:spacing w:before="139"/>
        <w:ind w:left="351"/>
        <w:rPr>
          <w:sz w:val="19"/>
        </w:rPr>
      </w:pPr>
      <w:hyperlink r:id="rId8">
        <w:r w:rsidR="00BA36DA">
          <w:rPr>
            <w:color w:val="FFFFFF"/>
            <w:spacing w:val="-2"/>
            <w:w w:val="105"/>
            <w:sz w:val="19"/>
          </w:rPr>
          <w:t>info@example.com</w:t>
        </w:r>
      </w:hyperlink>
    </w:p>
    <w:p w:rsidR="0022666F" w:rsidRDefault="0022666F">
      <w:pPr>
        <w:rPr>
          <w:sz w:val="19"/>
        </w:rPr>
        <w:sectPr w:rsidR="0022666F">
          <w:type w:val="continuous"/>
          <w:pgSz w:w="11910" w:h="16840"/>
          <w:pgMar w:top="980" w:right="260" w:bottom="280" w:left="720" w:header="720" w:footer="720" w:gutter="0"/>
          <w:cols w:num="2" w:space="720" w:equalWidth="0">
            <w:col w:w="3992" w:space="417"/>
            <w:col w:w="6521"/>
          </w:cols>
        </w:sectPr>
      </w:pPr>
    </w:p>
    <w:p w:rsidR="0022666F" w:rsidRDefault="0022666F">
      <w:pPr>
        <w:pStyle w:val="BodyText"/>
        <w:spacing w:before="432"/>
        <w:rPr>
          <w:sz w:val="105"/>
        </w:rPr>
      </w:pPr>
      <w:r w:rsidRPr="0022666F">
        <w:lastRenderedPageBreak/>
        <w:pict>
          <v:group id="docshapegroup1" o:spid="_x0000_s1819" style="position:absolute;margin-left:0;margin-top:0;width:595.3pt;height:841.9pt;z-index:-18141184;mso-position-horizontal-relative:page;mso-position-vertical-relative:page" coordsize="11906,16838">
            <v:rect id="docshape2" o:spid="_x0000_s1824" style="position:absolute;width:11906;height:5389" fillcolor="#4d342d" stroked="f"/>
            <v:rect id="docshape3" o:spid="_x0000_s1823" style="position:absolute;left:1071;top:2610;width:1518;height:45" stroked="f">
              <v:fill opacity="17104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822" type="#_x0000_t75" style="position:absolute;left:1071;top:1011;width:975;height:975">
              <v:imagedata r:id="rId9" o:title=""/>
            </v:shape>
            <v:shape id="docshape5" o:spid="_x0000_s1821" type="#_x0000_t75" style="position:absolute;left:8333;top:5388;width:3572;height:8419">
              <v:imagedata r:id="rId10" o:title=""/>
            </v:shape>
            <v:rect id="docshape6" o:spid="_x0000_s1820" style="position:absolute;top:13807;width:11906;height:3031" fillcolor="#4d342d" stroked="f"/>
            <w10:wrap anchorx="page" anchory="page"/>
          </v:group>
        </w:pict>
      </w:r>
    </w:p>
    <w:p w:rsidR="0022666F" w:rsidRDefault="00BA36DA">
      <w:pPr>
        <w:spacing w:before="1" w:line="252" w:lineRule="auto"/>
        <w:ind w:left="351" w:right="5105"/>
        <w:rPr>
          <w:b/>
          <w:sz w:val="105"/>
        </w:rPr>
      </w:pPr>
      <w:r>
        <w:rPr>
          <w:b/>
          <w:spacing w:val="36"/>
          <w:sz w:val="105"/>
        </w:rPr>
        <w:t xml:space="preserve">Business </w:t>
      </w:r>
      <w:r>
        <w:rPr>
          <w:b/>
          <w:spacing w:val="29"/>
          <w:sz w:val="105"/>
        </w:rPr>
        <w:t>Plan</w:t>
      </w:r>
    </w:p>
    <w:p w:rsidR="0022666F" w:rsidRDefault="00BA36DA">
      <w:pPr>
        <w:spacing w:before="126"/>
        <w:ind w:left="351"/>
        <w:rPr>
          <w:sz w:val="54"/>
        </w:rPr>
      </w:pPr>
      <w:r>
        <w:rPr>
          <w:spacing w:val="29"/>
          <w:w w:val="105"/>
          <w:sz w:val="54"/>
        </w:rPr>
        <w:t>2024</w:t>
      </w:r>
    </w:p>
    <w:p w:rsidR="0022666F" w:rsidRDefault="0022666F">
      <w:pPr>
        <w:pStyle w:val="BodyText"/>
        <w:rPr>
          <w:sz w:val="54"/>
        </w:rPr>
      </w:pPr>
    </w:p>
    <w:p w:rsidR="0022666F" w:rsidRDefault="0022666F">
      <w:pPr>
        <w:pStyle w:val="BodyText"/>
        <w:rPr>
          <w:sz w:val="54"/>
        </w:rPr>
      </w:pPr>
    </w:p>
    <w:p w:rsidR="0022666F" w:rsidRDefault="0022666F">
      <w:pPr>
        <w:pStyle w:val="BodyText"/>
        <w:rPr>
          <w:sz w:val="54"/>
        </w:rPr>
      </w:pPr>
    </w:p>
    <w:p w:rsidR="0022666F" w:rsidRDefault="0022666F">
      <w:pPr>
        <w:pStyle w:val="BodyText"/>
        <w:spacing w:before="180"/>
        <w:rPr>
          <w:sz w:val="54"/>
        </w:rPr>
      </w:pPr>
    </w:p>
    <w:p w:rsidR="0022666F" w:rsidRDefault="00BA36DA">
      <w:pPr>
        <w:pStyle w:val="Heading7"/>
        <w:spacing w:before="1"/>
        <w:ind w:left="351"/>
      </w:pPr>
      <w:r>
        <w:rPr>
          <w:spacing w:val="12"/>
        </w:rPr>
        <w:t>Prepared</w:t>
      </w:r>
      <w:r>
        <w:rPr>
          <w:spacing w:val="-7"/>
        </w:rPr>
        <w:t>By</w:t>
      </w:r>
    </w:p>
    <w:p w:rsidR="0022666F" w:rsidRDefault="00BA36DA">
      <w:pPr>
        <w:spacing w:before="162"/>
        <w:ind w:left="351"/>
        <w:rPr>
          <w:sz w:val="39"/>
        </w:rPr>
      </w:pPr>
      <w:r>
        <w:rPr>
          <w:w w:val="105"/>
          <w:sz w:val="39"/>
        </w:rPr>
        <w:t>John</w:t>
      </w:r>
      <w:r>
        <w:rPr>
          <w:spacing w:val="-5"/>
          <w:w w:val="105"/>
          <w:sz w:val="39"/>
        </w:rPr>
        <w:t>Doe</w:t>
      </w: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spacing w:before="76"/>
        <w:rPr>
          <w:sz w:val="33"/>
        </w:rPr>
      </w:pPr>
    </w:p>
    <w:p w:rsidR="0022666F" w:rsidRDefault="00BA36DA">
      <w:pPr>
        <w:ind w:left="232"/>
        <w:rPr>
          <w:i/>
          <w:sz w:val="33"/>
        </w:rPr>
      </w:pPr>
      <w:r>
        <w:rPr>
          <w:i/>
          <w:color w:val="FFFFFF"/>
          <w:sz w:val="33"/>
        </w:rPr>
        <w:t>"PoptheFlavor,Savorthe</w:t>
      </w:r>
      <w:r>
        <w:rPr>
          <w:i/>
          <w:color w:val="FFFFFF"/>
          <w:spacing w:val="-4"/>
          <w:sz w:val="33"/>
        </w:rPr>
        <w:t>Fun!"</w:t>
      </w:r>
    </w:p>
    <w:p w:rsidR="0022666F" w:rsidRDefault="00BA36DA">
      <w:pPr>
        <w:spacing w:before="273" w:line="292" w:lineRule="auto"/>
        <w:ind w:left="232" w:right="623"/>
        <w:rPr>
          <w:sz w:val="19"/>
        </w:rPr>
      </w:pPr>
      <w:r>
        <w:rPr>
          <w:color w:val="FFFFFF"/>
          <w:sz w:val="19"/>
        </w:rPr>
        <w:t xml:space="preserve">Information provided in this business plan is unique to this business and confidential; therefore, anyone reading this plan agrees not to disclose any of the information in this business plan without prior written permission of the </w:t>
      </w:r>
      <w:r>
        <w:rPr>
          <w:color w:val="FFFFFF"/>
          <w:spacing w:val="-2"/>
          <w:sz w:val="19"/>
        </w:rPr>
        <w:t>company.</w:t>
      </w:r>
    </w:p>
    <w:p w:rsidR="0022666F" w:rsidRDefault="0022666F">
      <w:pPr>
        <w:spacing w:line="292" w:lineRule="auto"/>
        <w:rPr>
          <w:sz w:val="19"/>
        </w:rPr>
        <w:sectPr w:rsidR="0022666F">
          <w:type w:val="continuous"/>
          <w:pgSz w:w="11910" w:h="16840"/>
          <w:pgMar w:top="980" w:right="260" w:bottom="280" w:left="720" w:header="720" w:footer="720" w:gutter="0"/>
          <w:cols w:space="720"/>
        </w:sectPr>
      </w:pPr>
    </w:p>
    <w:p w:rsidR="0022666F" w:rsidRDefault="00BA36DA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22666F" w:rsidRDefault="0022666F">
      <w:pPr>
        <w:pStyle w:val="BodyText"/>
        <w:spacing w:before="245"/>
        <w:rPr>
          <w:sz w:val="26"/>
        </w:rPr>
      </w:pPr>
    </w:p>
    <w:p w:rsidR="0022666F" w:rsidRDefault="0022666F">
      <w:pPr>
        <w:ind w:left="130"/>
        <w:rPr>
          <w:sz w:val="26"/>
        </w:rPr>
      </w:pPr>
      <w:r w:rsidRPr="0022666F">
        <w:pict>
          <v:rect id="docshape10" o:spid="_x0000_s1818" style="position:absolute;left:0;text-align:left;margin-left:42.5pt;margin-top:19.65pt;width:510.25pt;height:.75pt;z-index:15729664;mso-position-horizontal-relative:page" fillcolor="#1875d1" stroked="f">
            <w10:wrap anchorx="page"/>
          </v:rect>
        </w:pict>
      </w:r>
      <w:r w:rsidRPr="0022666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817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BA36DA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BA36DA">
          <w:rPr>
            <w:color w:val="1875D1"/>
            <w:sz w:val="26"/>
          </w:rPr>
          <w:t>Executive</w:t>
        </w:r>
        <w:r w:rsidR="00BA36DA">
          <w:rPr>
            <w:color w:val="1875D1"/>
            <w:spacing w:val="-2"/>
            <w:sz w:val="26"/>
          </w:rPr>
          <w:t>Summary</w:t>
        </w:r>
      </w:hyperlink>
    </w:p>
    <w:sdt>
      <w:sdtPr>
        <w:id w:val="619246672"/>
        <w:docPartObj>
          <w:docPartGallery w:val="Table of Contents"/>
          <w:docPartUnique/>
        </w:docPartObj>
      </w:sdtPr>
      <w:sdtContent>
        <w:p w:rsidR="0022666F" w:rsidRDefault="0022666F">
          <w:pPr>
            <w:pStyle w:val="TOC2"/>
            <w:tabs>
              <w:tab w:val="right" w:pos="10083"/>
            </w:tabs>
            <w:spacing w:before="276"/>
          </w:pPr>
          <w:r>
            <w:pict>
              <v:line id="_x0000_s1816" style="position:absolute;left:0;text-align:left;z-index:15730176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BA36DA">
              <w:t>Market</w:t>
            </w:r>
            <w:r w:rsidR="00BA36DA">
              <w:rPr>
                <w:spacing w:val="-2"/>
              </w:rPr>
              <w:t>opportunity</w:t>
            </w:r>
          </w:hyperlink>
          <w:r w:rsidR="00BA36DA">
            <w:rPr>
              <w:rFonts w:ascii="Times New Roman"/>
            </w:rPr>
            <w:tab/>
          </w:r>
          <w:hyperlink w:anchor="_bookmark1" w:history="1">
            <w:r w:rsidR="00BA36DA">
              <w:rPr>
                <w:spacing w:val="-10"/>
                <w:position w:val="1"/>
              </w:rPr>
              <w:t>7</w:t>
            </w:r>
          </w:hyperlink>
        </w:p>
        <w:p w:rsidR="0022666F" w:rsidRDefault="0022666F">
          <w:pPr>
            <w:pStyle w:val="TOC2"/>
            <w:tabs>
              <w:tab w:val="right" w:pos="10083"/>
            </w:tabs>
            <w:spacing w:before="189"/>
          </w:pPr>
          <w:r>
            <w:pict>
              <v:line id="_x0000_s1815" style="position:absolute;left:0;text-align:left;z-index:15730688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BA36DA">
              <w:t>UniqueSellingPoints</w:t>
            </w:r>
            <w:r w:rsidR="00BA36DA">
              <w:rPr>
                <w:spacing w:val="-2"/>
              </w:rPr>
              <w:t>(USPs)</w:t>
            </w:r>
          </w:hyperlink>
          <w:r w:rsidR="00BA36DA">
            <w:rPr>
              <w:rFonts w:ascii="Times New Roman"/>
            </w:rPr>
            <w:tab/>
          </w:r>
          <w:hyperlink w:anchor="_bookmark2" w:history="1">
            <w:r w:rsidR="00BA36DA">
              <w:rPr>
                <w:spacing w:val="-10"/>
                <w:position w:val="1"/>
              </w:rPr>
              <w:t>7</w:t>
            </w:r>
          </w:hyperlink>
        </w:p>
        <w:p w:rsidR="0022666F" w:rsidRDefault="0022666F">
          <w:pPr>
            <w:pStyle w:val="TOC2"/>
            <w:tabs>
              <w:tab w:val="right" w:pos="10083"/>
            </w:tabs>
          </w:pPr>
          <w:r>
            <w:pict>
              <v:line id="_x0000_s1814" style="position:absolute;left:0;text-align:left;z-index:15731200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BA36DA">
              <w:t>Marketing&amp;Sales</w:t>
            </w:r>
            <w:r w:rsidR="00BA36DA">
              <w:rPr>
                <w:spacing w:val="-2"/>
              </w:rPr>
              <w:t>Strategies</w:t>
            </w:r>
          </w:hyperlink>
          <w:r w:rsidR="00BA36DA">
            <w:rPr>
              <w:rFonts w:ascii="Times New Roman"/>
            </w:rPr>
            <w:tab/>
          </w:r>
          <w:hyperlink w:anchor="_bookmark3" w:history="1">
            <w:r w:rsidR="00BA36DA">
              <w:rPr>
                <w:spacing w:val="-10"/>
                <w:position w:val="1"/>
              </w:rPr>
              <w:t>8</w:t>
            </w:r>
          </w:hyperlink>
        </w:p>
        <w:p w:rsidR="0022666F" w:rsidRDefault="0022666F">
          <w:pPr>
            <w:pStyle w:val="TOC2"/>
            <w:tabs>
              <w:tab w:val="right" w:pos="10083"/>
            </w:tabs>
          </w:pPr>
          <w:r>
            <w:pict>
              <v:line id="_x0000_s1813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BA36DA">
              <w:t>Financial</w:t>
            </w:r>
            <w:r w:rsidR="00BA36DA">
              <w:rPr>
                <w:spacing w:val="-2"/>
              </w:rPr>
              <w:t>Highlights</w:t>
            </w:r>
          </w:hyperlink>
          <w:r w:rsidR="00BA36DA">
            <w:rPr>
              <w:rFonts w:ascii="Times New Roman"/>
            </w:rPr>
            <w:tab/>
          </w:r>
          <w:hyperlink w:anchor="_bookmark4" w:history="1">
            <w:r w:rsidR="00BA36DA">
              <w:rPr>
                <w:spacing w:val="-10"/>
                <w:position w:val="1"/>
              </w:rPr>
              <w:t>8</w:t>
            </w:r>
          </w:hyperlink>
        </w:p>
        <w:p w:rsidR="0022666F" w:rsidRDefault="0022666F">
          <w:pPr>
            <w:pStyle w:val="TOC3"/>
            <w:tabs>
              <w:tab w:val="right" w:pos="10074"/>
            </w:tabs>
          </w:pPr>
          <w:r>
            <w:pict>
              <v:line id="_x0000_s1812" style="position:absolute;left:0;text-align:left;z-index:15732224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BA36DA">
              <w:t xml:space="preserve">Units Sold v/s </w:t>
            </w:r>
            <w:r w:rsidR="00BA36DA">
              <w:rPr>
                <w:spacing w:val="-2"/>
              </w:rPr>
              <w:t>Revenue</w:t>
            </w:r>
          </w:hyperlink>
          <w:r w:rsidR="00BA36DA">
            <w:rPr>
              <w:rFonts w:ascii="Times New Roman"/>
            </w:rPr>
            <w:tab/>
          </w:r>
          <w:hyperlink w:anchor="_bookmark5" w:history="1">
            <w:r w:rsidR="00BA36DA">
              <w:rPr>
                <w:spacing w:val="-10"/>
                <w:position w:val="1"/>
              </w:rPr>
              <w:t>8</w:t>
            </w:r>
          </w:hyperlink>
        </w:p>
        <w:p w:rsidR="0022666F" w:rsidRDefault="0022666F">
          <w:pPr>
            <w:pStyle w:val="TOC1"/>
            <w:spacing w:before="579"/>
          </w:pPr>
          <w:r>
            <w:pict>
              <v:rect id="docshape12" o:spid="_x0000_s1811" style="position:absolute;left:0;text-align:left;margin-left:42.5pt;margin-top:48.6pt;width:510.25pt;height:.75pt;z-index:15732736;mso-position-horizontal-relative:page" fillcolor="#1875d1" stroked="f">
                <w10:wrap anchorx="page"/>
              </v:rect>
            </w:pict>
          </w:r>
          <w:r>
            <w:pict>
              <v:shape id="docshape13" o:spid="_x0000_s1810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22666F" w:rsidRDefault="0022666F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BA36D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BA36DA">
              <w:rPr>
                <w:color w:val="1875D1"/>
                <w:w w:val="105"/>
              </w:rPr>
              <w:t>Company</w:t>
            </w:r>
            <w:r w:rsidR="00BA36DA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09" style="position:absolute;left:0;text-align:left;z-index:15733248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BA36DA">
              <w:rPr>
                <w:spacing w:val="-2"/>
                <w:w w:val="105"/>
              </w:rPr>
              <w:t>Ownership</w:t>
            </w:r>
          </w:hyperlink>
          <w:r w:rsidR="00BA36DA">
            <w:rPr>
              <w:rFonts w:ascii="Times New Roman"/>
            </w:rPr>
            <w:tab/>
          </w:r>
          <w:hyperlink w:anchor="_bookmark7" w:history="1">
            <w:r w:rsidR="00BA36DA">
              <w:rPr>
                <w:spacing w:val="-5"/>
                <w:w w:val="105"/>
                <w:position w:val="1"/>
              </w:rPr>
              <w:t>11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</w:pPr>
          <w:r>
            <w:pict>
              <v:line id="_x0000_s1808" style="position:absolute;left:0;text-align:left;z-index:15733760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BA36DA">
              <w:rPr>
                <w:w w:val="110"/>
              </w:rPr>
              <w:t>Business</w:t>
            </w:r>
            <w:r w:rsidR="00BA36DA">
              <w:rPr>
                <w:spacing w:val="-2"/>
                <w:w w:val="110"/>
              </w:rPr>
              <w:t>Owners</w:t>
            </w:r>
          </w:hyperlink>
          <w:r w:rsidR="00BA36DA">
            <w:rPr>
              <w:rFonts w:ascii="Times New Roman"/>
            </w:rPr>
            <w:tab/>
          </w:r>
          <w:hyperlink w:anchor="_bookmark8" w:history="1">
            <w:r w:rsidR="00BA36DA">
              <w:rPr>
                <w:spacing w:val="-5"/>
                <w:w w:val="110"/>
                <w:position w:val="1"/>
              </w:rPr>
              <w:t>11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07" style="position:absolute;left:0;text-align:left;z-index:157342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BA36DA">
              <w:rPr>
                <w:spacing w:val="2"/>
                <w:w w:val="105"/>
              </w:rPr>
              <w:t>Mission</w:t>
            </w:r>
            <w:r w:rsidR="00BA36DA">
              <w:rPr>
                <w:spacing w:val="-2"/>
                <w:w w:val="105"/>
              </w:rPr>
              <w:t>statement</w:t>
            </w:r>
          </w:hyperlink>
          <w:r w:rsidR="00BA36DA">
            <w:rPr>
              <w:rFonts w:ascii="Times New Roman"/>
            </w:rPr>
            <w:tab/>
          </w:r>
          <w:hyperlink w:anchor="_bookmark9" w:history="1">
            <w:r w:rsidR="00BA36DA">
              <w:rPr>
                <w:spacing w:val="-5"/>
                <w:w w:val="105"/>
                <w:position w:val="1"/>
              </w:rPr>
              <w:t>12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</w:pPr>
          <w:r>
            <w:pict>
              <v:line id="_x0000_s1806" style="position:absolute;left:0;text-align:left;z-index:15734784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BA36DA">
              <w:rPr>
                <w:w w:val="110"/>
              </w:rPr>
              <w:t xml:space="preserve">Business </w:t>
            </w:r>
            <w:r w:rsidR="00BA36DA">
              <w:rPr>
                <w:spacing w:val="-2"/>
                <w:w w:val="110"/>
              </w:rPr>
              <w:t>history</w:t>
            </w:r>
          </w:hyperlink>
          <w:r w:rsidR="00BA36DA">
            <w:rPr>
              <w:rFonts w:ascii="Times New Roman"/>
            </w:rPr>
            <w:tab/>
          </w:r>
          <w:hyperlink w:anchor="_bookmark10" w:history="1">
            <w:r w:rsidR="00BA36DA">
              <w:rPr>
                <w:spacing w:val="-5"/>
                <w:w w:val="110"/>
                <w:position w:val="1"/>
              </w:rPr>
              <w:t>12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</w:pPr>
          <w:r>
            <w:pict>
              <v:line id="_x0000_s1805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BA36DA">
              <w:rPr>
                <w:spacing w:val="-2"/>
              </w:rPr>
              <w:t>Future</w:t>
            </w:r>
            <w:r w:rsidR="00BA36DA">
              <w:rPr>
                <w:spacing w:val="-4"/>
                <w:w w:val="105"/>
              </w:rPr>
              <w:t>goals</w:t>
            </w:r>
          </w:hyperlink>
          <w:r w:rsidR="00BA36DA">
            <w:rPr>
              <w:rFonts w:ascii="Times New Roman"/>
            </w:rPr>
            <w:tab/>
          </w:r>
          <w:hyperlink w:anchor="_bookmark11" w:history="1">
            <w:r w:rsidR="00BA36DA">
              <w:rPr>
                <w:spacing w:val="-5"/>
                <w:w w:val="110"/>
                <w:position w:val="1"/>
              </w:rPr>
              <w:t>12</w:t>
            </w:r>
          </w:hyperlink>
        </w:p>
        <w:p w:rsidR="0022666F" w:rsidRDefault="0022666F">
          <w:pPr>
            <w:pStyle w:val="TOC1"/>
          </w:pPr>
          <w:r>
            <w:pict>
              <v:rect id="docshape14" o:spid="_x0000_s1804" style="position:absolute;left:0;text-align:left;margin-left:42.5pt;margin-top:48.9pt;width:510.25pt;height:.75pt;z-index:15735808;mso-position-horizontal-relative:page" fillcolor="#1875d1" stroked="f">
                <w10:wrap anchorx="page"/>
              </v:rect>
            </w:pict>
          </w:r>
          <w:r>
            <w:pict>
              <v:shape id="docshape15" o:spid="_x0000_s1803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22666F" w:rsidRDefault="0022666F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BA36D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BA36DA">
              <w:rPr>
                <w:color w:val="1875D1"/>
              </w:rPr>
              <w:t>Market</w:t>
            </w:r>
            <w:r w:rsidR="00BA36DA">
              <w:rPr>
                <w:color w:val="1875D1"/>
                <w:spacing w:val="-2"/>
              </w:rPr>
              <w:t>Analysis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02" style="position:absolute;left:0;text-align:left;z-index:15736320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BA36DA">
              <w:rPr>
                <w:spacing w:val="-2"/>
              </w:rPr>
              <w:t>TargetMarket</w:t>
            </w:r>
          </w:hyperlink>
          <w:r w:rsidR="00BA36DA">
            <w:rPr>
              <w:rFonts w:ascii="Times New Roman"/>
            </w:rPr>
            <w:tab/>
          </w:r>
          <w:hyperlink w:anchor="_bookmark13" w:history="1">
            <w:r w:rsidR="00BA36DA">
              <w:rPr>
                <w:spacing w:val="-5"/>
                <w:position w:val="1"/>
              </w:rPr>
              <w:t>14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801" style="position:absolute;left:0;text-align:left;z-index:157368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BA36DA">
              <w:rPr>
                <w:spacing w:val="-2"/>
                <w:w w:val="105"/>
              </w:rPr>
              <w:t>Marketsizeandgrowthpotential</w:t>
            </w:r>
          </w:hyperlink>
          <w:r w:rsidR="00BA36DA">
            <w:rPr>
              <w:rFonts w:ascii="Times New Roman"/>
            </w:rPr>
            <w:tab/>
          </w:r>
          <w:hyperlink w:anchor="_bookmark14" w:history="1">
            <w:r w:rsidR="00BA36DA">
              <w:rPr>
                <w:spacing w:val="-5"/>
                <w:w w:val="105"/>
                <w:position w:val="1"/>
              </w:rPr>
              <w:t>14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800" style="position:absolute;left:0;text-align:left;z-index:15737344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BA36DA">
              <w:t>Market</w:t>
            </w:r>
            <w:r w:rsidR="00BA36DA">
              <w:rPr>
                <w:spacing w:val="-4"/>
              </w:rPr>
              <w:t>Size</w:t>
            </w:r>
          </w:hyperlink>
          <w:r w:rsidR="00BA36DA">
            <w:rPr>
              <w:rFonts w:ascii="Times New Roman"/>
            </w:rPr>
            <w:tab/>
          </w:r>
          <w:hyperlink w:anchor="_bookmark15" w:history="1">
            <w:r w:rsidR="00BA36DA">
              <w:rPr>
                <w:spacing w:val="-5"/>
                <w:position w:val="1"/>
              </w:rPr>
              <w:t>15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99" style="position:absolute;left:0;text-align:left;z-index:15737856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BA36DA">
              <w:t>Competitive</w:t>
            </w:r>
            <w:r w:rsidR="00BA36DA">
              <w:rPr>
                <w:spacing w:val="-2"/>
              </w:rPr>
              <w:t>analysis</w:t>
            </w:r>
          </w:hyperlink>
          <w:r w:rsidR="00BA36DA">
            <w:rPr>
              <w:rFonts w:ascii="Times New Roman"/>
            </w:rPr>
            <w:tab/>
          </w:r>
          <w:hyperlink w:anchor="_bookmark16" w:history="1">
            <w:r w:rsidR="00BA36DA">
              <w:rPr>
                <w:spacing w:val="-5"/>
                <w:position w:val="1"/>
              </w:rPr>
              <w:t>15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</w:pPr>
          <w:r>
            <w:pict>
              <v:line id="_x0000_s1798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BA36DA">
              <w:rPr>
                <w:spacing w:val="-2"/>
                <w:w w:val="105"/>
              </w:rPr>
              <w:t>ShareTea</w:t>
            </w:r>
          </w:hyperlink>
          <w:r w:rsidR="00BA36DA">
            <w:rPr>
              <w:rFonts w:ascii="Times New Roman"/>
            </w:rPr>
            <w:tab/>
          </w:r>
          <w:hyperlink w:anchor="_bookmark17" w:history="1">
            <w:r w:rsidR="00BA36DA">
              <w:rPr>
                <w:spacing w:val="-5"/>
                <w:w w:val="105"/>
                <w:position w:val="1"/>
              </w:rPr>
              <w:t>15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  <w:spacing w:before="175"/>
          </w:pPr>
          <w:r>
            <w:pict>
              <v:line id="_x0000_s1797" style="position:absolute;left:0;text-align:left;z-index:15738880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BA36DA">
              <w:t>Lollicup</w:t>
            </w:r>
            <w:r w:rsidR="00BA36DA">
              <w:rPr>
                <w:spacing w:val="-2"/>
              </w:rPr>
              <w:t>Fresh</w:t>
            </w:r>
          </w:hyperlink>
          <w:r w:rsidR="00BA36DA">
            <w:rPr>
              <w:rFonts w:ascii="Times New Roman"/>
            </w:rPr>
            <w:tab/>
          </w:r>
          <w:hyperlink w:anchor="_bookmark18" w:history="1">
            <w:r w:rsidR="00BA36DA">
              <w:rPr>
                <w:spacing w:val="-5"/>
                <w:position w:val="1"/>
              </w:rPr>
              <w:t>15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96" style="position:absolute;left:0;text-align:left;z-index:15739392;mso-position-horizontal-relative:page" from="61.25pt,24.45pt" to="552.75pt,24.45pt">
                <v:stroke dashstyle="1 1"/>
                <w10:wrap anchorx="page"/>
              </v:line>
            </w:pict>
          </w:r>
          <w:hyperlink w:anchor="_bookmark19" w:history="1">
            <w:r w:rsidR="00BA36DA">
              <w:rPr>
                <w:w w:val="105"/>
              </w:rPr>
              <w:t>Market</w:t>
            </w:r>
            <w:r w:rsidR="00BA36DA">
              <w:rPr>
                <w:spacing w:val="-2"/>
                <w:w w:val="105"/>
              </w:rPr>
              <w:t>trends</w:t>
            </w:r>
          </w:hyperlink>
          <w:r w:rsidR="00BA36DA">
            <w:rPr>
              <w:rFonts w:ascii="Times New Roman"/>
            </w:rPr>
            <w:tab/>
          </w:r>
          <w:hyperlink w:anchor="_bookmark19" w:history="1">
            <w:r w:rsidR="00BA36DA">
              <w:rPr>
                <w:spacing w:val="-5"/>
                <w:w w:val="105"/>
                <w:position w:val="1"/>
              </w:rPr>
              <w:t>16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</w:pPr>
          <w:r>
            <w:pict>
              <v:line id="_x0000_s1795" style="position:absolute;left:0;text-align:left;z-index:15739904;mso-position-horizontal-relative:page" from="61.25pt,24.7pt" to="552.75pt,24.7pt">
                <v:stroke dashstyle="1 1"/>
                <w10:wrap anchorx="page"/>
              </v:line>
            </w:pict>
          </w:r>
          <w:hyperlink w:anchor="_bookmark20" w:history="1">
            <w:r w:rsidR="00BA36DA">
              <w:t>Regulatory</w:t>
            </w:r>
            <w:r w:rsidR="00BA36DA">
              <w:rPr>
                <w:spacing w:val="-2"/>
              </w:rPr>
              <w:t>environment</w:t>
            </w:r>
          </w:hyperlink>
          <w:r w:rsidR="00BA36DA">
            <w:rPr>
              <w:rFonts w:ascii="Times New Roman"/>
            </w:rPr>
            <w:tab/>
          </w:r>
          <w:hyperlink w:anchor="_bookmark20" w:history="1">
            <w:r w:rsidR="00BA36DA">
              <w:rPr>
                <w:spacing w:val="-5"/>
                <w:position w:val="1"/>
              </w:rPr>
              <w:t>16</w:t>
            </w:r>
          </w:hyperlink>
        </w:p>
        <w:p w:rsidR="0022666F" w:rsidRDefault="0022666F">
          <w:pPr>
            <w:pStyle w:val="TOC1"/>
          </w:pPr>
          <w:r>
            <w:pict>
              <v:rect id="docshape16" o:spid="_x0000_s1794" style="position:absolute;left:0;text-align:left;margin-left:42.5pt;margin-top:48.9pt;width:510.25pt;height:.75pt;z-index:15740416;mso-position-horizontal-relative:page" fillcolor="#1875d1" stroked="f">
                <w10:wrap anchorx="page"/>
              </v:rect>
            </w:pict>
          </w:r>
          <w:r>
            <w:pict>
              <v:shape id="docshape17" o:spid="_x0000_s1793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22666F" w:rsidRDefault="0022666F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1" w:history="1">
                        <w:r w:rsidR="00BA36D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1" w:history="1">
            <w:r w:rsidR="00BA36DA">
              <w:rPr>
                <w:color w:val="1875D1"/>
                <w:w w:val="105"/>
              </w:rPr>
              <w:t>Pr</w:t>
            </w:r>
            <w:r w:rsidR="00BA36DA">
              <w:rPr>
                <w:color w:val="1875D1"/>
                <w:w w:val="105"/>
              </w:rPr>
              <w:t>oductsand</w:t>
            </w:r>
            <w:r w:rsidR="00BA36DA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92" style="position:absolute;left:0;text-align:left;z-index:15740928;mso-position-horizontal-relative:page" from="61.25pt,29.1pt" to="552.75pt,29.1pt">
                <v:stroke dashstyle="1 1"/>
                <w10:wrap anchorx="page"/>
              </v:line>
            </w:pict>
          </w:r>
          <w:hyperlink w:anchor="_bookmark22" w:history="1">
            <w:r w:rsidR="00BA36DA">
              <w:rPr>
                <w:spacing w:val="-2"/>
                <w:w w:val="110"/>
              </w:rPr>
              <w:t>Products</w:t>
            </w:r>
          </w:hyperlink>
          <w:r w:rsidR="00BA36DA">
            <w:rPr>
              <w:rFonts w:ascii="Times New Roman"/>
            </w:rPr>
            <w:tab/>
          </w:r>
          <w:hyperlink w:anchor="_bookmark22" w:history="1">
            <w:r w:rsidR="00BA36DA">
              <w:rPr>
                <w:spacing w:val="-5"/>
                <w:w w:val="110"/>
                <w:position w:val="1"/>
              </w:rPr>
              <w:t>19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</w:pPr>
          <w:r>
            <w:pict>
              <v:line id="_x0000_s1791" style="position:absolute;left:0;text-align:left;z-index:15741440;mso-position-horizontal-relative:page" from="80pt,22.3pt" to="552.75pt,22.3pt">
                <v:stroke dashstyle="1 1"/>
                <w10:wrap anchorx="page"/>
              </v:line>
            </w:pict>
          </w:r>
          <w:hyperlink w:anchor="_bookmark23" w:history="1">
            <w:r w:rsidR="00BA36DA">
              <w:rPr>
                <w:w w:val="105"/>
              </w:rPr>
              <w:t>ClassicMilk</w:t>
            </w:r>
            <w:r w:rsidR="00BA36DA">
              <w:rPr>
                <w:spacing w:val="-5"/>
                <w:w w:val="105"/>
              </w:rPr>
              <w:t>Tea</w:t>
            </w:r>
          </w:hyperlink>
          <w:r w:rsidR="00BA36DA">
            <w:rPr>
              <w:rFonts w:ascii="Times New Roman"/>
            </w:rPr>
            <w:tab/>
          </w:r>
          <w:hyperlink w:anchor="_bookmark23" w:history="1">
            <w:r w:rsidR="00BA36DA">
              <w:rPr>
                <w:spacing w:val="-5"/>
                <w:w w:val="105"/>
                <w:position w:val="1"/>
              </w:rPr>
              <w:t>19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  <w:spacing w:before="175"/>
          </w:pPr>
          <w:r>
            <w:pict>
              <v:line id="_x0000_s1790" style="position:absolute;left:0;text-align:left;z-index:15741952;mso-position-horizontal-relative:page" from="80pt,22.05pt" to="552.75pt,22.05pt">
                <v:stroke dashstyle="1 1"/>
                <w10:wrap anchorx="page"/>
              </v:line>
            </w:pict>
          </w:r>
          <w:hyperlink w:anchor="_bookmark24" w:history="1">
            <w:r w:rsidR="00BA36DA">
              <w:rPr>
                <w:spacing w:val="-4"/>
              </w:rPr>
              <w:t>FruitTeaFusion</w:t>
            </w:r>
          </w:hyperlink>
          <w:r w:rsidR="00BA36DA">
            <w:rPr>
              <w:rFonts w:ascii="Times New Roman"/>
            </w:rPr>
            <w:tab/>
          </w:r>
          <w:hyperlink w:anchor="_bookmark24" w:history="1">
            <w:r w:rsidR="00BA36DA">
              <w:rPr>
                <w:spacing w:val="-5"/>
                <w:position w:val="1"/>
              </w:rPr>
              <w:t>19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  <w:spacing w:before="175"/>
          </w:pPr>
          <w:r>
            <w:pict>
              <v:line id="_x0000_s1789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BA36DA">
              <w:t>SignatureMatcha</w:t>
            </w:r>
            <w:r w:rsidR="00BA36DA">
              <w:rPr>
                <w:spacing w:val="-2"/>
              </w:rPr>
              <w:t>Latte</w:t>
            </w:r>
          </w:hyperlink>
          <w:r w:rsidR="00BA36DA">
            <w:rPr>
              <w:rFonts w:ascii="Times New Roman"/>
            </w:rPr>
            <w:tab/>
          </w:r>
          <w:hyperlink w:anchor="_bookmark25" w:history="1">
            <w:r w:rsidR="00BA36DA">
              <w:rPr>
                <w:spacing w:val="-5"/>
                <w:position w:val="1"/>
              </w:rPr>
              <w:t>20</w:t>
            </w:r>
          </w:hyperlink>
        </w:p>
        <w:p w:rsidR="0022666F" w:rsidRDefault="0022666F">
          <w:pPr>
            <w:pStyle w:val="TOC3"/>
            <w:tabs>
              <w:tab w:val="left" w:pos="9911"/>
            </w:tabs>
            <w:spacing w:before="176"/>
          </w:pPr>
          <w:r>
            <w:pict>
              <v:line id="_x0000_s1788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7" w:history="1">
            <w:r w:rsidR="00BA36DA">
              <w:rPr>
                <w:w w:val="105"/>
              </w:rPr>
              <w:t>SteamedBao</w:t>
            </w:r>
            <w:r w:rsidR="00BA36DA">
              <w:rPr>
                <w:spacing w:val="-4"/>
                <w:w w:val="105"/>
              </w:rPr>
              <w:t>Buns</w:t>
            </w:r>
          </w:hyperlink>
          <w:r w:rsidR="00BA36DA">
            <w:rPr>
              <w:rFonts w:ascii="Times New Roman"/>
            </w:rPr>
            <w:tab/>
          </w:r>
          <w:hyperlink w:anchor="_bookmark27" w:history="1">
            <w:r w:rsidR="00BA36DA">
              <w:rPr>
                <w:spacing w:val="-7"/>
                <w:w w:val="105"/>
                <w:position w:val="1"/>
              </w:rPr>
              <w:t>20</w:t>
            </w:r>
          </w:hyperlink>
        </w:p>
        <w:p w:rsidR="0022666F" w:rsidRDefault="0022666F">
          <w:pPr>
            <w:pStyle w:val="TOC2"/>
            <w:tabs>
              <w:tab w:val="left" w:pos="9892"/>
            </w:tabs>
            <w:spacing w:before="182"/>
          </w:pPr>
          <w:r>
            <w:pict>
              <v:shape id="docshape18" o:spid="_x0000_s1787" style="position:absolute;left:0;text-align:left;margin-left:61.25pt;margin-top:24.05pt;width:491.5pt;height:.1pt;z-index:-15728128;mso-wrap-distance-left:0;mso-wrap-distance-right:0;mso-position-horizontal-relative:page" coordorigin="1225,481" coordsize="9830,0" path="m1225,481r9830,e" filled="f">
                <v:stroke dashstyle="1 1"/>
                <v:path arrowok="t"/>
                <w10:wrap type="topAndBottom" anchorx="page"/>
              </v:shape>
            </w:pict>
          </w:r>
          <w:hyperlink w:anchor="_bookmark26" w:history="1">
            <w:r w:rsidR="00BA36DA">
              <w:t>Additional</w:t>
            </w:r>
            <w:r w:rsidR="00BA36DA">
              <w:rPr>
                <w:spacing w:val="-2"/>
              </w:rPr>
              <w:t>Services</w:t>
            </w:r>
          </w:hyperlink>
          <w:r w:rsidR="00BA36DA">
            <w:rPr>
              <w:rFonts w:ascii="Times New Roman"/>
            </w:rPr>
            <w:tab/>
          </w:r>
          <w:hyperlink w:anchor="_bookmark26" w:history="1">
            <w:r w:rsidR="00BA36DA">
              <w:rPr>
                <w:spacing w:val="-5"/>
                <w:position w:val="1"/>
              </w:rPr>
              <w:t>20</w:t>
            </w:r>
          </w:hyperlink>
        </w:p>
      </w:sdtContent>
    </w:sdt>
    <w:p w:rsidR="0022666F" w:rsidRDefault="0022666F">
      <w:pPr>
        <w:sectPr w:rsidR="0022666F">
          <w:footerReference w:type="default" r:id="rId11"/>
          <w:pgSz w:w="11910" w:h="16840"/>
          <w:pgMar w:top="800" w:right="260" w:bottom="640" w:left="720" w:header="0" w:footer="450" w:gutter="0"/>
          <w:pgNumType w:start="2"/>
          <w:cols w:space="720"/>
        </w:sectPr>
      </w:pPr>
    </w:p>
    <w:p w:rsidR="0022666F" w:rsidRDefault="0022666F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786" style="position:absolute;left:0;text-align:left;z-index:15746048;mso-position-horizontal-relative:page" from="61.25pt,19.95pt" to="552.75pt,19.95pt">
            <v:stroke dashstyle="1 1"/>
            <w10:wrap anchorx="page"/>
          </v:line>
        </w:pict>
      </w:r>
      <w:hyperlink w:anchor="_bookmark28" w:history="1">
        <w:r w:rsidR="00BA36DA">
          <w:rPr>
            <w:w w:val="95"/>
          </w:rPr>
          <w:t>Quality</w:t>
        </w:r>
        <w:r w:rsidR="00BA36DA">
          <w:rPr>
            <w:spacing w:val="-2"/>
            <w:w w:val="110"/>
          </w:rPr>
          <w:t xml:space="preserve"> Measures</w:t>
        </w:r>
      </w:hyperlink>
      <w:r w:rsidR="00BA36DA">
        <w:rPr>
          <w:rFonts w:ascii="Times New Roman"/>
        </w:rPr>
        <w:tab/>
      </w:r>
      <w:hyperlink w:anchor="_bookmark28" w:history="1">
        <w:r w:rsidR="00BA36DA">
          <w:rPr>
            <w:spacing w:val="-5"/>
            <w:w w:val="110"/>
            <w:position w:val="1"/>
          </w:rPr>
          <w:t>21</w:t>
        </w:r>
      </w:hyperlink>
    </w:p>
    <w:p w:rsidR="0022666F" w:rsidRDefault="0022666F">
      <w:pPr>
        <w:spacing w:before="585"/>
        <w:ind w:left="130"/>
        <w:rPr>
          <w:sz w:val="26"/>
        </w:rPr>
      </w:pPr>
      <w:r w:rsidRPr="0022666F">
        <w:pict>
          <v:rect id="docshape19" o:spid="_x0000_s1785" style="position:absolute;left:0;text-align:left;margin-left:42.5pt;margin-top:48.9pt;width:510.25pt;height:.75pt;z-index:15746560;mso-position-horizontal-relative:page" fillcolor="#1875d1" stroked="f">
            <w10:wrap anchorx="page"/>
          </v:rect>
        </w:pict>
      </w:r>
      <w:r w:rsidRPr="0022666F">
        <w:pict>
          <v:shape id="docshape20" o:spid="_x0000_s1784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9" w:history="1">
                    <w:r w:rsidR="00BA36DA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29" w:history="1">
        <w:r w:rsidR="00BA36DA">
          <w:rPr>
            <w:color w:val="1875D1"/>
            <w:w w:val="105"/>
            <w:sz w:val="26"/>
          </w:rPr>
          <w:t>SalesAndMarketing</w:t>
        </w:r>
        <w:r w:rsidR="00BA36DA">
          <w:rPr>
            <w:color w:val="1875D1"/>
            <w:spacing w:val="-2"/>
            <w:w w:val="105"/>
            <w:sz w:val="26"/>
          </w:rPr>
          <w:t>Strategies</w:t>
        </w:r>
      </w:hyperlink>
    </w:p>
    <w:p w:rsidR="0022666F" w:rsidRDefault="0022666F">
      <w:pPr>
        <w:pStyle w:val="BodyText"/>
        <w:tabs>
          <w:tab w:val="left" w:pos="9892"/>
        </w:tabs>
        <w:spacing w:before="276"/>
        <w:ind w:left="505"/>
      </w:pPr>
      <w:r>
        <w:pict>
          <v:line id="_x0000_s1783" style="position:absolute;left:0;text-align:left;z-index:15747072;mso-position-horizontal-relative:page" from="61.25pt,29.1pt" to="552.75pt,29.1pt">
            <v:stroke dashstyle="1 1"/>
            <w10:wrap anchorx="page"/>
          </v:line>
        </w:pict>
      </w:r>
      <w:hyperlink w:anchor="_bookmark30" w:history="1">
        <w:r w:rsidR="00BA36DA">
          <w:t>UniqueSellingProposition</w:t>
        </w:r>
        <w:r w:rsidR="00BA36DA">
          <w:rPr>
            <w:spacing w:val="-2"/>
          </w:rPr>
          <w:t>(USP)</w:t>
        </w:r>
      </w:hyperlink>
      <w:r w:rsidR="00BA36DA">
        <w:rPr>
          <w:rFonts w:ascii="Times New Roman"/>
        </w:rPr>
        <w:tab/>
      </w:r>
      <w:hyperlink w:anchor="_bookmark30" w:history="1">
        <w:r w:rsidR="00BA36DA">
          <w:rPr>
            <w:spacing w:val="-5"/>
            <w:position w:val="1"/>
          </w:rPr>
          <w:t>23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line id="_x0000_s1782" style="position:absolute;left:0;text-align:left;z-index:15747584;mso-position-horizontal-relative:page" from="61.25pt,24.7pt" to="552.75pt,24.7pt">
            <v:stroke dashstyle="1 1"/>
            <w10:wrap anchorx="page"/>
          </v:line>
        </w:pict>
      </w:r>
      <w:hyperlink w:anchor="_bookmark31" w:history="1">
        <w:r w:rsidR="00BA36DA">
          <w:t>Pricing</w:t>
        </w:r>
        <w:r w:rsidR="00BA36DA">
          <w:rPr>
            <w:spacing w:val="-2"/>
          </w:rPr>
          <w:t>Strategy</w:t>
        </w:r>
      </w:hyperlink>
      <w:r w:rsidR="00BA36DA">
        <w:rPr>
          <w:rFonts w:ascii="Times New Roman"/>
        </w:rPr>
        <w:tab/>
      </w:r>
      <w:hyperlink w:anchor="_bookmark31" w:history="1">
        <w:r w:rsidR="00BA36DA">
          <w:rPr>
            <w:spacing w:val="-5"/>
            <w:position w:val="1"/>
          </w:rPr>
          <w:t>23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line id="_x0000_s1781" style="position:absolute;left:0;text-align:left;z-index:15748096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BA36DA">
          <w:rPr>
            <w:spacing w:val="-2"/>
            <w:w w:val="105"/>
          </w:rPr>
          <w:t>Marketingstrategies</w:t>
        </w:r>
      </w:hyperlink>
      <w:r w:rsidR="00BA36DA">
        <w:rPr>
          <w:rFonts w:ascii="Times New Roman"/>
        </w:rPr>
        <w:tab/>
      </w:r>
      <w:hyperlink w:anchor="_bookmark32" w:history="1">
        <w:r w:rsidR="00BA36DA">
          <w:rPr>
            <w:spacing w:val="-5"/>
            <w:w w:val="105"/>
            <w:position w:val="1"/>
          </w:rPr>
          <w:t>24</w:t>
        </w:r>
      </w:hyperlink>
    </w:p>
    <w:p w:rsidR="0022666F" w:rsidRDefault="0022666F">
      <w:pPr>
        <w:tabs>
          <w:tab w:val="left" w:pos="9911"/>
        </w:tabs>
        <w:spacing w:before="181"/>
        <w:ind w:left="880"/>
        <w:rPr>
          <w:sz w:val="19"/>
        </w:rPr>
      </w:pPr>
      <w:r w:rsidRPr="0022666F">
        <w:pict>
          <v:line id="_x0000_s1780" style="position:absolute;left:0;text-align:left;z-index:15748608;mso-position-horizontal-relative:page" from="80pt,22.35pt" to="552.75pt,22.35pt">
            <v:stroke dashstyle="1 1"/>
            <w10:wrap anchorx="page"/>
          </v:line>
        </w:pict>
      </w:r>
      <w:hyperlink w:anchor="_bookmark33" w:history="1">
        <w:r w:rsidR="00BA36DA">
          <w:rPr>
            <w:spacing w:val="-2"/>
            <w:w w:val="105"/>
            <w:sz w:val="19"/>
          </w:rPr>
          <w:t>Online</w:t>
        </w:r>
      </w:hyperlink>
      <w:r w:rsidR="00BA36DA">
        <w:rPr>
          <w:rFonts w:ascii="Times New Roman"/>
          <w:sz w:val="19"/>
        </w:rPr>
        <w:tab/>
      </w:r>
      <w:hyperlink w:anchor="_bookmark33" w:history="1">
        <w:r w:rsidR="00BA36DA">
          <w:rPr>
            <w:spacing w:val="-7"/>
            <w:w w:val="105"/>
            <w:position w:val="1"/>
            <w:sz w:val="19"/>
          </w:rPr>
          <w:t>24</w:t>
        </w:r>
      </w:hyperlink>
    </w:p>
    <w:p w:rsidR="0022666F" w:rsidRDefault="0022666F">
      <w:pPr>
        <w:tabs>
          <w:tab w:val="left" w:pos="9911"/>
        </w:tabs>
        <w:spacing w:before="175"/>
        <w:ind w:left="880"/>
        <w:rPr>
          <w:sz w:val="19"/>
        </w:rPr>
      </w:pPr>
      <w:r w:rsidRPr="0022666F">
        <w:pict>
          <v:line id="_x0000_s1779" style="position:absolute;left:0;text-align:left;z-index:15749120;mso-position-horizontal-relative:page" from="80pt,22.05pt" to="552.75pt,22.05pt">
            <v:stroke dashstyle="1 1"/>
            <w10:wrap anchorx="page"/>
          </v:line>
        </w:pict>
      </w:r>
      <w:hyperlink w:anchor="_bookmark34" w:history="1">
        <w:r w:rsidR="00BA36DA">
          <w:rPr>
            <w:spacing w:val="-2"/>
            <w:sz w:val="19"/>
          </w:rPr>
          <w:t>Offline</w:t>
        </w:r>
      </w:hyperlink>
      <w:r w:rsidR="00BA36DA">
        <w:rPr>
          <w:rFonts w:ascii="Times New Roman"/>
          <w:sz w:val="19"/>
        </w:rPr>
        <w:tab/>
      </w:r>
      <w:hyperlink w:anchor="_bookmark34" w:history="1">
        <w:r w:rsidR="00BA36DA">
          <w:rPr>
            <w:spacing w:val="-5"/>
            <w:position w:val="1"/>
            <w:sz w:val="19"/>
          </w:rPr>
          <w:t>24</w:t>
        </w:r>
      </w:hyperlink>
    </w:p>
    <w:p w:rsidR="0022666F" w:rsidRDefault="0022666F">
      <w:pPr>
        <w:pStyle w:val="BodyText"/>
        <w:tabs>
          <w:tab w:val="left" w:pos="9892"/>
        </w:tabs>
        <w:spacing w:before="183"/>
        <w:ind w:left="505"/>
      </w:pPr>
      <w:r>
        <w:pict>
          <v:line id="_x0000_s1778" style="position:absolute;left:0;text-align:left;z-index:15749632;mso-position-horizontal-relative:page" from="61.25pt,24.45pt" to="552.75pt,24.45pt">
            <v:stroke dashstyle="1 1"/>
            <w10:wrap anchorx="page"/>
          </v:line>
        </w:pict>
      </w:r>
      <w:hyperlink w:anchor="_bookmark35" w:history="1">
        <w:r w:rsidR="00BA36DA">
          <w:rPr>
            <w:w w:val="105"/>
          </w:rPr>
          <w:t>Sales</w:t>
        </w:r>
        <w:r w:rsidR="00BA36DA">
          <w:rPr>
            <w:spacing w:val="-2"/>
            <w:w w:val="105"/>
          </w:rPr>
          <w:t>strategies</w:t>
        </w:r>
      </w:hyperlink>
      <w:r w:rsidR="00BA36DA">
        <w:rPr>
          <w:rFonts w:ascii="Times New Roman"/>
        </w:rPr>
        <w:tab/>
      </w:r>
      <w:hyperlink w:anchor="_bookmark35" w:history="1">
        <w:r w:rsidR="00BA36DA">
          <w:rPr>
            <w:spacing w:val="-5"/>
            <w:w w:val="105"/>
            <w:position w:val="1"/>
          </w:rPr>
          <w:t>25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line id="_x0000_s1777" style="position:absolute;left:0;text-align:left;z-index:15750144;mso-position-horizontal-relative:page" from="61.25pt,24.7pt" to="552.75pt,24.7pt">
            <v:stroke dashstyle="1 1"/>
            <w10:wrap anchorx="page"/>
          </v:line>
        </w:pict>
      </w:r>
      <w:hyperlink w:anchor="_bookmark36" w:history="1">
        <w:r w:rsidR="00BA36DA">
          <w:rPr>
            <w:w w:val="105"/>
          </w:rPr>
          <w:t>Customer</w:t>
        </w:r>
        <w:r w:rsidR="00BA36DA">
          <w:rPr>
            <w:spacing w:val="-2"/>
            <w:w w:val="105"/>
          </w:rPr>
          <w:t>retention</w:t>
        </w:r>
      </w:hyperlink>
      <w:r w:rsidR="00BA36DA">
        <w:rPr>
          <w:rFonts w:ascii="Times New Roman"/>
        </w:rPr>
        <w:tab/>
      </w:r>
      <w:hyperlink w:anchor="_bookmark36" w:history="1">
        <w:r w:rsidR="00BA36DA">
          <w:rPr>
            <w:spacing w:val="-5"/>
            <w:w w:val="105"/>
            <w:position w:val="1"/>
          </w:rPr>
          <w:t>25</w:t>
        </w:r>
      </w:hyperlink>
    </w:p>
    <w:p w:rsidR="0022666F" w:rsidRDefault="0022666F">
      <w:pPr>
        <w:spacing w:before="585"/>
        <w:ind w:left="130"/>
        <w:rPr>
          <w:sz w:val="26"/>
        </w:rPr>
      </w:pPr>
      <w:r w:rsidRPr="0022666F">
        <w:pict>
          <v:rect id="docshape21" o:spid="_x0000_s1776" style="position:absolute;left:0;text-align:left;margin-left:42.5pt;margin-top:48.9pt;width:510.25pt;height:.75pt;z-index:15750656;mso-position-horizontal-relative:page" fillcolor="#1875d1" stroked="f">
            <w10:wrap anchorx="page"/>
          </v:rect>
        </w:pict>
      </w:r>
      <w:r w:rsidRPr="0022666F">
        <w:pict>
          <v:shape id="docshape22" o:spid="_x0000_s1775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7" w:history="1">
                    <w:r w:rsidR="00BA36DA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7" w:history="1">
        <w:r w:rsidR="00BA36DA">
          <w:rPr>
            <w:color w:val="1875D1"/>
            <w:sz w:val="26"/>
          </w:rPr>
          <w:t>Operations</w:t>
        </w:r>
        <w:r w:rsidR="00BA36DA">
          <w:rPr>
            <w:color w:val="1875D1"/>
            <w:spacing w:val="-4"/>
            <w:sz w:val="26"/>
          </w:rPr>
          <w:t>Plan</w:t>
        </w:r>
      </w:hyperlink>
    </w:p>
    <w:p w:rsidR="0022666F" w:rsidRDefault="0022666F">
      <w:pPr>
        <w:pStyle w:val="BodyText"/>
        <w:tabs>
          <w:tab w:val="left" w:pos="9892"/>
        </w:tabs>
        <w:spacing w:before="276"/>
        <w:ind w:left="505"/>
      </w:pPr>
      <w:r>
        <w:pict>
          <v:line id="_x0000_s1774" style="position:absolute;left:0;text-align:left;z-index:15751168;mso-position-horizontal-relative:page" from="61.25pt,29.1pt" to="552.75pt,29.1pt">
            <v:stroke dashstyle="1 1"/>
            <w10:wrap anchorx="page"/>
          </v:line>
        </w:pict>
      </w:r>
      <w:hyperlink w:anchor="_bookmark38" w:history="1">
        <w:r w:rsidR="00BA36DA">
          <w:t>Staffing&amp;</w:t>
        </w:r>
        <w:r w:rsidR="00BA36DA">
          <w:rPr>
            <w:spacing w:val="-2"/>
          </w:rPr>
          <w:t>Training</w:t>
        </w:r>
      </w:hyperlink>
      <w:r w:rsidR="00BA36DA">
        <w:rPr>
          <w:rFonts w:ascii="Times New Roman"/>
        </w:rPr>
        <w:tab/>
      </w:r>
      <w:hyperlink w:anchor="_bookmark38" w:history="1">
        <w:r w:rsidR="00BA36DA">
          <w:rPr>
            <w:spacing w:val="-5"/>
            <w:position w:val="1"/>
          </w:rPr>
          <w:t>28</w:t>
        </w:r>
      </w:hyperlink>
    </w:p>
    <w:p w:rsidR="0022666F" w:rsidRDefault="0022666F">
      <w:pPr>
        <w:pStyle w:val="BodyText"/>
        <w:tabs>
          <w:tab w:val="left" w:pos="9892"/>
        </w:tabs>
        <w:spacing w:before="189"/>
        <w:ind w:left="505"/>
      </w:pPr>
      <w:r>
        <w:pict>
          <v:line id="_x0000_s1773" style="position:absolute;left:0;text-align:left;z-index:15751680;mso-position-horizontal-relative:page" from="61.25pt,24.75pt" to="552.75pt,24.75pt">
            <v:stroke dashstyle="1 1"/>
            <w10:wrap anchorx="page"/>
          </v:line>
        </w:pict>
      </w:r>
      <w:hyperlink w:anchor="_bookmark39" w:history="1">
        <w:r w:rsidR="00BA36DA">
          <w:t>Operational</w:t>
        </w:r>
        <w:r w:rsidR="00BA36DA">
          <w:rPr>
            <w:spacing w:val="-2"/>
          </w:rPr>
          <w:t>Process</w:t>
        </w:r>
      </w:hyperlink>
      <w:r w:rsidR="00BA36DA">
        <w:rPr>
          <w:rFonts w:ascii="Times New Roman"/>
        </w:rPr>
        <w:tab/>
      </w:r>
      <w:hyperlink w:anchor="_bookmark39" w:history="1">
        <w:r w:rsidR="00BA36DA">
          <w:rPr>
            <w:spacing w:val="-5"/>
            <w:position w:val="1"/>
          </w:rPr>
          <w:t>28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line id="_x0000_s1772" style="position:absolute;left:0;text-align:left;z-index:15752192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BA36DA">
          <w:t>Equipment&amp;</w:t>
        </w:r>
        <w:r w:rsidR="00BA36DA">
          <w:rPr>
            <w:spacing w:val="-2"/>
          </w:rPr>
          <w:t>Tools</w:t>
        </w:r>
      </w:hyperlink>
      <w:r w:rsidR="00BA36DA">
        <w:rPr>
          <w:rFonts w:ascii="Times New Roman"/>
        </w:rPr>
        <w:tab/>
      </w:r>
      <w:hyperlink w:anchor="_bookmark40" w:history="1">
        <w:r w:rsidR="00BA36DA">
          <w:rPr>
            <w:spacing w:val="-5"/>
            <w:position w:val="1"/>
          </w:rPr>
          <w:t>29</w:t>
        </w:r>
      </w:hyperlink>
    </w:p>
    <w:p w:rsidR="0022666F" w:rsidRDefault="0022666F">
      <w:pPr>
        <w:spacing w:before="585"/>
        <w:ind w:left="130"/>
        <w:rPr>
          <w:sz w:val="26"/>
        </w:rPr>
      </w:pPr>
      <w:r w:rsidRPr="0022666F">
        <w:pict>
          <v:rect id="docshape23" o:spid="_x0000_s1771" style="position:absolute;left:0;text-align:left;margin-left:42.5pt;margin-top:48.9pt;width:510.25pt;height:.75pt;z-index:15752704;mso-position-horizontal-relative:page" fillcolor="#1875d1" stroked="f">
            <w10:wrap anchorx="page"/>
          </v:rect>
        </w:pict>
      </w:r>
      <w:r w:rsidRPr="0022666F">
        <w:pict>
          <v:shape id="docshape24" o:spid="_x0000_s1770" type="#_x0000_t202" style="position:absolute;left:0;text-align:left;margin-left:521.25pt;margin-top:27.15pt;width:31.5pt;height:21.75pt;z-index:15760896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1" w:history="1">
                    <w:r w:rsidR="00BA36DA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1" w:history="1">
        <w:r w:rsidR="00BA36DA">
          <w:rPr>
            <w:color w:val="1875D1"/>
            <w:w w:val="105"/>
            <w:sz w:val="26"/>
          </w:rPr>
          <w:t>Management</w:t>
        </w:r>
        <w:r w:rsidR="00BA36DA">
          <w:rPr>
            <w:color w:val="1875D1"/>
            <w:spacing w:val="-4"/>
            <w:w w:val="105"/>
            <w:sz w:val="26"/>
          </w:rPr>
          <w:t>Team</w:t>
        </w:r>
      </w:hyperlink>
    </w:p>
    <w:p w:rsidR="0022666F" w:rsidRDefault="0022666F">
      <w:pPr>
        <w:pStyle w:val="BodyText"/>
        <w:tabs>
          <w:tab w:val="left" w:pos="9892"/>
        </w:tabs>
        <w:spacing w:before="276"/>
        <w:ind w:left="505"/>
      </w:pPr>
      <w:r>
        <w:pict>
          <v:line id="_x0000_s1769" style="position:absolute;left:0;text-align:left;z-index:15753216;mso-position-horizontal-relative:page" from="61.25pt,29.1pt" to="552.75pt,29.1pt">
            <v:stroke dashstyle="1 1"/>
            <w10:wrap anchorx="page"/>
          </v:line>
        </w:pict>
      </w:r>
      <w:hyperlink w:anchor="_bookmark42" w:history="1">
        <w:r w:rsidR="00BA36DA">
          <w:t>Key</w:t>
        </w:r>
        <w:r w:rsidR="00BA36DA">
          <w:rPr>
            <w:spacing w:val="-2"/>
          </w:rPr>
          <w:t>managers</w:t>
        </w:r>
      </w:hyperlink>
      <w:r w:rsidR="00BA36DA">
        <w:rPr>
          <w:rFonts w:ascii="Times New Roman"/>
        </w:rPr>
        <w:tab/>
      </w:r>
      <w:hyperlink w:anchor="_bookmark42" w:history="1">
        <w:r w:rsidR="00BA36DA">
          <w:rPr>
            <w:spacing w:val="-5"/>
            <w:position w:val="1"/>
          </w:rPr>
          <w:t>31</w:t>
        </w:r>
      </w:hyperlink>
    </w:p>
    <w:p w:rsidR="0022666F" w:rsidRDefault="0022666F">
      <w:pPr>
        <w:tabs>
          <w:tab w:val="left" w:pos="9911"/>
        </w:tabs>
        <w:spacing w:before="181"/>
        <w:ind w:left="880"/>
        <w:rPr>
          <w:sz w:val="19"/>
        </w:rPr>
      </w:pPr>
      <w:r w:rsidRPr="0022666F">
        <w:pict>
          <v:line id="_x0000_s1768" style="position:absolute;left:0;text-align:left;z-index:15753728;mso-position-horizontal-relative:page" from="80pt,22.3pt" to="552.75pt,22.3pt">
            <v:stroke dashstyle="1 1"/>
            <w10:wrap anchorx="page"/>
          </v:line>
        </w:pict>
      </w:r>
      <w:hyperlink w:anchor="_bookmark43" w:history="1">
        <w:r w:rsidR="00BA36DA">
          <w:rPr>
            <w:sz w:val="19"/>
          </w:rPr>
          <w:t>Emily</w:t>
        </w:r>
        <w:r w:rsidR="00BA36DA">
          <w:rPr>
            <w:spacing w:val="-2"/>
            <w:sz w:val="19"/>
          </w:rPr>
          <w:t>Nguyen</w:t>
        </w:r>
      </w:hyperlink>
      <w:r w:rsidR="00BA36DA">
        <w:rPr>
          <w:rFonts w:ascii="Times New Roman"/>
          <w:sz w:val="19"/>
        </w:rPr>
        <w:tab/>
      </w:r>
      <w:hyperlink w:anchor="_bookmark43" w:history="1">
        <w:r w:rsidR="00BA36DA">
          <w:rPr>
            <w:spacing w:val="-5"/>
            <w:position w:val="1"/>
            <w:sz w:val="19"/>
          </w:rPr>
          <w:t>31</w:t>
        </w:r>
      </w:hyperlink>
    </w:p>
    <w:p w:rsidR="0022666F" w:rsidRDefault="0022666F">
      <w:pPr>
        <w:tabs>
          <w:tab w:val="left" w:pos="9911"/>
        </w:tabs>
        <w:spacing w:before="175"/>
        <w:ind w:left="880"/>
        <w:rPr>
          <w:sz w:val="19"/>
        </w:rPr>
      </w:pPr>
      <w:r w:rsidRPr="0022666F">
        <w:pict>
          <v:line id="_x0000_s1767" style="position:absolute;left:0;text-align:left;z-index:15754240;mso-position-horizontal-relative:page" from="80pt,22.05pt" to="552.75pt,22.05pt">
            <v:stroke dashstyle="1 1"/>
            <w10:wrap anchorx="page"/>
          </v:line>
        </w:pict>
      </w:r>
      <w:hyperlink w:anchor="_bookmark44" w:history="1">
        <w:r w:rsidR="00BA36DA">
          <w:rPr>
            <w:spacing w:val="-2"/>
            <w:sz w:val="19"/>
          </w:rPr>
          <w:t>Daniel</w:t>
        </w:r>
        <w:r w:rsidR="00BA36DA">
          <w:rPr>
            <w:spacing w:val="-4"/>
            <w:sz w:val="19"/>
          </w:rPr>
          <w:t>Tran</w:t>
        </w:r>
      </w:hyperlink>
      <w:r w:rsidR="00BA36DA">
        <w:rPr>
          <w:rFonts w:ascii="Times New Roman"/>
          <w:sz w:val="19"/>
        </w:rPr>
        <w:tab/>
      </w:r>
      <w:hyperlink w:anchor="_bookmark44" w:history="1">
        <w:r w:rsidR="00BA36DA">
          <w:rPr>
            <w:spacing w:val="-5"/>
            <w:position w:val="1"/>
            <w:sz w:val="19"/>
          </w:rPr>
          <w:t>32</w:t>
        </w:r>
      </w:hyperlink>
    </w:p>
    <w:p w:rsidR="0022666F" w:rsidRDefault="0022666F">
      <w:pPr>
        <w:tabs>
          <w:tab w:val="left" w:pos="9911"/>
        </w:tabs>
        <w:spacing w:before="175"/>
        <w:ind w:left="880"/>
        <w:rPr>
          <w:sz w:val="19"/>
        </w:rPr>
      </w:pPr>
      <w:r w:rsidRPr="0022666F">
        <w:pict>
          <v:line id="_x0000_s1766" style="position:absolute;left:0;text-align:left;z-index:15754752;mso-position-horizontal-relative:page" from="80pt,22.05pt" to="552.75pt,22.05pt">
            <v:stroke dashstyle="1 1"/>
            <w10:wrap anchorx="page"/>
          </v:line>
        </w:pict>
      </w:r>
      <w:hyperlink w:anchor="_bookmark45" w:history="1">
        <w:r w:rsidR="00BA36DA">
          <w:rPr>
            <w:w w:val="105"/>
            <w:sz w:val="19"/>
          </w:rPr>
          <w:t>Sophia</w:t>
        </w:r>
        <w:r w:rsidR="00BA36DA">
          <w:rPr>
            <w:spacing w:val="-2"/>
            <w:w w:val="105"/>
            <w:sz w:val="19"/>
          </w:rPr>
          <w:t>Martinez</w:t>
        </w:r>
      </w:hyperlink>
      <w:r w:rsidR="00BA36DA">
        <w:rPr>
          <w:rFonts w:ascii="Times New Roman"/>
          <w:sz w:val="19"/>
        </w:rPr>
        <w:tab/>
      </w:r>
      <w:hyperlink w:anchor="_bookmark45" w:history="1">
        <w:r w:rsidR="00BA36DA">
          <w:rPr>
            <w:spacing w:val="-7"/>
            <w:w w:val="105"/>
            <w:position w:val="1"/>
            <w:sz w:val="19"/>
          </w:rPr>
          <w:t>32</w:t>
        </w:r>
      </w:hyperlink>
    </w:p>
    <w:p w:rsidR="0022666F" w:rsidRDefault="0022666F">
      <w:pPr>
        <w:tabs>
          <w:tab w:val="left" w:pos="9911"/>
        </w:tabs>
        <w:spacing w:before="176"/>
        <w:ind w:left="880"/>
        <w:rPr>
          <w:sz w:val="19"/>
        </w:rPr>
      </w:pPr>
      <w:r w:rsidRPr="0022666F">
        <w:pict>
          <v:line id="_x0000_s1765" style="position:absolute;left:0;text-align:left;z-index:15755264;mso-position-horizontal-relative:page" from="80pt,22.05pt" to="552.75pt,22.05pt">
            <v:stroke dashstyle="1 1"/>
            <w10:wrap anchorx="page"/>
          </v:line>
        </w:pict>
      </w:r>
      <w:hyperlink w:anchor="_bookmark46" w:history="1">
        <w:r w:rsidR="00BA36DA">
          <w:rPr>
            <w:sz w:val="19"/>
          </w:rPr>
          <w:t xml:space="preserve">Ryan </w:t>
        </w:r>
        <w:r w:rsidR="00BA36DA">
          <w:rPr>
            <w:spacing w:val="-2"/>
            <w:sz w:val="19"/>
          </w:rPr>
          <w:t>Carter</w:t>
        </w:r>
      </w:hyperlink>
      <w:r w:rsidR="00BA36DA">
        <w:rPr>
          <w:rFonts w:ascii="Times New Roman"/>
          <w:sz w:val="19"/>
        </w:rPr>
        <w:tab/>
      </w:r>
      <w:hyperlink w:anchor="_bookmark46" w:history="1">
        <w:r w:rsidR="00BA36DA">
          <w:rPr>
            <w:spacing w:val="-5"/>
            <w:position w:val="1"/>
            <w:sz w:val="19"/>
          </w:rPr>
          <w:t>32</w:t>
        </w:r>
      </w:hyperlink>
    </w:p>
    <w:p w:rsidR="0022666F" w:rsidRDefault="0022666F">
      <w:pPr>
        <w:pStyle w:val="BodyText"/>
        <w:tabs>
          <w:tab w:val="left" w:pos="9892"/>
        </w:tabs>
        <w:spacing w:before="182"/>
        <w:ind w:left="505"/>
      </w:pPr>
      <w:r>
        <w:pict>
          <v:line id="_x0000_s1764" style="position:absolute;left:0;text-align:left;z-index:15755776;mso-position-horizontal-relative:page" from="61.25pt,24.4pt" to="552.75pt,24.4pt">
            <v:stroke dashstyle="1 1"/>
            <w10:wrap anchorx="page"/>
          </v:line>
        </w:pict>
      </w:r>
      <w:hyperlink w:anchor="_bookmark47" w:history="1">
        <w:r w:rsidR="00BA36DA">
          <w:t>Organizational</w:t>
        </w:r>
        <w:r w:rsidR="00BA36DA">
          <w:rPr>
            <w:spacing w:val="-2"/>
          </w:rPr>
          <w:t>structure</w:t>
        </w:r>
      </w:hyperlink>
      <w:r w:rsidR="00BA36DA">
        <w:rPr>
          <w:rFonts w:ascii="Times New Roman"/>
        </w:rPr>
        <w:tab/>
      </w:r>
      <w:hyperlink w:anchor="_bookmark47" w:history="1">
        <w:r w:rsidR="00BA36DA">
          <w:rPr>
            <w:spacing w:val="-5"/>
            <w:position w:val="1"/>
          </w:rPr>
          <w:t>33</w:t>
        </w:r>
      </w:hyperlink>
    </w:p>
    <w:p w:rsidR="0022666F" w:rsidRDefault="0022666F">
      <w:pPr>
        <w:tabs>
          <w:tab w:val="left" w:pos="9911"/>
        </w:tabs>
        <w:spacing w:before="181"/>
        <w:ind w:left="880"/>
        <w:rPr>
          <w:sz w:val="19"/>
        </w:rPr>
      </w:pPr>
      <w:r w:rsidRPr="0022666F">
        <w:pict>
          <v:line id="_x0000_s1763" style="position:absolute;left:0;text-align:left;z-index:15756288;mso-position-horizontal-relative:page" from="80pt,22.3pt" to="552.75pt,22.3pt">
            <v:stroke dashstyle="1 1"/>
            <w10:wrap anchorx="page"/>
          </v:line>
        </w:pict>
      </w:r>
      <w:hyperlink w:anchor="_bookmark48" w:history="1">
        <w:r w:rsidR="00BA36DA">
          <w:rPr>
            <w:sz w:val="19"/>
          </w:rPr>
          <w:t>Organization</w:t>
        </w:r>
        <w:r w:rsidR="00BA36DA">
          <w:rPr>
            <w:spacing w:val="-2"/>
            <w:sz w:val="19"/>
          </w:rPr>
          <w:t>chart</w:t>
        </w:r>
      </w:hyperlink>
      <w:r w:rsidR="00BA36DA">
        <w:rPr>
          <w:rFonts w:ascii="Times New Roman"/>
          <w:sz w:val="19"/>
        </w:rPr>
        <w:tab/>
      </w:r>
      <w:hyperlink w:anchor="_bookmark48" w:history="1">
        <w:r w:rsidR="00BA36DA">
          <w:rPr>
            <w:spacing w:val="-5"/>
            <w:position w:val="1"/>
            <w:sz w:val="19"/>
          </w:rPr>
          <w:t>33</w:t>
        </w:r>
      </w:hyperlink>
    </w:p>
    <w:p w:rsidR="0022666F" w:rsidRDefault="0022666F">
      <w:pPr>
        <w:pStyle w:val="BodyText"/>
        <w:tabs>
          <w:tab w:val="left" w:pos="9892"/>
        </w:tabs>
        <w:spacing w:before="183"/>
        <w:ind w:left="505"/>
      </w:pPr>
      <w:r>
        <w:pict>
          <v:line id="_x0000_s1762" style="position:absolute;left:0;text-align:left;z-index:15756800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BA36DA">
          <w:rPr>
            <w:w w:val="105"/>
          </w:rPr>
          <w:t>Compensation</w:t>
        </w:r>
        <w:r w:rsidR="00BA36DA">
          <w:rPr>
            <w:spacing w:val="-4"/>
            <w:w w:val="105"/>
          </w:rPr>
          <w:t>plan</w:t>
        </w:r>
      </w:hyperlink>
      <w:r w:rsidR="00BA36DA">
        <w:rPr>
          <w:rFonts w:ascii="Times New Roman"/>
        </w:rPr>
        <w:tab/>
      </w:r>
      <w:hyperlink w:anchor="_bookmark49" w:history="1">
        <w:r w:rsidR="00BA36DA">
          <w:rPr>
            <w:spacing w:val="-7"/>
            <w:w w:val="105"/>
            <w:position w:val="1"/>
          </w:rPr>
          <w:t>33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line id="_x0000_s1761" style="position:absolute;left:0;text-align:left;z-index:15757312;mso-position-horizontal-relative:page" from="61.25pt,24.7pt" to="552.75pt,24.7pt">
            <v:stroke dashstyle="1 1"/>
            <w10:wrap anchorx="page"/>
          </v:line>
        </w:pict>
      </w:r>
      <w:hyperlink w:anchor="_bookmark50" w:history="1">
        <w:r w:rsidR="00BA36DA">
          <w:rPr>
            <w:w w:val="105"/>
          </w:rPr>
          <w:t>Boardof</w:t>
        </w:r>
        <w:r w:rsidR="00BA36DA">
          <w:rPr>
            <w:spacing w:val="-2"/>
            <w:w w:val="105"/>
          </w:rPr>
          <w:t>advisors</w:t>
        </w:r>
      </w:hyperlink>
      <w:r w:rsidR="00BA36DA">
        <w:rPr>
          <w:rFonts w:ascii="Times New Roman"/>
        </w:rPr>
        <w:tab/>
      </w:r>
      <w:hyperlink w:anchor="_bookmark50" w:history="1">
        <w:r w:rsidR="00BA36DA">
          <w:rPr>
            <w:spacing w:val="-5"/>
            <w:w w:val="105"/>
            <w:position w:val="1"/>
          </w:rPr>
          <w:t>34</w:t>
        </w:r>
      </w:hyperlink>
    </w:p>
    <w:p w:rsidR="0022666F" w:rsidRDefault="0022666F">
      <w:pPr>
        <w:tabs>
          <w:tab w:val="left" w:pos="9911"/>
        </w:tabs>
        <w:spacing w:before="180"/>
        <w:ind w:left="880"/>
        <w:rPr>
          <w:sz w:val="19"/>
        </w:rPr>
      </w:pPr>
      <w:r w:rsidRPr="0022666F">
        <w:pict>
          <v:line id="_x0000_s1760" style="position:absolute;left:0;text-align:left;z-index:15757824;mso-position-horizontal-relative:page" from="80pt,22.3pt" to="552.75pt,22.3pt">
            <v:stroke dashstyle="1 1"/>
            <w10:wrap anchorx="page"/>
          </v:line>
        </w:pict>
      </w:r>
      <w:hyperlink w:anchor="_bookmark51" w:history="1">
        <w:r w:rsidR="00BA36DA">
          <w:rPr>
            <w:w w:val="105"/>
            <w:sz w:val="19"/>
          </w:rPr>
          <w:t>Mark</w:t>
        </w:r>
        <w:r w:rsidR="00BA36DA">
          <w:rPr>
            <w:spacing w:val="-2"/>
            <w:w w:val="110"/>
            <w:sz w:val="19"/>
          </w:rPr>
          <w:t>Thompson</w:t>
        </w:r>
      </w:hyperlink>
      <w:r w:rsidR="00BA36DA">
        <w:rPr>
          <w:rFonts w:ascii="Times New Roman"/>
          <w:sz w:val="19"/>
        </w:rPr>
        <w:tab/>
      </w:r>
      <w:hyperlink w:anchor="_bookmark51" w:history="1">
        <w:r w:rsidR="00BA36DA">
          <w:rPr>
            <w:spacing w:val="-5"/>
            <w:w w:val="110"/>
            <w:position w:val="1"/>
            <w:sz w:val="19"/>
          </w:rPr>
          <w:t>34</w:t>
        </w:r>
      </w:hyperlink>
    </w:p>
    <w:p w:rsidR="0022666F" w:rsidRDefault="0022666F">
      <w:pPr>
        <w:tabs>
          <w:tab w:val="left" w:pos="9911"/>
        </w:tabs>
        <w:spacing w:before="176"/>
        <w:ind w:left="880"/>
        <w:rPr>
          <w:sz w:val="19"/>
        </w:rPr>
      </w:pPr>
      <w:r w:rsidRPr="0022666F">
        <w:pict>
          <v:line id="_x0000_s1759" style="position:absolute;left:0;text-align:left;z-index:15758336;mso-position-horizontal-relative:page" from="80pt,22.05pt" to="552.75pt,22.05pt">
            <v:stroke dashstyle="1 1"/>
            <w10:wrap anchorx="page"/>
          </v:line>
        </w:pict>
      </w:r>
      <w:hyperlink w:anchor="_bookmark52" w:history="1">
        <w:r w:rsidR="00BA36DA">
          <w:rPr>
            <w:w w:val="105"/>
            <w:sz w:val="19"/>
          </w:rPr>
          <w:t>Lisa</w:t>
        </w:r>
        <w:r w:rsidR="00BA36DA">
          <w:rPr>
            <w:spacing w:val="-4"/>
            <w:w w:val="105"/>
            <w:sz w:val="19"/>
          </w:rPr>
          <w:t xml:space="preserve"> Chen</w:t>
        </w:r>
      </w:hyperlink>
      <w:r w:rsidR="00BA36DA">
        <w:rPr>
          <w:rFonts w:ascii="Times New Roman"/>
          <w:sz w:val="19"/>
        </w:rPr>
        <w:tab/>
      </w:r>
      <w:hyperlink w:anchor="_bookmark52" w:history="1">
        <w:r w:rsidR="00BA36DA">
          <w:rPr>
            <w:spacing w:val="-5"/>
            <w:w w:val="105"/>
            <w:position w:val="1"/>
            <w:sz w:val="19"/>
          </w:rPr>
          <w:t>34</w:t>
        </w:r>
      </w:hyperlink>
    </w:p>
    <w:p w:rsidR="0022666F" w:rsidRDefault="0022666F">
      <w:pPr>
        <w:spacing w:before="579"/>
        <w:ind w:left="130"/>
        <w:rPr>
          <w:sz w:val="26"/>
        </w:rPr>
      </w:pPr>
      <w:r w:rsidRPr="0022666F">
        <w:pict>
          <v:rect id="docshape25" o:spid="_x0000_s1758" style="position:absolute;left:0;text-align:left;margin-left:42.5pt;margin-top:48.6pt;width:510.25pt;height:.75pt;z-index:15758848;mso-position-horizontal-relative:page" fillcolor="#1875d1" stroked="f">
            <w10:wrap anchorx="page"/>
          </v:rect>
        </w:pict>
      </w:r>
      <w:r w:rsidRPr="0022666F">
        <w:pict>
          <v:shape id="docshape26" o:spid="_x0000_s1757" type="#_x0000_t202" style="position:absolute;left:0;text-align:left;margin-left:521.25pt;margin-top:26.85pt;width:31.5pt;height:21.75pt;z-index:15760384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3" w:history="1">
                    <w:r w:rsidR="00BA36DA">
                      <w:rPr>
                        <w:color w:val="FFFFFF"/>
                        <w:spacing w:val="-5"/>
                        <w:w w:val="110"/>
                        <w:sz w:val="26"/>
                      </w:rPr>
                      <w:t>35</w:t>
                    </w:r>
                  </w:hyperlink>
                </w:p>
              </w:txbxContent>
            </v:textbox>
            <w10:wrap anchorx="page"/>
          </v:shape>
        </w:pict>
      </w:r>
      <w:hyperlink w:anchor="_bookmark53" w:history="1">
        <w:r w:rsidR="00BA36DA">
          <w:rPr>
            <w:color w:val="1875D1"/>
            <w:sz w:val="26"/>
          </w:rPr>
          <w:t xml:space="preserve">Financial </w:t>
        </w:r>
        <w:r w:rsidR="00BA36DA">
          <w:rPr>
            <w:color w:val="1875D1"/>
            <w:spacing w:val="-4"/>
            <w:sz w:val="26"/>
          </w:rPr>
          <w:t>Plan</w:t>
        </w:r>
      </w:hyperlink>
    </w:p>
    <w:p w:rsidR="0022666F" w:rsidRDefault="0022666F">
      <w:pPr>
        <w:pStyle w:val="BodyText"/>
        <w:tabs>
          <w:tab w:val="left" w:pos="9892"/>
        </w:tabs>
        <w:spacing w:before="276"/>
        <w:ind w:left="505"/>
      </w:pPr>
      <w:r>
        <w:pict>
          <v:line id="_x0000_s1756" style="position:absolute;left:0;text-align:left;z-index:15759360;mso-position-horizontal-relative:page" from="61.25pt,29.1pt" to="552.75pt,29.1pt">
            <v:stroke dashstyle="1 1"/>
            <w10:wrap anchorx="page"/>
          </v:line>
        </w:pict>
      </w:r>
      <w:hyperlink w:anchor="_bookmark54" w:history="1">
        <w:r w:rsidR="00BA36DA">
          <w:t>Profit&amp;loss</w:t>
        </w:r>
        <w:r w:rsidR="00BA36DA">
          <w:rPr>
            <w:spacing w:val="-2"/>
          </w:rPr>
          <w:t>statement</w:t>
        </w:r>
      </w:hyperlink>
      <w:r w:rsidR="00BA36DA">
        <w:rPr>
          <w:rFonts w:ascii="Times New Roman"/>
        </w:rPr>
        <w:tab/>
      </w:r>
      <w:hyperlink w:anchor="_bookmark54" w:history="1">
        <w:r w:rsidR="00BA36DA">
          <w:rPr>
            <w:spacing w:val="-5"/>
            <w:position w:val="1"/>
          </w:rPr>
          <w:t>36</w:t>
        </w:r>
      </w:hyperlink>
    </w:p>
    <w:p w:rsidR="0022666F" w:rsidRDefault="0022666F">
      <w:pPr>
        <w:pStyle w:val="BodyText"/>
        <w:tabs>
          <w:tab w:val="left" w:pos="9892"/>
        </w:tabs>
        <w:spacing w:before="189"/>
        <w:ind w:left="505"/>
      </w:pPr>
      <w:r>
        <w:pict>
          <v:line id="_x0000_s1755" style="position:absolute;left:0;text-align:left;z-index:15759872;mso-position-horizontal-relative:page" from="61.25pt,24.7pt" to="552.75pt,24.7pt">
            <v:stroke dashstyle="1 1"/>
            <w10:wrap anchorx="page"/>
          </v:line>
        </w:pict>
      </w:r>
      <w:hyperlink w:anchor="_bookmark55" w:history="1">
        <w:r w:rsidR="00BA36DA">
          <w:rPr>
            <w:w w:val="105"/>
          </w:rPr>
          <w:t>Cashflow</w:t>
        </w:r>
        <w:r w:rsidR="00BA36DA">
          <w:rPr>
            <w:spacing w:val="-2"/>
            <w:w w:val="105"/>
          </w:rPr>
          <w:t>statement</w:t>
        </w:r>
      </w:hyperlink>
      <w:r w:rsidR="00BA36DA">
        <w:rPr>
          <w:rFonts w:ascii="Times New Roman"/>
        </w:rPr>
        <w:tab/>
      </w:r>
      <w:hyperlink w:anchor="_bookmark55" w:history="1">
        <w:r w:rsidR="00BA36DA">
          <w:rPr>
            <w:spacing w:val="-5"/>
            <w:w w:val="105"/>
            <w:position w:val="1"/>
          </w:rPr>
          <w:t>41</w:t>
        </w:r>
      </w:hyperlink>
    </w:p>
    <w:p w:rsidR="0022666F" w:rsidRDefault="0022666F">
      <w:pPr>
        <w:pStyle w:val="BodyText"/>
        <w:tabs>
          <w:tab w:val="left" w:pos="9892"/>
        </w:tabs>
        <w:spacing w:before="188"/>
        <w:ind w:left="505"/>
      </w:pPr>
      <w:r>
        <w:pict>
          <v:shape id="docshape27" o:spid="_x0000_s1754" style="position:absolute;left:0;text-align:left;margin-left:61.25pt;margin-top:24.3pt;width:491.5pt;height:.1pt;z-index:-15711744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BA36DA">
          <w:rPr>
            <w:spacing w:val="-2"/>
            <w:w w:val="105"/>
          </w:rPr>
          <w:t>Balancesheet</w:t>
        </w:r>
      </w:hyperlink>
      <w:r w:rsidR="00BA36DA">
        <w:rPr>
          <w:rFonts w:ascii="Times New Roman"/>
        </w:rPr>
        <w:tab/>
      </w:r>
      <w:hyperlink w:anchor="_bookmark56" w:history="1">
        <w:r w:rsidR="00BA36DA">
          <w:rPr>
            <w:spacing w:val="-5"/>
            <w:w w:val="105"/>
            <w:position w:val="1"/>
          </w:rPr>
          <w:t>43</w:t>
        </w:r>
      </w:hyperlink>
    </w:p>
    <w:p w:rsidR="0022666F" w:rsidRDefault="0022666F">
      <w:pPr>
        <w:sectPr w:rsidR="0022666F">
          <w:pgSz w:w="11910" w:h="16840"/>
          <w:pgMar w:top="88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753" style="position:absolute;left:0;text-align:left;z-index:15762944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BA36DA">
          <w:t>Break-even</w:t>
        </w:r>
        <w:r w:rsidR="00BA36DA">
          <w:rPr>
            <w:spacing w:val="-2"/>
          </w:rPr>
          <w:t>Point</w:t>
        </w:r>
      </w:hyperlink>
      <w:r w:rsidR="00BA36DA">
        <w:rPr>
          <w:rFonts w:ascii="Times New Roman"/>
        </w:rPr>
        <w:tab/>
      </w:r>
      <w:hyperlink w:anchor="_bookmark57" w:history="1">
        <w:r w:rsidR="00BA36DA">
          <w:rPr>
            <w:spacing w:val="-5"/>
            <w:position w:val="1"/>
          </w:rPr>
          <w:t>45</w:t>
        </w:r>
      </w:hyperlink>
    </w:p>
    <w:p w:rsidR="0022666F" w:rsidRDefault="0022666F">
      <w:pPr>
        <w:pStyle w:val="BodyText"/>
        <w:tabs>
          <w:tab w:val="right" w:pos="10147"/>
        </w:tabs>
        <w:spacing w:before="188"/>
        <w:ind w:left="505"/>
      </w:pPr>
      <w:r>
        <w:pict>
          <v:line id="_x0000_s1752" style="position:absolute;left:0;text-align:left;z-index:15763456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BA36DA">
          <w:t>Financing</w:t>
        </w:r>
        <w:r w:rsidR="00BA36DA">
          <w:rPr>
            <w:spacing w:val="-2"/>
          </w:rPr>
          <w:t>needs</w:t>
        </w:r>
      </w:hyperlink>
      <w:r w:rsidR="00BA36DA">
        <w:rPr>
          <w:rFonts w:ascii="Times New Roman"/>
        </w:rPr>
        <w:tab/>
      </w:r>
      <w:hyperlink w:anchor="_bookmark58" w:history="1">
        <w:r w:rsidR="00BA36DA">
          <w:rPr>
            <w:spacing w:val="-5"/>
            <w:position w:val="1"/>
          </w:rPr>
          <w:t>47</w:t>
        </w:r>
      </w:hyperlink>
    </w:p>
    <w:p w:rsidR="0022666F" w:rsidRDefault="0022666F">
      <w:pPr>
        <w:spacing w:before="585"/>
        <w:ind w:left="130"/>
        <w:rPr>
          <w:sz w:val="26"/>
        </w:rPr>
      </w:pPr>
      <w:r w:rsidRPr="0022666F">
        <w:pict>
          <v:rect id="docshape28" o:spid="_x0000_s1751" style="position:absolute;left:0;text-align:left;margin-left:42.5pt;margin-top:48.9pt;width:510.25pt;height:.75pt;z-index:15763968;mso-position-horizontal-relative:page" fillcolor="#1875d1" stroked="f">
            <w10:wrap anchorx="page"/>
          </v:rect>
        </w:pict>
      </w:r>
      <w:r w:rsidRPr="0022666F">
        <w:pict>
          <v:shape id="docshape29" o:spid="_x0000_s1750" type="#_x0000_t202" style="position:absolute;left:0;text-align:left;margin-left:521.25pt;margin-top:27.15pt;width:31.5pt;height:21.75pt;z-index:15764480;mso-position-horizontal-relative:page" fillcolor="#1875d1" stroked="f">
            <v:textbox inset="0,0,0,0">
              <w:txbxContent>
                <w:p w:rsidR="0022666F" w:rsidRDefault="0022666F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9" w:history="1">
                    <w:r w:rsidR="00BA36DA">
                      <w:rPr>
                        <w:color w:val="FFFFFF"/>
                        <w:spacing w:val="-5"/>
                        <w:w w:val="110"/>
                        <w:sz w:val="26"/>
                      </w:rPr>
                      <w:t>49</w:t>
                    </w:r>
                  </w:hyperlink>
                </w:p>
              </w:txbxContent>
            </v:textbox>
            <w10:wrap anchorx="page"/>
          </v:shape>
        </w:pict>
      </w:r>
      <w:hyperlink w:anchor="_bookmark59" w:history="1">
        <w:r w:rsidR="00BA36DA">
          <w:rPr>
            <w:color w:val="1875D1"/>
            <w:spacing w:val="-2"/>
            <w:w w:val="105"/>
            <w:sz w:val="26"/>
          </w:rPr>
          <w:t>Appendix</w:t>
        </w:r>
      </w:hyperlink>
    </w:p>
    <w:p w:rsidR="0022666F" w:rsidRDefault="0022666F">
      <w:pPr>
        <w:pStyle w:val="BodyText"/>
        <w:tabs>
          <w:tab w:val="left" w:pos="9892"/>
        </w:tabs>
        <w:spacing w:before="276"/>
        <w:ind w:left="505"/>
      </w:pPr>
      <w:r>
        <w:pict>
          <v:shape id="docshape30" o:spid="_x0000_s1749" style="position:absolute;left:0;text-align:left;margin-left:61.25pt;margin-top:28.75pt;width:491.5pt;height:.1pt;z-index:-15694848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0" w:history="1">
        <w:r w:rsidR="00BA36DA">
          <w:rPr>
            <w:w w:val="105"/>
          </w:rPr>
          <w:t>Embed</w:t>
        </w:r>
        <w:r w:rsidR="00BA36DA">
          <w:rPr>
            <w:spacing w:val="-4"/>
            <w:w w:val="105"/>
          </w:rPr>
          <w:t>Link</w:t>
        </w:r>
      </w:hyperlink>
      <w:r w:rsidR="00BA36DA">
        <w:rPr>
          <w:rFonts w:ascii="Times New Roman"/>
        </w:rPr>
        <w:tab/>
      </w:r>
      <w:hyperlink w:anchor="_bookmark60" w:history="1">
        <w:r w:rsidR="00BA36DA">
          <w:rPr>
            <w:spacing w:val="-5"/>
            <w:w w:val="105"/>
            <w:position w:val="1"/>
          </w:rPr>
          <w:t>50</w:t>
        </w:r>
      </w:hyperlink>
    </w:p>
    <w:p w:rsidR="0022666F" w:rsidRDefault="0022666F">
      <w:pPr>
        <w:sectPr w:rsidR="0022666F">
          <w:pgSz w:w="11910" w:h="16840"/>
          <w:pgMar w:top="880" w:right="260" w:bottom="640" w:left="720" w:header="0" w:footer="450" w:gutter="0"/>
          <w:cols w:space="720"/>
        </w:sectPr>
      </w:pPr>
    </w:p>
    <w:p w:rsidR="0022666F" w:rsidRDefault="0022666F">
      <w:pPr>
        <w:pStyle w:val="Heading2"/>
        <w:ind w:right="562"/>
        <w:jc w:val="center"/>
      </w:pPr>
      <w:r>
        <w:lastRenderedPageBreak/>
        <w:pict>
          <v:rect id="docshape31" o:spid="_x0000_s1748" style="position:absolute;left:0;text-align:left;margin-left:0;margin-top:0;width:595.3pt;height:841.9pt;z-index:-18104832;mso-position-horizontal-relative:page;mso-position-vertical-relative:page" fillcolor="#ebeff4" stroked="f">
            <w10:wrap anchorx="page" anchory="page"/>
          </v:rect>
        </w:pict>
      </w:r>
      <w:r w:rsidR="00BA36DA"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1" name="Image 81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36DA">
        <w:rPr>
          <w:spacing w:val="-6"/>
        </w:rPr>
        <w:t>Businessplanningthat’ssimplerandfasterthanyouthink</w:t>
      </w:r>
    </w:p>
    <w:p w:rsidR="0022666F" w:rsidRDefault="00BA36DA">
      <w:pPr>
        <w:pStyle w:val="Heading7"/>
        <w:spacing w:before="314" w:line="290" w:lineRule="auto"/>
        <w:ind w:left="104" w:right="562"/>
        <w:jc w:val="center"/>
      </w:pPr>
      <w:r>
        <w:rPr>
          <w:color w:val="031C2A"/>
        </w:rPr>
        <w:t>CreatingabusinessplanusingUpmetricstostartandgrowabusinessisliterallytheeasiest thingintheWorld.Simplyreadtheinstructionsandfillintheblanks.It’sassimpleas</w:t>
      </w:r>
      <w:r>
        <w:rPr>
          <w:color w:val="031C2A"/>
        </w:rPr>
        <w:t>that.</w:t>
      </w:r>
    </w:p>
    <w:p w:rsidR="0022666F" w:rsidRDefault="0022666F">
      <w:pPr>
        <w:pStyle w:val="BodyText"/>
        <w:spacing w:before="270"/>
        <w:rPr>
          <w:sz w:val="30"/>
        </w:rPr>
      </w:pPr>
    </w:p>
    <w:p w:rsidR="0022666F" w:rsidRDefault="0022666F">
      <w:pPr>
        <w:spacing w:line="290" w:lineRule="auto"/>
        <w:ind w:left="3063" w:right="2186" w:hanging="1194"/>
        <w:rPr>
          <w:sz w:val="30"/>
        </w:rPr>
      </w:pPr>
      <w:r w:rsidRPr="0022666F">
        <w:pict>
          <v:shape id="docshape32" o:spid="_x0000_s1747" type="#_x0000_t202" style="position:absolute;left:0;text-align:left;margin-left:57pt;margin-top:-14.6pt;width:16.65pt;height:55.9pt;z-index:15767552;mso-position-horizontal-relative:page" filled="f" stroked="f">
            <v:textbox inset="0,0,0,0">
              <w:txbxContent>
                <w:p w:rsidR="0022666F" w:rsidRDefault="00BA36D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22666F">
        <w:pict>
          <v:shape id="docshape33" o:spid="_x0000_s1746" type="#_x0000_t202" style="position:absolute;left:0;text-align:left;margin-left:520.9pt;margin-top:-14.6pt;width:16.65pt;height:55.9pt;z-index:15768064;mso-position-horizontal-relative:page" filled="f" stroked="f">
            <v:textbox inset="0,0,0,0">
              <w:txbxContent>
                <w:p w:rsidR="0022666F" w:rsidRDefault="00BA36D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BA36DA">
        <w:rPr>
          <w:color w:val="DD5233"/>
          <w:spacing w:val="13"/>
          <w:sz w:val="30"/>
        </w:rPr>
        <w:t xml:space="preserve">Upmetrics </w:t>
      </w:r>
      <w:r w:rsidR="00BA36DA">
        <w:rPr>
          <w:color w:val="DD5233"/>
          <w:spacing w:val="10"/>
          <w:sz w:val="30"/>
        </w:rPr>
        <w:t xml:space="preserve">has </w:t>
      </w:r>
      <w:r w:rsidR="00BA36DA">
        <w:rPr>
          <w:color w:val="DD5233"/>
          <w:spacing w:val="13"/>
          <w:sz w:val="30"/>
        </w:rPr>
        <w:t xml:space="preserve">everything </w:t>
      </w:r>
      <w:r w:rsidR="00BA36DA">
        <w:rPr>
          <w:color w:val="DD5233"/>
          <w:spacing w:val="9"/>
          <w:sz w:val="30"/>
        </w:rPr>
        <w:t xml:space="preserve">you </w:t>
      </w:r>
      <w:r w:rsidR="00BA36DA">
        <w:rPr>
          <w:color w:val="DD5233"/>
          <w:spacing w:val="11"/>
          <w:sz w:val="30"/>
        </w:rPr>
        <w:t xml:space="preserve">need </w:t>
      </w:r>
      <w:r w:rsidR="00BA36DA">
        <w:rPr>
          <w:color w:val="DD5233"/>
          <w:sz w:val="30"/>
        </w:rPr>
        <w:t xml:space="preserve">to </w:t>
      </w:r>
      <w:r w:rsidR="00BA36DA">
        <w:rPr>
          <w:color w:val="DD5233"/>
          <w:spacing w:val="12"/>
          <w:sz w:val="30"/>
        </w:rPr>
        <w:t xml:space="preserve">create </w:t>
      </w:r>
      <w:r w:rsidR="00BA36DA">
        <w:rPr>
          <w:color w:val="DD5233"/>
          <w:sz w:val="30"/>
        </w:rPr>
        <w:t xml:space="preserve">a </w:t>
      </w:r>
      <w:r w:rsidR="00BA36DA">
        <w:rPr>
          <w:color w:val="DD5233"/>
          <w:spacing w:val="13"/>
          <w:sz w:val="30"/>
        </w:rPr>
        <w:t xml:space="preserve">comprehensive business </w:t>
      </w:r>
      <w:r w:rsidR="00BA36DA">
        <w:rPr>
          <w:color w:val="DD5233"/>
          <w:spacing w:val="12"/>
          <w:sz w:val="30"/>
        </w:rPr>
        <w:t>plan.</w:t>
      </w: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spacing w:before="130"/>
        <w:rPr>
          <w:sz w:val="21"/>
        </w:rPr>
      </w:pPr>
    </w:p>
    <w:p w:rsidR="0022666F" w:rsidRDefault="00BA36DA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4" name="Image 84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22666F" w:rsidRDefault="00BA36DA">
      <w:pPr>
        <w:pStyle w:val="Heading4"/>
        <w:spacing w:before="108"/>
        <w:ind w:left="4219"/>
      </w:pPr>
      <w:r>
        <w:rPr>
          <w:color w:val="031C2A"/>
          <w:spacing w:val="-4"/>
        </w:rPr>
        <w:t>AI-poweredinsightstostreamlineyourplan</w:t>
      </w:r>
    </w:p>
    <w:p w:rsidR="0022666F" w:rsidRDefault="00BA36DA">
      <w:pPr>
        <w:spacing w:before="106" w:line="290" w:lineRule="auto"/>
        <w:ind w:left="4219" w:right="623"/>
        <w:rPr>
          <w:sz w:val="21"/>
        </w:rPr>
      </w:pPr>
      <w:r>
        <w:rPr>
          <w:color w:val="031C2A"/>
          <w:sz w:val="21"/>
        </w:rPr>
        <w:t>Not sure where to start? Upmetrics’ AI Assistant will automaticallygenerateideasforeach</w:t>
      </w:r>
      <w:r>
        <w:rPr>
          <w:color w:val="031C2A"/>
          <w:sz w:val="21"/>
        </w:rPr>
        <w:t xml:space="preserve">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spacing w:before="134"/>
        <w:rPr>
          <w:sz w:val="21"/>
        </w:rPr>
      </w:pPr>
    </w:p>
    <w:p w:rsidR="0022666F" w:rsidRDefault="00BA36DA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5" name="Image 85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22666F" w:rsidRDefault="00BA36DA">
      <w:pPr>
        <w:pStyle w:val="Heading4"/>
        <w:spacing w:before="108"/>
        <w:ind w:left="105"/>
      </w:pPr>
      <w:r>
        <w:rPr>
          <w:color w:val="031C2A"/>
          <w:spacing w:val="-4"/>
        </w:rPr>
        <w:t>Allthefinancialsarecalculatedfor</w:t>
      </w:r>
      <w:r>
        <w:rPr>
          <w:color w:val="031C2A"/>
          <w:spacing w:val="-5"/>
        </w:rPr>
        <w:t>you</w:t>
      </w:r>
    </w:p>
    <w:p w:rsidR="0022666F" w:rsidRDefault="00BA36DA">
      <w:pPr>
        <w:spacing w:before="107" w:line="290" w:lineRule="auto"/>
        <w:ind w:left="105" w:right="510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>withautomaticfinancials</w:t>
      </w:r>
      <w:r>
        <w:rPr>
          <w:color w:val="031C2A"/>
          <w:spacing w:val="-2"/>
          <w:sz w:val="21"/>
        </w:rPr>
        <w:t xml:space="preserve">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spacing w:before="231"/>
        <w:rPr>
          <w:sz w:val="21"/>
        </w:rPr>
      </w:pPr>
    </w:p>
    <w:p w:rsidR="0022666F" w:rsidRDefault="00BA36DA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6" name="Image 86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22666F" w:rsidRDefault="00BA36DA">
      <w:pPr>
        <w:pStyle w:val="Heading4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22666F" w:rsidRDefault="00BA36DA">
      <w:pPr>
        <w:spacing w:before="106" w:line="290" w:lineRule="auto"/>
        <w:ind w:left="4219" w:right="623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</w:t>
      </w:r>
      <w:r>
        <w:rPr>
          <w:color w:val="031C2A"/>
          <w:sz w:val="21"/>
        </w:rPr>
        <w:t>chsection of your plan as a business mentor.</w:t>
      </w:r>
    </w:p>
    <w:p w:rsidR="0022666F" w:rsidRDefault="0022666F">
      <w:pPr>
        <w:spacing w:line="290" w:lineRule="auto"/>
        <w:rPr>
          <w:sz w:val="21"/>
        </w:rPr>
        <w:sectPr w:rsidR="0022666F">
          <w:footerReference w:type="default" r:id="rId20"/>
          <w:pgSz w:w="11910" w:h="16840"/>
          <w:pgMar w:top="760" w:right="260" w:bottom="0" w:left="720" w:header="0" w:footer="0" w:gutter="0"/>
          <w:cols w:space="720"/>
        </w:sectPr>
      </w:pPr>
    </w:p>
    <w:p w:rsidR="0022666F" w:rsidRDefault="00BA36DA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37" o:spid="_x0000_s1745" type="#_x0000_t202" style="position:absolute;margin-left:42.5pt;margin-top:12.3pt;width:510.25pt;height:187.5pt;z-index:-15688704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jc w:val="both"/>
      </w:pPr>
      <w:hyperlink w:anchor="_bookmark1" w:history="1">
        <w:r w:rsidR="00BA36DA">
          <w:rPr>
            <w:color w:val="1875D1"/>
          </w:rPr>
          <w:t>Market</w:t>
        </w:r>
        <w:r w:rsidR="00BA36DA">
          <w:rPr>
            <w:color w:val="1875D1"/>
            <w:spacing w:val="-2"/>
          </w:rPr>
          <w:t>opportunity</w:t>
        </w:r>
      </w:hyperlink>
    </w:p>
    <w:p w:rsidR="0022666F" w:rsidRDefault="0022666F">
      <w:pPr>
        <w:spacing w:before="186" w:line="376" w:lineRule="auto"/>
        <w:ind w:left="130" w:right="7166"/>
        <w:jc w:val="both"/>
        <w:rPr>
          <w:sz w:val="28"/>
        </w:rPr>
      </w:pPr>
      <w:hyperlink w:anchor="_bookmark2" w:history="1">
        <w:r w:rsidR="00BA36DA">
          <w:rPr>
            <w:color w:val="1875D1"/>
            <w:sz w:val="28"/>
          </w:rPr>
          <w:t>Unique Selling Points (USPs)</w:t>
        </w:r>
      </w:hyperlink>
      <w:hyperlink w:anchor="_bookmark3" w:history="1">
        <w:r w:rsidR="00BA36DA">
          <w:rPr>
            <w:color w:val="1875D1"/>
            <w:sz w:val="28"/>
          </w:rPr>
          <w:t>Marketing &amp; Sales Strategies</w:t>
        </w:r>
      </w:hyperlink>
      <w:hyperlink w:anchor="_bookmark4" w:history="1">
        <w:r w:rsidR="00BA36DA">
          <w:rPr>
            <w:color w:val="1875D1"/>
            <w:sz w:val="28"/>
          </w:rPr>
          <w:t>Financial Highlights</w:t>
        </w:r>
      </w:hyperlink>
    </w:p>
    <w:p w:rsidR="0022666F" w:rsidRDefault="0022666F">
      <w:pPr>
        <w:spacing w:line="376" w:lineRule="auto"/>
        <w:jc w:val="both"/>
        <w:rPr>
          <w:sz w:val="28"/>
        </w:rPr>
        <w:sectPr w:rsidR="0022666F">
          <w:footerReference w:type="default" r:id="rId21"/>
          <w:pgSz w:w="11910" w:h="16840"/>
          <w:pgMar w:top="960" w:right="260" w:bottom="640" w:left="720" w:header="0" w:footer="450" w:gutter="0"/>
          <w:pgNumType w:start="6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737" style="width:510.25pt;height:71.25pt;mso-position-horizontal-relative:char;mso-position-vertical-relative:line" coordsize="10205,1425">
            <v:shape id="docshape39" o:spid="_x0000_s174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" o:spid="_x0000_s174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1" o:spid="_x0000_s174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2" o:spid="_x0000_s1741" type="#_x0000_t75" style="position:absolute;left:345;top:247;width:1140;height:930">
              <v:imagedata r:id="rId22" o:title=""/>
            </v:shape>
            <v:shape id="docshape43" o:spid="_x0000_s174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4" o:spid="_x0000_s173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5" o:spid="_x0000_s1738" type="#_x0000_t202" style="position:absolute;width:10205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</w:t>
                    </w:r>
                    <w:r>
                      <w:rPr>
                        <w:color w:val="696B6E"/>
                      </w:rPr>
                      <w:t>to provide an overview of the whole business plan.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46" o:spid="_x0000_s1723" style="position:absolute;margin-left:42.5pt;margin-top:20.9pt;width:510.25pt;height:108.45pt;z-index:-15687680;mso-wrap-distance-left:0;mso-wrap-distance-right:0;mso-position-horizontal-relative:page" coordorigin="850,418" coordsize="10205,2169">
            <v:shape id="docshape47" o:spid="_x0000_s173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" o:spid="_x0000_s173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" o:spid="_x0000_s173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" o:spid="_x0000_s173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" o:spid="_x0000_s173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2" o:spid="_x0000_s1731" type="#_x0000_t75" style="position:absolute;left:1307;top:2342;width:467;height:244">
              <v:imagedata r:id="rId24" o:title=""/>
            </v:shape>
            <v:shape id="docshape53" o:spid="_x0000_s173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" o:spid="_x0000_s172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" o:spid="_x0000_s1728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56" o:spid="_x0000_s1727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57" o:spid="_x0000_s1726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" o:spid="_x0000_s1725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9" o:spid="_x0000_s1724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Startyourexecutivesummarybybrieflyintroducingyourbusinesstoyour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  <w:p w:rsidR="0022666F" w:rsidRDefault="0022666F">
                    <w:pPr>
                      <w:spacing w:before="44"/>
                    </w:pPr>
                  </w:p>
                  <w:p w:rsidR="0022666F" w:rsidRDefault="00BA36DA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Thissectionmayincludethenameofyourbubbleteabusiness,itslocation,whenit</w:t>
                    </w:r>
                    <w:r>
                      <w:rPr>
                        <w:color w:val="696B6E"/>
                        <w:spacing w:val="-5"/>
                      </w:rPr>
                      <w:t>was</w:t>
                    </w:r>
                  </w:p>
                  <w:p w:rsidR="0022666F" w:rsidRDefault="0022666F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60" o:spid="_x0000_s1709" style="position:absolute;margin-left:42.5pt;margin-top:13.25pt;width:510.25pt;height:108.45pt;z-index:-15687168;mso-wrap-distance-left:0;mso-wrap-distance-right:0;mso-position-horizontal-relative:page" coordorigin="850,265" coordsize="10205,2169">
            <v:shape id="docshape61" o:spid="_x0000_s172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2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2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1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1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17" type="#_x0000_t75" style="position:absolute;left:1307;top:2189;width:467;height:244">
              <v:imagedata r:id="rId24" o:title=""/>
            </v:shape>
            <v:shape id="docshape67" o:spid="_x0000_s171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1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14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70" o:spid="_x0000_s1713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71" o:spid="_x0000_s1712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11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73" o:spid="_x0000_s1710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Summarizeyourmarketresearch,</w:t>
                    </w:r>
                    <w:r>
                      <w:rPr>
                        <w:color w:val="696B6E"/>
                      </w:rPr>
                      <w:t xml:space="preserve">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5" w:name="Unique_Selling_Points_(USPs)"/>
      <w:bookmarkStart w:id="6" w:name="_bookmark2"/>
      <w:bookmarkEnd w:id="5"/>
      <w:bookmarkEnd w:id="6"/>
      <w:r>
        <w:rPr>
          <w:color w:val="1875D1"/>
        </w:rPr>
        <w:t>Uniq</w:t>
      </w:r>
      <w:r>
        <w:rPr>
          <w:color w:val="1875D1"/>
        </w:rPr>
        <w:t>ueSellingPoints</w:t>
      </w:r>
      <w:r>
        <w:rPr>
          <w:color w:val="1875D1"/>
          <w:spacing w:val="-2"/>
        </w:rPr>
        <w:t>(USPs)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74" o:spid="_x0000_s1695" style="position:absolute;margin-left:42.5pt;margin-top:13.25pt;width:510.25pt;height:108.45pt;z-index:-15686656;mso-wrap-distance-left:0;mso-wrap-distance-right:0;mso-position-horizontal-relative:page" coordorigin="850,265" coordsize="10205,2169">
            <v:shape id="docshape75" o:spid="_x0000_s170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0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0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0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0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03" type="#_x0000_t75" style="position:absolute;left:1307;top:2189;width:467;height:244">
              <v:imagedata r:id="rId24" o:title=""/>
            </v:shape>
            <v:shape id="docshape81" o:spid="_x0000_s170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0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00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84" o:spid="_x0000_s1699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85" o:spid="_x0000_s1698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697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87" o:spid="_x0000_s1696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Emphasize what sets your pool hall business apart—highlighting unique selling points (USPs) and special features that make it distinctive is always a plus.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BA36DA">
      <w:pPr>
        <w:pStyle w:val="Heading3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88" o:spid="_x0000_s1681" style="position:absolute;margin-left:42.5pt;margin-top:13.3pt;width:510.25pt;height:108.45pt;z-index:-15686144;mso-wrap-distance-left:0;mso-wrap-distance-right:0;mso-position-horizontal-relative:page" coordorigin="850,266" coordsize="10205,2169">
            <v:shape id="docshape89" o:spid="_x0000_s169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69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69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69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69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689" type="#_x0000_t75" style="position:absolute;left:1307;top:2190;width:467;height:244">
              <v:imagedata r:id="rId24" o:title=""/>
            </v:shape>
            <v:shape id="docshape95" o:spid="_x0000_s168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68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686" style="position:absolute;left:2347;top:265;width:2177;height:525" coordorigin="2347,266" coordsize="2177,525" path="m4524,791r-2177,l2347,371r9,-41l2378,297r34,-23l2452,266r1967,l4460,274r33,23l4516,330r8,41l4524,791xe" fillcolor="#a5d3eb" stroked="f">
              <v:fill opacity=".5"/>
              <v:path arrowok="t"/>
            </v:shape>
            <v:shape id="docshape98" o:spid="_x0000_s1685" style="position:absolute;left:2347;top:265;width:2177;height:525" coordorigin="2347,266" coordsize="2177,525" path="m4524,371r-31,-74l4419,266r-1967,l2412,274r-34,23l2356,330r-9,41l2347,791r15,l2362,371r7,-35l2389,307r28,-19l2452,281r1967,l4454,288r28,19l4502,336r7,35l4509,791r15,l4524,371xe" fillcolor="#c1cfd8" stroked="f">
              <v:path arrowok="t"/>
            </v:shape>
            <v:shape id="docshape99" o:spid="_x0000_s1684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683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01" o:spid="_x0000_s1682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102" o:spid="_x0000_s1665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103" o:spid="_x0000_s168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67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67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67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67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675" type="#_x0000_t75" style="position:absolute;left:1307;top:2189;width:467;height:244">
              <v:imagedata r:id="rId24" o:title=""/>
            </v:shape>
            <v:shape id="docshape109" o:spid="_x0000_s167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67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672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112" o:spid="_x0000_s1671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113" o:spid="_x0000_s1670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669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15" o:spid="_x0000_s1668" type="#_x0000_t202" style="position:absolute;left:1165;top:1056;width:9461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</w:t>
                    </w:r>
                    <w:r>
                      <w:rPr>
                        <w:color w:val="696B6E"/>
                      </w:rPr>
                      <w:t>requirements,associatedstartupcosts,projectedrevenues,and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6" o:spid="_x0000_s1667" type="#_x0000_t202" style="position:absolute;left:1165;top:1686;width:1027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7" o:spid="_x0000_s1666" type="#_x0000_t202" style="position:absolute;left:8580;top:1863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spacing w:before="106"/>
        <w:rPr>
          <w:i/>
        </w:rPr>
      </w:pPr>
    </w:p>
    <w:p w:rsidR="0022666F" w:rsidRDefault="00BA36DA">
      <w:pPr>
        <w:pStyle w:val="Heading5"/>
        <w:spacing w:before="1"/>
      </w:pPr>
      <w:bookmarkStart w:id="11" w:name="Units_Sold_v/s_Revenue"/>
      <w:bookmarkStart w:id="12" w:name="_bookmark5"/>
      <w:bookmarkEnd w:id="11"/>
      <w:bookmarkEnd w:id="12"/>
      <w:r>
        <w:rPr>
          <w:color w:val="1875D1"/>
        </w:rPr>
        <w:t>UnitsSoldv/s</w:t>
      </w:r>
      <w:r>
        <w:rPr>
          <w:color w:val="1875D1"/>
          <w:spacing w:val="-2"/>
        </w:rPr>
        <w:t>Revenue</w:t>
      </w:r>
    </w:p>
    <w:p w:rsidR="0022666F" w:rsidRDefault="0022666F">
      <w:pPr>
        <w:pStyle w:val="BodyText"/>
        <w:rPr>
          <w:sz w:val="20"/>
        </w:rPr>
      </w:pPr>
    </w:p>
    <w:p w:rsidR="0022666F" w:rsidRDefault="00BA36DA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1360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22666F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22666F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22666F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22666F" w:rsidRDefault="0022666F">
      <w:pPr>
        <w:rPr>
          <w:sz w:val="20"/>
        </w:rPr>
        <w:sectPr w:rsidR="0022666F">
          <w:pgSz w:w="11910" w:h="16840"/>
          <w:pgMar w:top="800" w:right="26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22666F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22666F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17"/>
        <w:rPr>
          <w:sz w:val="20"/>
        </w:rPr>
      </w:pPr>
      <w:r w:rsidRPr="0022666F">
        <w:pict>
          <v:group id="docshapegroup118" o:spid="_x0000_s1651" style="position:absolute;margin-left:42.5pt;margin-top:18.7pt;width:510.25pt;height:108.45pt;z-index:-15684608;mso-wrap-distance-left:0;mso-wrap-distance-right:0;mso-position-horizontal-relative:page" coordorigin="850,374" coordsize="10205,2169">
            <v:shape id="docshape119" o:spid="_x0000_s1664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663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662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661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660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659" type="#_x0000_t75" style="position:absolute;left:1307;top:2298;width:467;height:244">
              <v:imagedata r:id="rId24" o:title=""/>
            </v:shape>
            <v:shape id="docshape125" o:spid="_x0000_s1658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657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56" style="position:absolute;left:2347;top:374;width:2177;height:525" coordorigin="2347,374" coordsize="2177,525" path="m4524,899r-2177,l2347,479r9,-41l2378,405r34,-23l2452,374r1967,l4460,382r33,23l4516,438r8,41l4524,899xe" fillcolor="#a5d3eb" stroked="f">
              <v:fill opacity=".5"/>
              <v:path arrowok="t"/>
            </v:shape>
            <v:shape id="docshape128" o:spid="_x0000_s1655" style="position:absolute;left:2347;top:374;width:2177;height:525" coordorigin="2347,374" coordsize="2177,525" path="m4524,479r-8,-41l4493,405r-23,-16l4460,382r-41,-8l2452,374r-40,8l2378,405r-22,33l2347,479r,420l2362,899r,-420l2369,444r20,-28l2417,396r35,-7l4419,389r35,7l4482,416r20,28l4509,479r,420l4524,899r,-420xe" fillcolor="#c1cfd8" stroked="f">
              <v:path arrowok="t"/>
            </v:shape>
            <v:shape id="docshape129" o:spid="_x0000_s1654" type="#_x0000_t202" style="position:absolute;left:1120;top:531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53" type="#_x0000_t202" style="position:absolute;left:2617;top:531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31" o:spid="_x0000_s1652" type="#_x0000_t202" style="position:absolute;left:1165;top:1164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Summarizeyour</w:t>
                    </w:r>
                    <w:r>
                      <w:rPr>
                        <w:color w:val="696B6E"/>
                      </w:rPr>
                      <w:t>executivesummarysectionwithaclearCTA,forexample,invitingangel investors to discuss the potential business investment.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22666F">
      <w:pPr>
        <w:pStyle w:val="BodyText"/>
        <w:spacing w:before="79"/>
      </w:pPr>
    </w:p>
    <w:p w:rsidR="0022666F" w:rsidRDefault="00BA36DA">
      <w:pPr>
        <w:ind w:left="13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22666F" w:rsidRDefault="0022666F">
      <w:pPr>
        <w:sectPr w:rsidR="0022666F">
          <w:type w:val="continuous"/>
          <w:pgSz w:w="11910" w:h="16840"/>
          <w:pgMar w:top="104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132" o:spid="_x0000_s1650" type="#_x0000_t202" style="position:absolute;margin-left:42.5pt;margin-top:12.3pt;width:510.25pt;height:187.5pt;z-index:-15684096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right="8436"/>
      </w:pPr>
      <w:hyperlink w:anchor="_bookmark7" w:history="1">
        <w:r w:rsidR="00BA36DA">
          <w:rPr>
            <w:color w:val="1875D1"/>
            <w:spacing w:val="-2"/>
          </w:rPr>
          <w:t>Ownership</w:t>
        </w:r>
      </w:hyperlink>
      <w:hyperlink w:anchor="_bookmark9" w:history="1">
        <w:r w:rsidR="00BA36DA">
          <w:rPr>
            <w:color w:val="1875D1"/>
          </w:rPr>
          <w:t>Mission statement</w:t>
        </w:r>
      </w:hyperlink>
      <w:hyperlink w:anchor="_bookmark10" w:history="1">
        <w:r w:rsidR="00BA36DA">
          <w:rPr>
            <w:color w:val="1875D1"/>
          </w:rPr>
          <w:t>Business history</w:t>
        </w:r>
      </w:hyperlink>
      <w:hyperlink w:anchor="_bookmark11" w:history="1">
        <w:r w:rsidR="00BA36DA">
          <w:rPr>
            <w:color w:val="1875D1"/>
          </w:rPr>
          <w:t>Future goals</w:t>
        </w:r>
      </w:hyperlink>
    </w:p>
    <w:p w:rsidR="0022666F" w:rsidRDefault="0022666F">
      <w:pPr>
        <w:spacing w:line="376" w:lineRule="auto"/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42" style="width:510.25pt;height:71.25pt;mso-position-horizontal-relative:char;mso-position-vertical-relative:line" coordsize="10205,1425">
            <v:shape id="docshape134" o:spid="_x0000_s16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46" type="#_x0000_t75" style="position:absolute;left:345;top:247;width:1140;height:930">
              <v:imagedata r:id="rId22" o:title=""/>
            </v:shape>
            <v:shape id="docshape138" o:spid="_x0000_s16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43" type="#_x0000_t202" style="position:absolute;width:10205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141" o:spid="_x0000_s1628" style="position:absolute;margin-left:42.5pt;margin-top:20.9pt;width:510.25pt;height:108.45pt;z-index:-15683072;mso-wrap-distance-left:0;mso-wrap-distance-right:0;mso-position-horizontal-relative:page" coordorigin="850,418" coordsize="10205,2169">
            <v:shape id="docshape142" o:spid="_x0000_s16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36" type="#_x0000_t75" style="position:absolute;left:1307;top:2342;width:467;height:244">
              <v:imagedata r:id="rId24" o:title=""/>
            </v:shape>
            <v:shape id="docshape148" o:spid="_x0000_s16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33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151" o:spid="_x0000_s1632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152" o:spid="_x0000_s1631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30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54" o:spid="_x0000_s1629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22666F" w:rsidRDefault="0022666F">
                    <w:pPr>
                      <w:spacing w:before="44"/>
                    </w:pPr>
                  </w:p>
                  <w:p w:rsidR="0022666F" w:rsidRDefault="00BA36DA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Describewhatkindofbubbleteambusinessyourunandthenameofit.Youmayspecialize</w:t>
                    </w:r>
                    <w:r>
                      <w:rPr>
                        <w:color w:val="696B6E"/>
                        <w:spacing w:val="-5"/>
                      </w:rPr>
                      <w:t>in</w:t>
                    </w:r>
                  </w:p>
                  <w:p w:rsidR="0022666F" w:rsidRDefault="0022666F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155" o:spid="_x0000_s1614" style="position:absolute;margin-left:42.5pt;margin-top:13.25pt;width:510.25pt;height:108.45pt;z-index:-15682560;mso-wrap-distance-left:0;mso-wrap-distance-right:0;mso-position-horizontal-relative:page" coordorigin="850,265" coordsize="10205,2169">
            <v:shape id="docshape156" o:spid="_x0000_s16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22" type="#_x0000_t75" style="position:absolute;left:1307;top:2189;width:467;height:244">
              <v:imagedata r:id="rId24" o:title=""/>
            </v:shape>
            <v:shape id="docshape162" o:spid="_x0000_s16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19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165" o:spid="_x0000_s1618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166" o:spid="_x0000_s1617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16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68" o:spid="_x0000_s1615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List the names of your bubble tea business’s founders or owners. Describe what shares they own and their responsibilities for efficiently managing the business.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spacing w:before="106"/>
        <w:rPr>
          <w:i/>
        </w:rPr>
      </w:pPr>
    </w:p>
    <w:p w:rsidR="0022666F" w:rsidRDefault="00BA36DA">
      <w:pPr>
        <w:pStyle w:val="Heading5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spacing w:before="23"/>
        <w:rPr>
          <w:sz w:val="28"/>
        </w:rPr>
      </w:pPr>
    </w:p>
    <w:p w:rsidR="0022666F" w:rsidRDefault="0022666F">
      <w:pPr>
        <w:spacing w:before="1"/>
        <w:ind w:left="3355"/>
        <w:rPr>
          <w:b/>
          <w:sz w:val="28"/>
        </w:rPr>
      </w:pPr>
      <w:r w:rsidRPr="0022666F">
        <w:pict>
          <v:group id="docshapegroup169" o:spid="_x0000_s1611" style="position:absolute;left:0;text-align:left;margin-left:42.5pt;margin-top:-10.35pt;width:37.5pt;height:37.5pt;z-index:15775232;mso-position-horizontal-relative:page" coordorigin="850,-207" coordsize="750,750">
            <v:shape id="docshape170" o:spid="_x0000_s1613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e80a97" stroked="f">
              <v:path arrowok="t"/>
            </v:shape>
            <v:shape id="docshape171" o:spid="_x0000_s1612" type="#_x0000_t202" style="position:absolute;left:850;top:-208;width:750;height:750" filled="f" stroked="f">
              <v:textbox inset="0,0,0,0">
                <w:txbxContent>
                  <w:p w:rsidR="0022666F" w:rsidRDefault="00BA36DA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60%</w:t>
                    </w:r>
                  </w:p>
                </w:txbxContent>
              </v:textbox>
            </v:shape>
            <w10:wrap anchorx="page"/>
          </v:group>
        </w:pict>
      </w:r>
      <w:r w:rsidRPr="0022666F">
        <w:pict>
          <v:group id="docshapegroup172" o:spid="_x0000_s1608" style="position:absolute;left:0;text-align:left;margin-left:117.5pt;margin-top:-19.75pt;width:48.75pt;height:112.5pt;z-index:15775744;mso-position-horizontal-relative:page" coordorigin="2350,-395" coordsize="975,2250">
            <v:rect id="docshape173" o:spid="_x0000_s1610" style="position:absolute;left:2350;top:-395;width:975;height:1125" fillcolor="#e80a97" stroked="f"/>
            <v:rect id="docshape174" o:spid="_x0000_s1609" style="position:absolute;left:2350;top:730;width:975;height:1125" fillcolor="#0fa082" stroked="f"/>
            <w10:wrap anchorx="page"/>
          </v:group>
        </w:pict>
      </w:r>
      <w:r w:rsidR="00BA36DA">
        <w:rPr>
          <w:b/>
          <w:spacing w:val="-7"/>
          <w:sz w:val="28"/>
        </w:rPr>
        <w:t>Emily</w:t>
      </w:r>
      <w:r w:rsidR="00BA36DA">
        <w:rPr>
          <w:b/>
          <w:spacing w:val="-2"/>
          <w:sz w:val="28"/>
        </w:rPr>
        <w:t>Nguyen</w:t>
      </w:r>
    </w:p>
    <w:p w:rsidR="0022666F" w:rsidRDefault="0022666F">
      <w:pPr>
        <w:pStyle w:val="BodyText"/>
        <w:rPr>
          <w:b/>
          <w:sz w:val="28"/>
        </w:rPr>
      </w:pPr>
    </w:p>
    <w:p w:rsidR="0022666F" w:rsidRDefault="0022666F">
      <w:pPr>
        <w:pStyle w:val="BodyText"/>
        <w:spacing w:before="149"/>
        <w:rPr>
          <w:b/>
          <w:sz w:val="28"/>
        </w:rPr>
      </w:pPr>
    </w:p>
    <w:p w:rsidR="0022666F" w:rsidRDefault="0022666F">
      <w:pPr>
        <w:ind w:left="3355"/>
        <w:rPr>
          <w:b/>
          <w:sz w:val="28"/>
        </w:rPr>
      </w:pPr>
      <w:r w:rsidRPr="0022666F">
        <w:pict>
          <v:group id="docshapegroup175" o:spid="_x0000_s1605" style="position:absolute;left:0;text-align:left;margin-left:42.5pt;margin-top:-10.4pt;width:37.5pt;height:37.5pt;z-index:15776256;mso-position-horizontal-relative:page" coordorigin="850,-208" coordsize="750,750">
            <v:shape id="docshape176" o:spid="_x0000_s1607" style="position:absolute;left:850;top:-208;width:750;height:750" coordorigin="850,-208" coordsize="750,750" path="m1225,542r-75,-7l1080,513r-64,-35l961,432,915,377,880,313,858,243r-8,-76l858,92,880,22r35,-64l961,-98r55,-45l1080,-178r70,-22l1225,-208r76,8l1371,-178r64,35l1490,-98r46,56l1571,22r22,70l1600,167r-7,76l1571,313r-35,64l1490,432r-55,46l1371,513r-70,22l1225,542xe" fillcolor="#0fa082" stroked="f">
              <v:path arrowok="t"/>
            </v:shape>
            <v:shape id="docshape177" o:spid="_x0000_s1606" type="#_x0000_t202" style="position:absolute;left:850;top:-208;width:750;height:750" filled="f" stroked="f">
              <v:textbox inset="0,0,0,0">
                <w:txbxContent>
                  <w:p w:rsidR="0022666F" w:rsidRDefault="00BA36DA">
                    <w:pPr>
                      <w:spacing w:before="245"/>
                      <w:ind w:left="166"/>
                    </w:pPr>
                    <w:r>
                      <w:rPr>
                        <w:color w:val="FFFFFF"/>
                        <w:spacing w:val="-5"/>
                        <w:w w:val="115"/>
                      </w:rPr>
                      <w:t>40%</w:t>
                    </w:r>
                  </w:p>
                </w:txbxContent>
              </v:textbox>
            </v:shape>
            <w10:wrap anchorx="page"/>
          </v:group>
        </w:pict>
      </w:r>
      <w:r w:rsidR="00BA36DA">
        <w:rPr>
          <w:b/>
          <w:spacing w:val="-8"/>
          <w:sz w:val="28"/>
        </w:rPr>
        <w:t>Daniel</w:t>
      </w:r>
      <w:r w:rsidR="00BA36DA">
        <w:rPr>
          <w:b/>
          <w:spacing w:val="-4"/>
          <w:sz w:val="28"/>
        </w:rPr>
        <w:t>Tran</w:t>
      </w:r>
    </w:p>
    <w:p w:rsidR="0022666F" w:rsidRDefault="0022666F">
      <w:pPr>
        <w:rPr>
          <w:sz w:val="28"/>
        </w:r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BA36DA">
      <w:pPr>
        <w:pStyle w:val="Heading3"/>
        <w:spacing w:before="7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lastRenderedPageBreak/>
        <w:t>Mission</w:t>
      </w:r>
      <w:r>
        <w:rPr>
          <w:color w:val="1875D1"/>
          <w:spacing w:val="-2"/>
          <w:w w:val="110"/>
        </w:rPr>
        <w:t>statement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178" o:spid="_x0000_s1591" style="position:absolute;margin-left:42.5pt;margin-top:13.3pt;width:510.25pt;height:108.45pt;z-index:-15680512;mso-wrap-distance-left:0;mso-wrap-distance-right:0;mso-position-horizontal-relative:page" coordorigin="850,266" coordsize="10205,2169">
            <v:shape id="docshape179" o:spid="_x0000_s160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80" o:spid="_x0000_s160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81" o:spid="_x0000_s160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82" o:spid="_x0000_s160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83" o:spid="_x0000_s160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84" o:spid="_x0000_s1599" type="#_x0000_t75" style="position:absolute;left:1307;top:2190;width:467;height:244">
              <v:imagedata r:id="rId24" o:title=""/>
            </v:shape>
            <v:shape id="docshape185" o:spid="_x0000_s159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86" o:spid="_x0000_s159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87" o:spid="_x0000_s1596" style="position:absolute;left:2347;top:265;width:2177;height:525" coordorigin="2347,266" coordsize="2177,525" path="m4524,791r-2177,l2347,371r9,-41l2378,297r34,-23l2452,266r1967,l4460,274r33,23l4516,330r8,41l4524,791xe" fillcolor="#a5d3eb" stroked="f">
              <v:fill opacity=".5"/>
              <v:path arrowok="t"/>
            </v:shape>
            <v:shape id="docshape188" o:spid="_x0000_s1595" style="position:absolute;left:2347;top:265;width:2177;height:525" coordorigin="2347,266" coordsize="2177,525" path="m4524,371r-31,-74l4419,266r-1967,l2412,274r-34,23l2356,330r-9,41l2347,791r15,l2362,371r7,-35l2389,307r28,-19l2452,281r1967,l4454,288r28,19l4502,336r7,35l4509,791r15,l4524,371xe" fillcolor="#c1cfd8" stroked="f">
              <v:path arrowok="t"/>
            </v:shape>
            <v:shape id="docshape189" o:spid="_x0000_s1594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0" o:spid="_x0000_s1593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191" o:spid="_x0000_s1592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</w:t>
                    </w:r>
                    <w:r>
                      <w:rPr>
                        <w:color w:val="696B6E"/>
                      </w:rPr>
                      <w:t>business’objective,coreprinciples,andvaluesinyourmissionstatement.This statement needs to be memorable, clear, and brief.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22666F">
      <w:pPr>
        <w:pStyle w:val="BodyText"/>
        <w:rPr>
          <w:sz w:val="25"/>
        </w:rPr>
      </w:pPr>
    </w:p>
    <w:p w:rsidR="0022666F" w:rsidRDefault="0022666F">
      <w:pPr>
        <w:pStyle w:val="BodyText"/>
        <w:spacing w:before="132"/>
        <w:rPr>
          <w:sz w:val="25"/>
        </w:rPr>
      </w:pPr>
    </w:p>
    <w:p w:rsidR="0022666F" w:rsidRDefault="0022666F">
      <w:pPr>
        <w:spacing w:line="295" w:lineRule="auto"/>
        <w:ind w:left="1090" w:right="1701"/>
        <w:rPr>
          <w:sz w:val="25"/>
        </w:rPr>
      </w:pPr>
      <w:r w:rsidRPr="0022666F">
        <w:pict>
          <v:rect id="docshape192" o:spid="_x0000_s1590" style="position:absolute;left:0;text-align:left;margin-left:42.5pt;margin-top:-20.3pt;width:3pt;height:125.4pt;z-index:15778304;mso-position-horizontal-relative:page" fillcolor="#1875d1" stroked="f">
            <w10:wrap anchorx="page"/>
          </v:rect>
        </w:pict>
      </w:r>
      <w:r w:rsidRPr="0022666F">
        <w:pict>
          <v:shape id="docshape193" o:spid="_x0000_s1589" type="#_x0000_t202" style="position:absolute;left:0;text-align:left;margin-left:62pt;margin-top:-22.15pt;width:16.65pt;height:55.9pt;z-index:15778816;mso-position-horizontal-relative:page" filled="f" stroked="f">
            <v:textbox inset="0,0,0,0">
              <w:txbxContent>
                <w:p w:rsidR="0022666F" w:rsidRDefault="00BA36D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BA36DA">
        <w:rPr>
          <w:color w:val="E24F41"/>
          <w:sz w:val="25"/>
        </w:rPr>
        <w:t>At</w:t>
      </w:r>
      <w:r w:rsidR="00BA36DA">
        <w:rPr>
          <w:color w:val="E24F41"/>
          <w:spacing w:val="12"/>
          <w:sz w:val="25"/>
        </w:rPr>
        <w:t xml:space="preserve"> [Bubble Bliss Café], </w:t>
      </w:r>
      <w:r w:rsidR="00BA36DA">
        <w:rPr>
          <w:color w:val="E24F41"/>
          <w:spacing w:val="10"/>
          <w:sz w:val="25"/>
        </w:rPr>
        <w:t>our</w:t>
      </w:r>
      <w:r w:rsidR="00BA36DA">
        <w:rPr>
          <w:color w:val="E24F41"/>
          <w:spacing w:val="12"/>
          <w:sz w:val="25"/>
        </w:rPr>
        <w:t xml:space="preserve"> mission </w:t>
      </w:r>
      <w:r w:rsidR="00BA36DA">
        <w:rPr>
          <w:color w:val="E24F41"/>
          <w:sz w:val="25"/>
        </w:rPr>
        <w:t>isto</w:t>
      </w:r>
      <w:r w:rsidR="00BA36DA">
        <w:rPr>
          <w:color w:val="E24F41"/>
          <w:spacing w:val="12"/>
          <w:sz w:val="25"/>
        </w:rPr>
        <w:t xml:space="preserve"> deliver </w:t>
      </w:r>
      <w:r w:rsidR="00BA36DA">
        <w:rPr>
          <w:color w:val="E24F41"/>
          <w:spacing w:val="13"/>
          <w:sz w:val="25"/>
        </w:rPr>
        <w:t xml:space="preserve">happiness, </w:t>
      </w:r>
      <w:r w:rsidR="00BA36DA">
        <w:rPr>
          <w:color w:val="E24F41"/>
          <w:spacing w:val="10"/>
          <w:sz w:val="25"/>
        </w:rPr>
        <w:t xml:space="preserve">onecup </w:t>
      </w:r>
      <w:r w:rsidR="00BA36DA">
        <w:rPr>
          <w:color w:val="E24F41"/>
          <w:sz w:val="25"/>
        </w:rPr>
        <w:t>ata</w:t>
      </w:r>
      <w:r w:rsidR="00BA36DA">
        <w:rPr>
          <w:color w:val="E24F41"/>
          <w:spacing w:val="12"/>
          <w:sz w:val="25"/>
        </w:rPr>
        <w:t xml:space="preserve"> time.</w:t>
      </w:r>
      <w:r w:rsidR="00BA36DA">
        <w:rPr>
          <w:color w:val="E24F41"/>
          <w:spacing w:val="12"/>
          <w:sz w:val="25"/>
        </w:rPr>
        <w:t xml:space="preserve"> </w:t>
      </w:r>
      <w:r w:rsidR="00BA36DA">
        <w:rPr>
          <w:color w:val="E24F41"/>
          <w:sz w:val="25"/>
        </w:rPr>
        <w:t>We</w:t>
      </w:r>
      <w:r w:rsidR="00BA36DA">
        <w:rPr>
          <w:color w:val="E24F41"/>
          <w:spacing w:val="12"/>
          <w:sz w:val="25"/>
        </w:rPr>
        <w:t xml:space="preserve"> strive </w:t>
      </w:r>
      <w:r w:rsidR="00BA36DA">
        <w:rPr>
          <w:color w:val="E24F41"/>
          <w:sz w:val="25"/>
        </w:rPr>
        <w:t>to</w:t>
      </w:r>
      <w:r w:rsidR="00BA36DA">
        <w:rPr>
          <w:color w:val="E24F41"/>
          <w:spacing w:val="12"/>
          <w:sz w:val="25"/>
        </w:rPr>
        <w:t xml:space="preserve"> create </w:t>
      </w:r>
      <w:r w:rsidR="00BA36DA">
        <w:rPr>
          <w:color w:val="E24F41"/>
          <w:sz w:val="25"/>
        </w:rPr>
        <w:t>an</w:t>
      </w:r>
      <w:r w:rsidR="00BA36DA">
        <w:rPr>
          <w:color w:val="E24F41"/>
          <w:spacing w:val="13"/>
          <w:sz w:val="25"/>
        </w:rPr>
        <w:t xml:space="preserve"> inclusive </w:t>
      </w:r>
      <w:r w:rsidR="00BA36DA">
        <w:rPr>
          <w:color w:val="E24F41"/>
          <w:spacing w:val="10"/>
          <w:sz w:val="25"/>
        </w:rPr>
        <w:t xml:space="preserve">and </w:t>
      </w:r>
      <w:r w:rsidR="00BA36DA">
        <w:rPr>
          <w:color w:val="E24F41"/>
          <w:spacing w:val="13"/>
          <w:sz w:val="25"/>
        </w:rPr>
        <w:t xml:space="preserve">welcoming environment </w:t>
      </w:r>
      <w:r w:rsidR="00BA36DA">
        <w:rPr>
          <w:color w:val="E24F41"/>
          <w:spacing w:val="11"/>
          <w:sz w:val="25"/>
        </w:rPr>
        <w:t xml:space="preserve">where </w:t>
      </w:r>
      <w:r w:rsidR="00BA36DA">
        <w:rPr>
          <w:color w:val="E24F41"/>
          <w:spacing w:val="12"/>
          <w:sz w:val="25"/>
        </w:rPr>
        <w:t xml:space="preserve">customers </w:t>
      </w:r>
      <w:r w:rsidR="00BA36DA">
        <w:rPr>
          <w:color w:val="E24F41"/>
          <w:spacing w:val="10"/>
          <w:sz w:val="25"/>
        </w:rPr>
        <w:t xml:space="preserve">can </w:t>
      </w:r>
      <w:r w:rsidR="00BA36DA">
        <w:rPr>
          <w:color w:val="E24F41"/>
          <w:spacing w:val="11"/>
          <w:sz w:val="25"/>
        </w:rPr>
        <w:t xml:space="preserve">enjoy </w:t>
      </w:r>
      <w:r w:rsidR="00BA36DA">
        <w:rPr>
          <w:color w:val="E24F41"/>
          <w:spacing w:val="13"/>
          <w:sz w:val="25"/>
        </w:rPr>
        <w:t xml:space="preserve">authentic, </w:t>
      </w:r>
      <w:r w:rsidR="00BA36DA">
        <w:rPr>
          <w:color w:val="E24F41"/>
          <w:spacing w:val="12"/>
          <w:sz w:val="25"/>
        </w:rPr>
        <w:t xml:space="preserve">innovative bubble </w:t>
      </w:r>
      <w:r w:rsidR="00BA36DA">
        <w:rPr>
          <w:color w:val="E24F41"/>
          <w:spacing w:val="10"/>
          <w:sz w:val="25"/>
        </w:rPr>
        <w:t xml:space="preserve">tea </w:t>
      </w:r>
      <w:r w:rsidR="00BA36DA">
        <w:rPr>
          <w:color w:val="E24F41"/>
          <w:spacing w:val="12"/>
          <w:sz w:val="25"/>
        </w:rPr>
        <w:t xml:space="preserve">crafted </w:t>
      </w:r>
      <w:r w:rsidR="00BA36DA">
        <w:rPr>
          <w:color w:val="E24F41"/>
          <w:spacing w:val="11"/>
          <w:sz w:val="25"/>
        </w:rPr>
        <w:t xml:space="preserve">with </w:t>
      </w:r>
      <w:r w:rsidR="00BA36DA">
        <w:rPr>
          <w:color w:val="E24F41"/>
          <w:spacing w:val="10"/>
          <w:sz w:val="25"/>
        </w:rPr>
        <w:t xml:space="preserve">love and </w:t>
      </w:r>
      <w:r w:rsidR="00BA36DA">
        <w:rPr>
          <w:color w:val="E24F41"/>
          <w:spacing w:val="11"/>
          <w:sz w:val="25"/>
        </w:rPr>
        <w:t>care.</w:t>
      </w:r>
    </w:p>
    <w:p w:rsidR="0022666F" w:rsidRDefault="00BA36DA">
      <w:pPr>
        <w:spacing w:line="1121" w:lineRule="exact"/>
        <w:ind w:right="93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22666F" w:rsidRDefault="00BA36DA">
      <w:pPr>
        <w:pStyle w:val="Heading3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194" o:spid="_x0000_s1575" style="position:absolute;margin-left:42.5pt;margin-top:13.3pt;width:510.25pt;height:108.45pt;z-index:-15680000;mso-wrap-distance-left:0;mso-wrap-distance-right:0;mso-position-horizontal-relative:page" coordorigin="850,266" coordsize="10205,2169">
            <v:shape id="docshape195" o:spid="_x0000_s1588" style="position:absolute;left:850;top:775;width:10205;height:1425" coordorigin="850,776" coordsize="10205,1425" path="m10950,2201r-9995,l915,2192r-34,-22l859,2136r-9,-40l850,776r10100,l10991,784r33,22l11047,840r8,41l11055,2096r-8,40l11024,2170r-33,22l10950,2201xe" fillcolor="#ebeff4" stroked="f">
              <v:path arrowok="t"/>
            </v:shape>
            <v:shape id="docshape196" o:spid="_x0000_s1587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6r23,34l11055,881r,1215l11047,2136r-23,34l11001,2186xe" fillcolor="#c1cfd8" stroked="f">
              <v:stroke joinstyle="round"/>
              <v:formulas/>
              <v:path arrowok="t" o:connecttype="segments"/>
            </v:shape>
            <v:shape id="docshape197" o:spid="_x0000_s1586" style="position:absolute;left:8295;top:1738;width:2745;height:447" coordorigin="8295,1739" coordsize="2745,447" path="m10950,2186r-2655,l8295,1889r12,-59l8339,1783r48,-33l8445,1739r2595,l11040,2096r-7,35l11014,2159r-29,20l10950,2186xe" fillcolor="#9ab1bf" stroked="f">
              <v:path arrowok="t"/>
            </v:shape>
            <v:shape id="docshape198" o:spid="_x0000_s1585" style="position:absolute;left:8295;top:1738;width:2745;height:447" coordorigin="8295,1739" coordsize="2745,447" path="m11040,1739r-2595,l8387,1750r-48,33l8307,1830r-12,59l8295,2186r15,l8310,1889r11,-53l8350,1793r43,-29l8445,1754r2595,l11040,1739xe" fillcolor="#bccdd6" stroked="f">
              <v:path arrowok="t"/>
            </v:shape>
            <v:shape id="docshape199" o:spid="_x0000_s1584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200" o:spid="_x0000_s1583" type="#_x0000_t75" style="position:absolute;left:1307;top:2190;width:467;height:244">
              <v:imagedata r:id="rId36" o:title=""/>
            </v:shape>
            <v:shape id="docshape201" o:spid="_x0000_s1582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202" o:spid="_x0000_s1581" style="position:absolute;left:850;top:265;width:1322;height:525" coordorigin="850,266" coordsize="1322,525" path="m2172,371r-31,-75l2067,266r-1112,l915,274r-34,22l859,330r-9,41l850,791r15,l865,371r7,-35l892,307r28,-19l955,281r1112,l2101,288r29,19l2149,336r8,35l2157,791r15,l2172,371xe" fillcolor="#c1cfd8" stroked="f">
              <v:path arrowok="t"/>
            </v:shape>
            <v:shape id="docshape203" o:spid="_x0000_s1580" style="position:absolute;left:2347;top:265;width:2177;height:525" coordorigin="2347,266" coordsize="2177,525" path="m4524,791r-2177,l2347,371r9,-41l2378,296r34,-22l2452,266r1967,l4460,274r33,22l4516,330r8,41l4524,791xe" fillcolor="#a5d3eb" stroked="f">
              <v:fill opacity=".5"/>
              <v:path arrowok="t"/>
            </v:shape>
            <v:shape id="docshape204" o:spid="_x0000_s1579" style="position:absolute;left:2347;top:265;width:2177;height:525" coordorigin="2347,266" coordsize="2177,525" path="m4524,371r-31,-75l4419,266r-1967,l2412,274r-34,22l2356,330r-9,41l2347,791r15,l2362,371r7,-35l2389,307r28,-19l2452,281r1967,l4454,288r28,19l4502,336r7,35l4509,791r15,l4524,371xe" fillcolor="#c1cfd8" stroked="f">
              <v:path arrowok="t"/>
            </v:shape>
            <v:shape id="docshape205" o:spid="_x0000_s1578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6" o:spid="_x0000_s1577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07" o:spid="_x0000_s1576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Ifyou’reanestablishedbubbleteaserviceprovider,</w:t>
                    </w:r>
                    <w:r>
                      <w:rPr>
                        <w:color w:val="696B6E"/>
                      </w:rPr>
                      <w:t>brieflydescribeyourbusinesshistory,like— whenitwasfounded,howitevolvedovertime,etc.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208" o:spid="_x0000_s1561" style="position:absolute;margin-left:42.5pt;margin-top:13.25pt;width:510.25pt;height:108.45pt;z-index:-15679488;mso-wrap-distance-left:0;mso-wrap-distance-right:0;mso-position-horizontal-relative:page" coordorigin="850,265" coordsize="10205,2169">
            <v:shape id="docshape209" o:spid="_x0000_s157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10" o:spid="_x0000_s157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11" o:spid="_x0000_s1572" style="position:absolute;left:8295;top:1738;width:2745;height:447" coordorigin="8295,1738" coordsize="2745,447" path="m10950,2185r-2655,l8295,1888r44,-106l8445,1738r2595,l11040,2095r-7,35l11014,2159r-29,19l10950,2185xe" fillcolor="#9ab1bf" stroked="f">
              <v:path arrowok="t"/>
            </v:shape>
            <v:shape id="docshape212" o:spid="_x0000_s157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13" o:spid="_x0000_s157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14" o:spid="_x0000_s1569" type="#_x0000_t75" style="position:absolute;left:1307;top:2189;width:467;height:244">
              <v:imagedata r:id="rId36" o:title=""/>
            </v:shape>
            <v:shape id="docshape215" o:spid="_x0000_s156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6" o:spid="_x0000_s156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7" o:spid="_x0000_s1566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218" o:spid="_x0000_s1565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219" o:spid="_x0000_s1564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20" o:spid="_x0000_s1563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21" o:spid="_x0000_s1562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7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0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222" o:spid="_x0000_s1560" type="#_x0000_t202" style="position:absolute;margin-left:42.5pt;margin-top:12.3pt;width:510.25pt;height:187.5pt;z-index:-15677952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</w:pPr>
      <w:hyperlink w:anchor="_bookmark13" w:history="1">
        <w:r w:rsidR="00BA36DA">
          <w:rPr>
            <w:color w:val="1875D1"/>
            <w:spacing w:val="-4"/>
          </w:rPr>
          <w:t>Target</w:t>
        </w:r>
        <w:r w:rsidR="00BA36DA">
          <w:rPr>
            <w:color w:val="1875D1"/>
            <w:spacing w:val="-2"/>
          </w:rPr>
          <w:t>Market</w:t>
        </w:r>
      </w:hyperlink>
    </w:p>
    <w:p w:rsidR="0022666F" w:rsidRDefault="0022666F">
      <w:pPr>
        <w:spacing w:before="186" w:line="376" w:lineRule="auto"/>
        <w:ind w:left="130" w:right="5878"/>
        <w:rPr>
          <w:sz w:val="28"/>
        </w:rPr>
      </w:pPr>
      <w:hyperlink w:anchor="_bookmark14" w:history="1">
        <w:r w:rsidR="00BA36DA">
          <w:rPr>
            <w:color w:val="1875D1"/>
            <w:sz w:val="28"/>
          </w:rPr>
          <w:t>Marketsizeandgrowthpotential</w:t>
        </w:r>
      </w:hyperlink>
      <w:hyperlink w:anchor="_bookmark16" w:history="1">
        <w:r w:rsidR="00BA36DA">
          <w:rPr>
            <w:color w:val="1875D1"/>
            <w:sz w:val="28"/>
          </w:rPr>
          <w:t>Competitive analysis</w:t>
        </w:r>
      </w:hyperlink>
    </w:p>
    <w:p w:rsidR="0022666F" w:rsidRDefault="0022666F">
      <w:pPr>
        <w:spacing w:before="3" w:line="376" w:lineRule="auto"/>
        <w:ind w:left="130" w:right="7786"/>
        <w:rPr>
          <w:sz w:val="28"/>
        </w:rPr>
      </w:pPr>
      <w:hyperlink w:anchor="_bookmark19" w:history="1">
        <w:r w:rsidR="00BA36DA">
          <w:rPr>
            <w:color w:val="1875D1"/>
            <w:sz w:val="28"/>
          </w:rPr>
          <w:t>Market trends</w:t>
        </w:r>
      </w:hyperlink>
      <w:hyperlink w:anchor="_bookmark20" w:history="1">
        <w:r w:rsidR="00BA36DA">
          <w:rPr>
            <w:color w:val="1875D1"/>
            <w:sz w:val="28"/>
          </w:rPr>
          <w:t>Regulatoryenvironment</w:t>
        </w:r>
      </w:hyperlink>
    </w:p>
    <w:p w:rsidR="0022666F" w:rsidRDefault="0022666F">
      <w:pPr>
        <w:spacing w:line="376" w:lineRule="auto"/>
        <w:rPr>
          <w:sz w:val="28"/>
        </w:rPr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23" o:spid="_x0000_s1550" style="width:510.25pt;height:71.25pt;mso-position-horizontal-relative:char;mso-position-vertical-relative:line" coordsize="10205,1425">
            <v:shape id="docshape224" o:spid="_x0000_s155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5" o:spid="_x0000_s155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6" o:spid="_x0000_s155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7" o:spid="_x0000_s1556" type="#_x0000_t75" style="position:absolute;left:345;top:247;width:1140;height:930">
              <v:imagedata r:id="rId22" o:title=""/>
            </v:shape>
            <v:shape id="docshape228" o:spid="_x0000_s155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9" o:spid="_x0000_s155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30" o:spid="_x0000_s1553" type="#_x0000_t202" style="position:absolute;left:2115;top:280;width:7485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31" o:spid="_x0000_s1552" type="#_x0000_t202" style="position:absolute;left:2115;top:910;width:2164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32" o:spid="_x0000_s1551" type="#_x0000_t202" style="position:absolute;left:7729;top:1088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233" o:spid="_x0000_s1536" style="position:absolute;margin-left:42.5pt;margin-top:20.9pt;width:510.25pt;height:108.45pt;z-index:-15676928;mso-wrap-distance-left:0;mso-wrap-distance-right:0;mso-position-horizontal-relative:page" coordorigin="850,418" coordsize="10205,2169">
            <v:shape id="docshape234" o:spid="_x0000_s154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5" o:spid="_x0000_s154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6" o:spid="_x0000_s154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7" o:spid="_x0000_s154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8" o:spid="_x0000_s154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9" o:spid="_x0000_s1544" type="#_x0000_t75" style="position:absolute;left:1307;top:2342;width:467;height:244">
              <v:imagedata r:id="rId24" o:title=""/>
            </v:shape>
            <v:shape id="docshape240" o:spid="_x0000_s154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41" o:spid="_x0000_s154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42" o:spid="_x0000_s1541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243" o:spid="_x0000_s1540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244" o:spid="_x0000_s1539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5" o:spid="_x0000_s1538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46" o:spid="_x0000_s1537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Towritetheintroductionsectionofyourmarketanalysis,startbyclearly</w:t>
                    </w:r>
                    <w:r>
                      <w:rPr>
                        <w:color w:val="696B6E"/>
                      </w:rPr>
                      <w:t>identifyingyour primary target market.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247" o:spid="_x0000_s1520" style="position:absolute;margin-left:42.5pt;margin-top:13.25pt;width:510.25pt;height:108.45pt;z-index:-15676416;mso-wrap-distance-left:0;mso-wrap-distance-right:0;mso-position-horizontal-relative:page" coordorigin="850,265" coordsize="10205,2169">
            <v:shape id="docshape248" o:spid="_x0000_s1535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9" o:spid="_x0000_s1534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0" o:spid="_x0000_s1533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1" o:spid="_x0000_s1532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2" o:spid="_x0000_s1531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3" o:spid="_x0000_s1530" type="#_x0000_t75" style="position:absolute;left:1307;top:2189;width:467;height:244">
              <v:imagedata r:id="rId24" o:title=""/>
            </v:shape>
            <v:shape id="docshape254" o:spid="_x0000_s1529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5" o:spid="_x0000_s1528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6" o:spid="_x0000_s1527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257" o:spid="_x0000_s1526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258" o:spid="_x0000_s1525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9" o:spid="_x0000_s1524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60" o:spid="_x0000_s1523" type="#_x0000_t202" style="position:absolute;left:1165;top:1056;width:9049;height:579" filled="f" stroked="f">
              <v:textbox inset="0,0,0,0">
                <w:txbxContent>
                  <w:p w:rsidR="0022666F" w:rsidRDefault="00BA36DA">
                    <w:pPr>
                      <w:spacing w:before="2"/>
                      <w:ind w:left="55"/>
                    </w:pPr>
                    <w:r>
                      <w:rPr>
                        <w:color w:val="696B6E"/>
                      </w:rPr>
                      <w:t>Startthissectionbydescribingyourtargetmarket.Defineyouridealcustomerand</w:t>
                    </w:r>
                    <w:r>
                      <w:rPr>
                        <w:color w:val="696B6E"/>
                        <w:spacing w:val="-2"/>
                      </w:rPr>
                      <w:t>explain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whattypesofservicestheyprefer.Creatingabuyerpersonawillhelpyoueasilydefine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</w:txbxContent>
              </v:textbox>
            </v:shape>
            <v:shape id="docshape261" o:spid="_x0000_s1522" type="#_x0000_t202" style="position:absolute;left:1165;top:1686;width:2982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targetmarkettoyourreaders.</w:t>
                    </w:r>
                  </w:p>
                </w:txbxContent>
              </v:textbox>
            </v:shape>
            <v:shape id="docshape262" o:spid="_x0000_s1521" type="#_x0000_t202" style="position:absolute;left:8580;top:1863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41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263" o:spid="_x0000_s1506" style="position:absolute;margin-left:42.5pt;margin-top:13.25pt;width:510.25pt;height:108.45pt;z-index:-15675904;mso-wrap-distance-left:0;mso-wrap-distance-right:0;mso-position-horizontal-relative:page" coordorigin="850,265" coordsize="10205,2169">
            <v:shape id="docshape264" o:spid="_x0000_s151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5" o:spid="_x0000_s151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6" o:spid="_x0000_s151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7" o:spid="_x0000_s151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8" o:spid="_x0000_s151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9" o:spid="_x0000_s1514" type="#_x0000_t75" style="position:absolute;left:1307;top:2189;width:467;height:244">
              <v:imagedata r:id="rId24" o:title=""/>
            </v:shape>
            <v:shape id="docshape270" o:spid="_x0000_s151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71" o:spid="_x0000_s151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72" o:spid="_x0000_s1511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273" o:spid="_x0000_s1510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274" o:spid="_x0000_s1509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5" o:spid="_x0000_s1508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</w:t>
                    </w:r>
                    <w:r>
                      <w:rPr>
                        <w:w w:val="105"/>
                        <w:sz w:val="19"/>
                      </w:rPr>
                      <w:t>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76" o:spid="_x0000_s1507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2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BA36DA">
      <w:pPr>
        <w:pStyle w:val="Heading5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22666F" w:rsidRDefault="0022666F">
      <w:pPr>
        <w:pStyle w:val="BodyText"/>
        <w:spacing w:before="7"/>
        <w:rPr>
          <w:sz w:val="19"/>
        </w:rPr>
      </w:pPr>
    </w:p>
    <w:p w:rsidR="0022666F" w:rsidRDefault="0022666F">
      <w:pPr>
        <w:rPr>
          <w:sz w:val="19"/>
        </w:rPr>
        <w:sectPr w:rsidR="0022666F">
          <w:pgSz w:w="11910" w:h="16840"/>
          <w:pgMar w:top="780" w:right="260" w:bottom="640" w:left="720" w:header="0" w:footer="450" w:gutter="0"/>
          <w:cols w:space="720"/>
        </w:sectPr>
      </w:pPr>
    </w:p>
    <w:p w:rsidR="0022666F" w:rsidRDefault="0022666F">
      <w:pPr>
        <w:pStyle w:val="Heading8"/>
      </w:pPr>
      <w:r>
        <w:lastRenderedPageBreak/>
        <w:pict>
          <v:group id="docshapegroup277" o:spid="_x0000_s1503" style="position:absolute;left:0;text-align:left;margin-left:42.5pt;margin-top:8.9pt;width:195pt;height:195pt;z-index:15784960;mso-position-horizontal-relative:page" coordorigin="850,178" coordsize="3900,3900">
            <v:shape id="docshape278" o:spid="_x0000_s1505" style="position:absolute;left:850;top:178;width:3900;height:3900" coordorigin="850,178" coordsize="3900,3900" path="m2800,4078r-76,-1l2649,4072r-75,-7l2500,4055r-73,-13l2355,4026r-71,-18l2213,3987r-68,-23l2077,3938r-67,-28l1945,3879r-64,-33l1818,3811r-61,-38l1697,3734r-58,-42l1583,3648r-55,-46l1475,3555r-52,-50l1374,3454r-48,-53l1280,3346r-44,-57l1195,3231r-40,-60l1118,3110r-36,-62l1049,2984r-30,-66l990,2852r-25,-68l941,2715r-21,-70l902,2574r-15,-72l874,2429r-10,-74l856,2280r-4,-76l850,2128r2,-76l856,1976r8,-75l874,1827r13,-73l902,1682r18,-71l941,1541r24,-69l990,1404r29,-66l1049,1272r33,-64l1118,1146r37,-61l1195,1025r41,-58l1280,910r46,-55l1374,802r49,-51l1475,701r53,-47l1583,608r56,-44l1697,522r60,-39l1818,445r63,-35l1945,377r65,-31l2077,318r68,-26l2213,269r71,-21l2355,230r72,-16l2500,201r74,-10l2649,184r75,-5l2800,178r77,1l2952,184r75,7l3101,201r73,13l3246,230r71,18l3387,269r69,23l3524,318r67,28l3656,377r64,33l3783,445r61,38l3903,522r59,42l4018,608r55,46l4126,701r52,50l4227,802r48,53l4321,910r43,57l4406,1025r40,60l4483,1146r35,62l4551,1272r31,66l4610,1404r26,68l4660,1541r20,70l4699,1682r15,72l4727,1827r10,74l4744,1976r5,76l4750,2128r-1,76l4744,2280r-7,75l4727,2429r-13,73l4699,2574r-19,71l4660,2715r-24,69l4610,2852r-28,66l4551,2984r-33,64l4483,3110r-37,61l4406,3231r-42,58l4321,3346r-46,55l4227,3454r-49,51l4126,3555r-53,47l4018,3648r-56,44l3903,3734r-59,39l3783,3811r-63,35l3656,3879r-65,31l3524,3938r-68,26l3387,3987r-70,21l3246,4026r-72,16l3101,4055r-74,10l2952,4072r-75,5l2800,4078xe" fillcolor="#005490" stroked="f">
              <v:path arrowok="t"/>
            </v:shape>
            <v:shape id="docshape279" o:spid="_x0000_s1504" style="position:absolute;left:2569;top:3617;width:468;height:461" coordorigin="2570,3617" coordsize="468,461" path="m2804,4078r-74,-12l2666,4033r-51,-50l2582,3920r-12,-72l2582,3775r33,-63l2666,3662r64,-33l2804,3617r74,12l2942,3662r51,50l3026,3775r12,73l3026,3920r-33,63l2942,4033r-64,33l2804,4078xe" fillcolor="#0070bf" stroked="f">
              <v:path arrowok="t"/>
            </v:shape>
            <w10:wrap anchorx="page"/>
          </v:group>
        </w:pict>
      </w:r>
      <w:r w:rsidR="00BA36DA">
        <w:rPr>
          <w:spacing w:val="-2"/>
        </w:rPr>
        <w:t>AvailableMarket</w:t>
      </w:r>
    </w:p>
    <w:p w:rsidR="0022666F" w:rsidRDefault="00BA36DA">
      <w:pPr>
        <w:spacing w:before="103" w:line="295" w:lineRule="auto"/>
        <w:ind w:left="4690"/>
        <w:rPr>
          <w:sz w:val="21"/>
        </w:rPr>
      </w:pPr>
      <w:r>
        <w:rPr>
          <w:spacing w:val="-2"/>
          <w:sz w:val="21"/>
        </w:rPr>
        <w:t xml:space="preserve">Totalpotentialmarketforbubbletea </w:t>
      </w:r>
      <w:r>
        <w:rPr>
          <w:sz w:val="21"/>
        </w:rPr>
        <w:t>across the United States.</w:t>
      </w:r>
    </w:p>
    <w:p w:rsidR="0022666F" w:rsidRDefault="00BA36DA">
      <w:pPr>
        <w:spacing w:before="196"/>
        <w:ind w:left="1052"/>
        <w:rPr>
          <w:b/>
          <w:sz w:val="60"/>
        </w:rPr>
      </w:pPr>
      <w:r>
        <w:br w:type="column"/>
      </w:r>
      <w:r>
        <w:rPr>
          <w:b/>
          <w:color w:val="005490"/>
          <w:spacing w:val="-4"/>
          <w:w w:val="105"/>
          <w:sz w:val="60"/>
        </w:rPr>
        <w:lastRenderedPageBreak/>
        <w:t>330M</w:t>
      </w:r>
    </w:p>
    <w:p w:rsidR="0022666F" w:rsidRDefault="0022666F">
      <w:pPr>
        <w:rPr>
          <w:sz w:val="60"/>
        </w:rPr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8143" w:space="40"/>
            <w:col w:w="2747"/>
          </w:cols>
        </w:sectPr>
      </w:pPr>
    </w:p>
    <w:p w:rsidR="0022666F" w:rsidRDefault="0022666F">
      <w:pPr>
        <w:pStyle w:val="BodyText"/>
        <w:spacing w:before="4"/>
        <w:rPr>
          <w:b/>
          <w:sz w:val="20"/>
        </w:rPr>
      </w:pPr>
    </w:p>
    <w:p w:rsidR="0022666F" w:rsidRDefault="0022666F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80" o:spid="_x0000_s1501" style="width:311.95pt;height:1.5pt;mso-position-horizontal-relative:char;mso-position-vertical-relative:line" coordsize="6239,30">
            <v:shape id="docshape281" o:spid="_x0000_s1502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7"/>
        <w:rPr>
          <w:b/>
          <w:sz w:val="15"/>
        </w:rPr>
      </w:pPr>
    </w:p>
    <w:p w:rsidR="0022666F" w:rsidRDefault="0022666F">
      <w:pPr>
        <w:rPr>
          <w:sz w:val="15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pStyle w:val="Heading8"/>
      </w:pPr>
      <w:r>
        <w:rPr>
          <w:spacing w:val="-2"/>
        </w:rPr>
        <w:lastRenderedPageBreak/>
        <w:t>ServedMarket</w:t>
      </w:r>
    </w:p>
    <w:p w:rsidR="0022666F" w:rsidRDefault="00BA36DA">
      <w:pPr>
        <w:spacing w:before="102" w:line="295" w:lineRule="auto"/>
        <w:ind w:left="4690"/>
        <w:rPr>
          <w:sz w:val="21"/>
        </w:rPr>
      </w:pPr>
      <w:r>
        <w:rPr>
          <w:sz w:val="21"/>
        </w:rPr>
        <w:t>PopulationinCaliforniawithaccessto bubble tea offerings.</w:t>
      </w:r>
    </w:p>
    <w:p w:rsidR="0022666F" w:rsidRDefault="00BA36DA">
      <w:pPr>
        <w:spacing w:before="195"/>
        <w:ind w:left="1040"/>
        <w:rPr>
          <w:b/>
          <w:sz w:val="60"/>
        </w:rPr>
      </w:pPr>
      <w:r>
        <w:br w:type="column"/>
      </w:r>
      <w:r>
        <w:rPr>
          <w:b/>
          <w:color w:val="0070BF"/>
          <w:spacing w:val="-5"/>
          <w:w w:val="105"/>
          <w:sz w:val="60"/>
        </w:rPr>
        <w:lastRenderedPageBreak/>
        <w:t>39M</w:t>
      </w:r>
    </w:p>
    <w:p w:rsidR="0022666F" w:rsidRDefault="0022666F">
      <w:pPr>
        <w:rPr>
          <w:sz w:val="60"/>
        </w:rPr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8327" w:space="40"/>
            <w:col w:w="2563"/>
          </w:cols>
        </w:sectPr>
      </w:pPr>
    </w:p>
    <w:p w:rsidR="0022666F" w:rsidRDefault="0022666F">
      <w:pPr>
        <w:pStyle w:val="BodyText"/>
        <w:spacing w:before="8" w:after="1"/>
        <w:rPr>
          <w:b/>
          <w:sz w:val="19"/>
        </w:rPr>
      </w:pPr>
    </w:p>
    <w:p w:rsidR="0022666F" w:rsidRDefault="0022666F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82" o:spid="_x0000_s1499" style="width:311.95pt;height:1.5pt;mso-position-horizontal-relative:char;mso-position-vertical-relative:line" coordsize="6239,30">
            <v:shape id="docshape283" o:spid="_x0000_s1500" style="position:absolute;top:15;width:6239;height:2" coordorigin=",15" coordsize="6239,0" o:spt="100" adj="0,,0" path="m,15r4365,m4365,15r1873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"/>
        <w:rPr>
          <w:b/>
          <w:sz w:val="9"/>
        </w:rPr>
      </w:pPr>
    </w:p>
    <w:p w:rsidR="0022666F" w:rsidRDefault="0022666F">
      <w:pPr>
        <w:rPr>
          <w:sz w:val="9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pStyle w:val="Heading8"/>
        <w:jc w:val="both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22666F" w:rsidRDefault="00BA36DA">
      <w:pPr>
        <w:spacing w:before="102" w:line="295" w:lineRule="auto"/>
        <w:ind w:left="4690"/>
        <w:jc w:val="both"/>
        <w:rPr>
          <w:sz w:val="21"/>
        </w:rPr>
      </w:pPr>
      <w:r>
        <w:rPr>
          <w:sz w:val="21"/>
        </w:rPr>
        <w:t xml:space="preserve">Bubble tea enthusiasts aged 16-35 in Westminster,CA,seekingqualityand </w:t>
      </w:r>
      <w:r>
        <w:rPr>
          <w:spacing w:val="-2"/>
          <w:sz w:val="21"/>
        </w:rPr>
        <w:t>customization.</w:t>
      </w:r>
    </w:p>
    <w:p w:rsidR="0022666F" w:rsidRDefault="00BA36DA">
      <w:pPr>
        <w:spacing w:before="345"/>
        <w:ind w:left="1273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sz w:val="60"/>
        </w:rPr>
        <w:lastRenderedPageBreak/>
        <w:t>50k</w:t>
      </w:r>
    </w:p>
    <w:p w:rsidR="0022666F" w:rsidRDefault="0022666F">
      <w:pPr>
        <w:rPr>
          <w:sz w:val="60"/>
        </w:rPr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8197" w:space="40"/>
            <w:col w:w="2693"/>
          </w:cols>
        </w:sectPr>
      </w:pPr>
    </w:p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228"/>
        <w:rPr>
          <w:b/>
          <w:sz w:val="20"/>
        </w:r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4" o:spid="_x0000_s1483" style="width:510.25pt;height:108.45pt;mso-position-horizontal-relative:char;mso-position-vertical-relative:line" coordsize="10205,2169">
            <v:shape id="docshape285" o:spid="_x0000_s149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86" o:spid="_x0000_s149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87" o:spid="_x0000_s149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88" o:spid="_x0000_s149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89" o:spid="_x0000_s149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90" o:spid="_x0000_s1493" type="#_x0000_t75" style="position:absolute;left:456;top:1924;width:467;height:244">
              <v:imagedata r:id="rId36" o:title=""/>
            </v:shape>
            <v:shape id="docshape291" o:spid="_x0000_s149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92" o:spid="_x0000_s149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293" o:spid="_x0000_s1490" style="position:absolute;left:1496;width:2177;height:525" coordorigin="1497" coordsize="2177,525" path="m3673,525r-2176,l1497,105r8,-41l1528,31,1561,8,1602,,3568,r41,8l3643,31r22,33l3673,105r,420xe" fillcolor="#a5d3eb" stroked="f">
              <v:fill opacity=".5"/>
              <v:path arrowok="t"/>
            </v:shape>
            <v:shape id="docshape294" o:spid="_x0000_s1489" style="position:absolute;left:1496;width:2177;height:525" coordorigin="1497" coordsize="2177,525" path="m3673,105l3643,31,3568,,1602,r-41,8l1528,31r-23,33l1497,105r,420l1512,525r,-420l1519,70r19,-29l1567,22r35,-7l3568,15r35,7l3632,41r19,29l3658,105r,420l3673,525r,-420xe" fillcolor="#c1cfd8" stroked="f">
              <v:path arrowok="t"/>
            </v:shape>
            <v:shape id="docshape295" o:spid="_x0000_s1488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6" o:spid="_x0000_s1487" type="#_x0000_t202" style="position:absolute;left:1766;top:157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297" o:spid="_x0000_s1486" type="#_x0000_t202" style="position:absolute;left:315;top:790;width:9209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weaknesses,anddescribewhatdifferentiatesyourseniordaycareservicesfromthem.</w:t>
                    </w:r>
                    <w:r>
                      <w:rPr>
                        <w:color w:val="696B6E"/>
                        <w:spacing w:val="-2"/>
                      </w:rPr>
                      <w:t xml:space="preserve"> Point</w:t>
                    </w:r>
                  </w:p>
                </w:txbxContent>
              </v:textbox>
            </v:shape>
            <v:shape id="docshape298" o:spid="_x0000_s1485" type="#_x0000_t202" style="position:absolute;left:315;top:1420;width:5141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9" o:spid="_x0000_s1484" type="#_x0000_t202" style="position:absolute;left:7729;top:1598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4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pStyle w:val="Heading3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22666F" w:rsidRDefault="0022666F">
      <w:pPr>
        <w:pStyle w:val="BodyText"/>
        <w:spacing w:before="53"/>
        <w:rPr>
          <w:sz w:val="28"/>
        </w:rPr>
      </w:pPr>
    </w:p>
    <w:p w:rsidR="0022666F" w:rsidRDefault="00BA36DA">
      <w:pPr>
        <w:pStyle w:val="Heading5"/>
        <w:spacing w:before="0"/>
      </w:pPr>
      <w:bookmarkStart w:id="35" w:name="ShareTea"/>
      <w:bookmarkStart w:id="36" w:name="_bookmark17"/>
      <w:bookmarkEnd w:id="35"/>
      <w:bookmarkEnd w:id="36"/>
      <w:r>
        <w:rPr>
          <w:color w:val="1875D1"/>
          <w:spacing w:val="-2"/>
        </w:rPr>
        <w:t>ShareTea</w:t>
      </w:r>
    </w:p>
    <w:p w:rsidR="0022666F" w:rsidRDefault="00BA36DA">
      <w:pPr>
        <w:pStyle w:val="BodyText"/>
        <w:spacing w:before="186" w:line="295" w:lineRule="auto"/>
        <w:ind w:left="130" w:right="623"/>
      </w:pPr>
      <w:r>
        <w:t>ShareTea is a Taiwanese bubble tea chain known for its authentic flavors and focus on quality ingredients.IthasaloyalfollowingintheAsian-Americancommunityandoperatesseveraloutletsin Southern California.</w:t>
      </w:r>
    </w:p>
    <w:p w:rsidR="0022666F" w:rsidRDefault="0022666F">
      <w:pPr>
        <w:pStyle w:val="BodyText"/>
        <w:spacing w:before="31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22666F">
      <w:pPr>
        <w:pStyle w:val="Heading7"/>
        <w:spacing w:before="104"/>
      </w:pPr>
      <w:r>
        <w:lastRenderedPageBreak/>
        <w:pict>
          <v:rect id="docshape300" o:spid="_x0000_s1482" style="position:absolute;left:0;text-align:left;margin-left:42.5pt;margin-top:.6pt;width:2.25pt;height:138.85pt;z-index:15783424;mso-position-horizontal-relative:page" fillcolor="#baddfb" stroked="f">
            <w10:wrap anchorx="page"/>
          </v:rect>
        </w:pict>
      </w:r>
      <w:r w:rsidR="00BA36DA">
        <w:rPr>
          <w:color w:val="1875D1"/>
          <w:spacing w:val="-2"/>
          <w:w w:val="105"/>
        </w:rPr>
        <w:t>Features</w:t>
      </w:r>
    </w:p>
    <w:p w:rsidR="0022666F" w:rsidRDefault="00BA36DA">
      <w:pPr>
        <w:spacing w:before="181" w:line="295" w:lineRule="auto"/>
        <w:ind w:left="355"/>
        <w:rPr>
          <w:sz w:val="21"/>
        </w:rPr>
      </w:pPr>
      <w:r>
        <w:rPr>
          <w:sz w:val="21"/>
        </w:rPr>
        <w:t>AuthenticTaiw</w:t>
      </w:r>
      <w:r>
        <w:rPr>
          <w:sz w:val="21"/>
        </w:rPr>
        <w:t>aneserecipes for milk teas and fruit teas.</w:t>
      </w:r>
    </w:p>
    <w:p w:rsidR="0022666F" w:rsidRDefault="00BA36DA">
      <w:pPr>
        <w:spacing w:before="151" w:line="295" w:lineRule="auto"/>
        <w:ind w:left="355"/>
        <w:rPr>
          <w:sz w:val="21"/>
        </w:rPr>
      </w:pPr>
      <w:r>
        <w:rPr>
          <w:sz w:val="21"/>
        </w:rPr>
        <w:t>Optionsforlowersugarand healthier drinks.</w:t>
      </w:r>
    </w:p>
    <w:p w:rsidR="0022666F" w:rsidRDefault="00BA36DA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Quickserviceandstreamlined </w:t>
      </w:r>
      <w:r>
        <w:rPr>
          <w:spacing w:val="-2"/>
          <w:sz w:val="21"/>
        </w:rPr>
        <w:t>operations.</w:t>
      </w:r>
    </w:p>
    <w:p w:rsidR="0022666F" w:rsidRDefault="00BA36DA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22666F" w:rsidRDefault="0022666F">
      <w:pPr>
        <w:spacing w:before="181" w:line="295" w:lineRule="auto"/>
        <w:ind w:left="355"/>
        <w:rPr>
          <w:sz w:val="21"/>
        </w:rPr>
      </w:pPr>
      <w:r w:rsidRPr="0022666F">
        <w:pict>
          <v:rect id="docshape301" o:spid="_x0000_s1481" style="position:absolute;left:0;text-align:left;margin-left:212.6pt;margin-top:-18.55pt;width:2.25pt;height:138.85pt;z-index:15783936;mso-position-horizontal-relative:page" fillcolor="#baddfb" stroked="f">
            <w10:wrap anchorx="page"/>
          </v:rect>
        </w:pict>
      </w:r>
      <w:r w:rsidR="00BA36DA">
        <w:rPr>
          <w:spacing w:val="-2"/>
          <w:sz w:val="21"/>
        </w:rPr>
        <w:t xml:space="preserve">High-qualityingredientswitha </w:t>
      </w:r>
      <w:r w:rsidR="00BA36DA">
        <w:rPr>
          <w:sz w:val="21"/>
        </w:rPr>
        <w:t>reputation for authenticity.</w:t>
      </w:r>
    </w:p>
    <w:p w:rsidR="0022666F" w:rsidRDefault="00BA36DA">
      <w:pPr>
        <w:spacing w:before="151" w:line="295" w:lineRule="auto"/>
        <w:ind w:left="355" w:right="45"/>
        <w:rPr>
          <w:sz w:val="21"/>
        </w:rPr>
      </w:pPr>
      <w:r>
        <w:rPr>
          <w:sz w:val="21"/>
        </w:rPr>
        <w:t>Well-established brand in Asian-American communities.</w:t>
      </w:r>
    </w:p>
    <w:p w:rsidR="0022666F" w:rsidRDefault="00BA36DA">
      <w:pPr>
        <w:spacing w:before="150" w:line="295" w:lineRule="auto"/>
        <w:ind w:left="355"/>
        <w:rPr>
          <w:sz w:val="21"/>
        </w:rPr>
      </w:pPr>
      <w:r>
        <w:rPr>
          <w:sz w:val="21"/>
        </w:rPr>
        <w:t>Competit</w:t>
      </w:r>
      <w:r>
        <w:rPr>
          <w:sz w:val="21"/>
        </w:rPr>
        <w:t xml:space="preserve">ivepricingandquick </w:t>
      </w:r>
      <w:r>
        <w:rPr>
          <w:spacing w:val="-2"/>
          <w:sz w:val="21"/>
        </w:rPr>
        <w:t>service.</w:t>
      </w:r>
    </w:p>
    <w:p w:rsidR="0022666F" w:rsidRDefault="00BA36DA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22666F" w:rsidRDefault="0022666F">
      <w:pPr>
        <w:spacing w:before="181" w:line="295" w:lineRule="auto"/>
        <w:ind w:left="355" w:right="584"/>
        <w:rPr>
          <w:sz w:val="21"/>
        </w:rPr>
      </w:pPr>
      <w:r w:rsidRPr="0022666F">
        <w:pict>
          <v:rect id="docshape302" o:spid="_x0000_s1480" style="position:absolute;left:0;text-align:left;margin-left:382.7pt;margin-top:-18.55pt;width:2.25pt;height:138.85pt;z-index:15784448;mso-position-horizontal-relative:page" fillcolor="#baddfb" stroked="f">
            <w10:wrap anchorx="page"/>
          </v:rect>
        </w:pict>
      </w:r>
      <w:r w:rsidR="00BA36DA">
        <w:rPr>
          <w:sz w:val="21"/>
        </w:rPr>
        <w:t>Limitedfocusoninnovative flavors or trendy options.</w:t>
      </w:r>
    </w:p>
    <w:p w:rsidR="0022666F" w:rsidRDefault="00BA36DA">
      <w:pPr>
        <w:spacing w:before="151" w:line="295" w:lineRule="auto"/>
        <w:ind w:left="355" w:right="263"/>
        <w:rPr>
          <w:sz w:val="21"/>
        </w:rPr>
      </w:pPr>
      <w:r>
        <w:rPr>
          <w:sz w:val="21"/>
        </w:rPr>
        <w:t>Minimal marketing presence on modern platforms like TikTok.</w:t>
      </w:r>
    </w:p>
    <w:p w:rsidR="0022666F" w:rsidRDefault="00BA36DA">
      <w:pPr>
        <w:spacing w:before="150" w:line="295" w:lineRule="auto"/>
        <w:ind w:left="355" w:right="263"/>
        <w:rPr>
          <w:sz w:val="21"/>
        </w:rPr>
      </w:pPr>
      <w:r>
        <w:rPr>
          <w:sz w:val="21"/>
        </w:rPr>
        <w:t xml:space="preserve">Standardized store design lacks </w:t>
      </w:r>
      <w:r>
        <w:rPr>
          <w:spacing w:val="-2"/>
          <w:sz w:val="21"/>
        </w:rPr>
        <w:t>individuality.</w:t>
      </w:r>
    </w:p>
    <w:p w:rsidR="0022666F" w:rsidRDefault="0022666F">
      <w:pPr>
        <w:spacing w:line="295" w:lineRule="auto"/>
        <w:rPr>
          <w:sz w:val="21"/>
        </w:rPr>
        <w:sectPr w:rsidR="0022666F">
          <w:type w:val="continuous"/>
          <w:pgSz w:w="11910" w:h="16840"/>
          <w:pgMar w:top="980" w:right="260" w:bottom="280" w:left="720" w:header="0" w:footer="450" w:gutter="0"/>
          <w:cols w:num="3" w:space="720" w:equalWidth="0">
            <w:col w:w="3249" w:space="152"/>
            <w:col w:w="3261" w:space="141"/>
            <w:col w:w="4127"/>
          </w:cols>
        </w:sectPr>
      </w:pPr>
    </w:p>
    <w:p w:rsidR="0022666F" w:rsidRDefault="0022666F">
      <w:pPr>
        <w:pStyle w:val="BodyText"/>
        <w:spacing w:before="129"/>
        <w:rPr>
          <w:sz w:val="28"/>
        </w:rPr>
      </w:pPr>
    </w:p>
    <w:p w:rsidR="0022666F" w:rsidRDefault="00BA36DA">
      <w:pPr>
        <w:pStyle w:val="Heading5"/>
        <w:spacing w:before="0"/>
      </w:pPr>
      <w:bookmarkStart w:id="37" w:name="Lollicup_Fresh"/>
      <w:bookmarkStart w:id="38" w:name="_bookmark18"/>
      <w:bookmarkEnd w:id="37"/>
      <w:bookmarkEnd w:id="38"/>
      <w:r>
        <w:rPr>
          <w:color w:val="1875D1"/>
          <w:spacing w:val="-2"/>
        </w:rPr>
        <w:t>LollicupFresh</w:t>
      </w:r>
    </w:p>
    <w:p w:rsidR="0022666F" w:rsidRDefault="00BA36DA">
      <w:pPr>
        <w:pStyle w:val="BodyText"/>
        <w:spacing w:before="186" w:line="295" w:lineRule="auto"/>
        <w:ind w:left="130" w:right="623"/>
      </w:pPr>
      <w:r>
        <w:t>LollicupFreshisalocalbubbleteacaféwithatrendyvibe,offeringamixofbubbleteaandAsian- inspired snacks. It is popular among younger customers for its vibrant atmosphere.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22666F">
      <w:pPr>
        <w:pStyle w:val="Heading7"/>
        <w:spacing w:before="85"/>
      </w:pPr>
      <w:r>
        <w:lastRenderedPageBreak/>
        <w:pict>
          <v:rect id="docshape303" o:spid="_x0000_s1479" style="position:absolute;left:0;text-align:left;margin-left:42.5pt;margin-top:-.35pt;width:2.25pt;height:153.85pt;z-index:15786496;mso-position-horizontal-relative:page" fillcolor="#baddfb" stroked="f">
            <w10:wrap anchorx="page"/>
          </v:rect>
        </w:pict>
      </w:r>
      <w:r w:rsidR="00BA36DA">
        <w:rPr>
          <w:color w:val="1875D1"/>
          <w:spacing w:val="-2"/>
          <w:w w:val="105"/>
        </w:rPr>
        <w:t>Features</w:t>
      </w:r>
    </w:p>
    <w:p w:rsidR="0022666F" w:rsidRDefault="00BA36DA">
      <w:pPr>
        <w:spacing w:before="181" w:line="295" w:lineRule="auto"/>
        <w:ind w:left="355"/>
        <w:rPr>
          <w:sz w:val="21"/>
        </w:rPr>
      </w:pPr>
      <w:r>
        <w:rPr>
          <w:w w:val="105"/>
          <w:sz w:val="21"/>
        </w:rPr>
        <w:t xml:space="preserve">Menu includes traditional </w:t>
      </w:r>
      <w:r>
        <w:rPr>
          <w:sz w:val="21"/>
        </w:rPr>
        <w:t xml:space="preserve">bubbleteas,smoothies,and </w:t>
      </w:r>
      <w:r>
        <w:rPr>
          <w:w w:val="105"/>
          <w:sz w:val="21"/>
        </w:rPr>
        <w:t>Asiansnac</w:t>
      </w:r>
      <w:r>
        <w:rPr>
          <w:w w:val="105"/>
          <w:sz w:val="21"/>
        </w:rPr>
        <w:t>ks.</w:t>
      </w:r>
    </w:p>
    <w:p w:rsidR="0022666F" w:rsidRDefault="00BA36DA">
      <w:pPr>
        <w:spacing w:before="150" w:line="295" w:lineRule="auto"/>
        <w:ind w:left="355"/>
        <w:rPr>
          <w:sz w:val="21"/>
        </w:rPr>
      </w:pPr>
      <w:r>
        <w:rPr>
          <w:spacing w:val="-4"/>
          <w:sz w:val="21"/>
        </w:rPr>
        <w:t xml:space="preserve">Vibrant, Instagram-friendly </w:t>
      </w:r>
      <w:r>
        <w:rPr>
          <w:spacing w:val="-2"/>
          <w:sz w:val="21"/>
        </w:rPr>
        <w:t>interiors.</w:t>
      </w:r>
    </w:p>
    <w:p w:rsidR="0022666F" w:rsidRDefault="00BA36DA">
      <w:pPr>
        <w:spacing w:before="150" w:line="295" w:lineRule="auto"/>
        <w:ind w:left="355"/>
        <w:rPr>
          <w:sz w:val="21"/>
        </w:rPr>
      </w:pPr>
      <w:r>
        <w:rPr>
          <w:spacing w:val="-2"/>
          <w:sz w:val="21"/>
        </w:rPr>
        <w:t xml:space="preserve">Flexiblemenuwiththeoption </w:t>
      </w:r>
      <w:r>
        <w:rPr>
          <w:sz w:val="21"/>
        </w:rPr>
        <w:t>to customize drinks.</w:t>
      </w:r>
    </w:p>
    <w:p w:rsidR="0022666F" w:rsidRDefault="00BA36DA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22666F" w:rsidRDefault="0022666F">
      <w:pPr>
        <w:spacing w:before="181" w:line="295" w:lineRule="auto"/>
        <w:ind w:left="355"/>
        <w:rPr>
          <w:sz w:val="21"/>
        </w:rPr>
      </w:pPr>
      <w:r w:rsidRPr="0022666F">
        <w:pict>
          <v:rect id="docshape304" o:spid="_x0000_s1478" style="position:absolute;left:0;text-align:left;margin-left:212.6pt;margin-top:-18.55pt;width:2.25pt;height:138.85pt;z-index:15787008;mso-position-horizontal-relative:page" fillcolor="#baddfb" stroked="f">
            <w10:wrap anchorx="page"/>
          </v:rect>
        </w:pict>
      </w:r>
      <w:r w:rsidR="00BA36DA">
        <w:rPr>
          <w:sz w:val="21"/>
        </w:rPr>
        <w:t>Stronglocalappealwitha trendy ambiance.</w:t>
      </w:r>
    </w:p>
    <w:p w:rsidR="0022666F" w:rsidRDefault="00BA36DA">
      <w:pPr>
        <w:spacing w:before="150" w:line="295" w:lineRule="auto"/>
        <w:ind w:left="355"/>
        <w:rPr>
          <w:sz w:val="21"/>
        </w:rPr>
      </w:pPr>
      <w:r>
        <w:rPr>
          <w:sz w:val="21"/>
        </w:rPr>
        <w:t>Diverse menu includes snacks thatpairwellwithbeverages.</w:t>
      </w:r>
    </w:p>
    <w:p w:rsidR="0022666F" w:rsidRDefault="00BA36DA">
      <w:pPr>
        <w:spacing w:before="150" w:line="295" w:lineRule="auto"/>
        <w:ind w:left="355" w:right="88"/>
        <w:rPr>
          <w:sz w:val="21"/>
        </w:rPr>
      </w:pPr>
      <w:r>
        <w:rPr>
          <w:sz w:val="21"/>
        </w:rPr>
        <w:t>Competitive pricing targeting budget-conscious customers.</w:t>
      </w:r>
    </w:p>
    <w:p w:rsidR="0022666F" w:rsidRDefault="00BA36DA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22666F" w:rsidRDefault="0022666F">
      <w:pPr>
        <w:spacing w:before="181" w:line="295" w:lineRule="auto"/>
        <w:ind w:left="355" w:right="263"/>
        <w:rPr>
          <w:sz w:val="21"/>
        </w:rPr>
      </w:pPr>
      <w:r w:rsidRPr="0022666F">
        <w:pict>
          <v:rect id="docshape305" o:spid="_x0000_s1477" style="position:absolute;left:0;text-align:left;margin-left:382.7pt;margin-top:-18.55pt;width:2.25pt;height:123.85pt;z-index:15787520;mso-position-horizontal-relative:page" fillcolor="#baddfb" stroked="f">
            <w10:wrap anchorx="page"/>
          </v:rect>
        </w:pict>
      </w:r>
      <w:r w:rsidR="00BA36DA">
        <w:rPr>
          <w:sz w:val="21"/>
        </w:rPr>
        <w:t>Limitedscalabilityduetobeinga local café.</w:t>
      </w:r>
    </w:p>
    <w:p w:rsidR="0022666F" w:rsidRDefault="00BA36DA">
      <w:pPr>
        <w:spacing w:before="150"/>
        <w:ind w:left="355"/>
        <w:rPr>
          <w:sz w:val="21"/>
        </w:rPr>
      </w:pPr>
      <w:r>
        <w:rPr>
          <w:sz w:val="21"/>
        </w:rPr>
        <w:t>Inconsistentqualityacross</w:t>
      </w:r>
      <w:r>
        <w:rPr>
          <w:spacing w:val="-2"/>
          <w:sz w:val="21"/>
        </w:rPr>
        <w:t>visits.</w:t>
      </w:r>
    </w:p>
    <w:p w:rsidR="0022666F" w:rsidRDefault="00BA36DA">
      <w:pPr>
        <w:spacing w:before="206" w:line="295" w:lineRule="auto"/>
        <w:ind w:left="355" w:right="584"/>
        <w:rPr>
          <w:sz w:val="21"/>
        </w:rPr>
      </w:pPr>
      <w:r>
        <w:rPr>
          <w:sz w:val="21"/>
        </w:rPr>
        <w:t>Minimal focus on sustainability and eco-friendly practices.</w:t>
      </w:r>
    </w:p>
    <w:p w:rsidR="0022666F" w:rsidRDefault="0022666F">
      <w:pPr>
        <w:spacing w:line="295" w:lineRule="auto"/>
        <w:rPr>
          <w:sz w:val="21"/>
        </w:rPr>
        <w:sectPr w:rsidR="0022666F">
          <w:pgSz w:w="11910" w:h="16840"/>
          <w:pgMar w:top="1140" w:right="260" w:bottom="640" w:left="720" w:header="0" w:footer="450" w:gutter="0"/>
          <w:cols w:num="3" w:space="720" w:equalWidth="0">
            <w:col w:w="3175" w:space="226"/>
            <w:col w:w="3266" w:space="136"/>
            <w:col w:w="4127"/>
          </w:cols>
        </w:sectPr>
      </w:pPr>
    </w:p>
    <w:p w:rsidR="0022666F" w:rsidRDefault="0022666F">
      <w:pPr>
        <w:pStyle w:val="BodyText"/>
        <w:spacing w:before="323"/>
        <w:rPr>
          <w:sz w:val="33"/>
        </w:rPr>
      </w:pPr>
    </w:p>
    <w:p w:rsidR="0022666F" w:rsidRDefault="00BA36DA">
      <w:pPr>
        <w:pStyle w:val="Heading3"/>
      </w:pPr>
      <w:bookmarkStart w:id="39" w:name="Market_trends"/>
      <w:bookmarkStart w:id="40" w:name="_bookmark19"/>
      <w:bookmarkEnd w:id="39"/>
      <w:bookmarkEnd w:id="40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306" o:spid="_x0000_s1463" style="position:absolute;margin-left:42.5pt;margin-top:13.3pt;width:510.25pt;height:108.45pt;z-index:-15671808;mso-wrap-distance-left:0;mso-wrap-distance-right:0;mso-position-horizontal-relative:page" coordorigin="850,266" coordsize="10205,2169">
            <v:shape id="docshape307" o:spid="_x0000_s1476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8" o:spid="_x0000_s1475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9" o:spid="_x0000_s1474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10" o:spid="_x0000_s1473" style="position:absolute;left:8295;top:1738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1" o:spid="_x0000_s1472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2" o:spid="_x0000_s1471" type="#_x0000_t75" style="position:absolute;left:1307;top:2190;width:467;height:244">
              <v:imagedata r:id="rId36" o:title=""/>
            </v:shape>
            <v:shape id="docshape313" o:spid="_x0000_s1470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4" o:spid="_x0000_s1469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15" o:spid="_x0000_s1468" style="position:absolute;left:2347;top:265;width:2177;height:525" coordorigin="2347,266" coordsize="2177,525" path="m4524,791r-2177,l2347,371r9,-41l2378,297r34,-23l2452,266r1967,l4460,274r33,23l4516,330r8,41l4524,791xe" fillcolor="#a5d3eb" stroked="f">
              <v:fill opacity=".5"/>
              <v:path arrowok="t"/>
            </v:shape>
            <v:shape id="docshape316" o:spid="_x0000_s1467" style="position:absolute;left:2347;top:265;width:2177;height:525" coordorigin="2347,266" coordsize="2177,525" path="m4524,371r-31,-74l4419,266r-1967,l2412,274r-34,23l2356,330r-9,41l2347,791r15,l2362,371r7,-35l2389,307r28,-19l2452,281r1967,l4454,288r28,19l4502,336r7,35l4509,791r15,l4524,371xe" fillcolor="#c1cfd8" stroked="f">
              <v:path arrowok="t"/>
            </v:shape>
            <v:shape id="docshape317" o:spid="_x0000_s1466" type="#_x0000_t202" style="position:absolute;left:1120;top:423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8" o:spid="_x0000_s1465" type="#_x0000_t202" style="position:absolute;left:2617;top:423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319" o:spid="_x0000_s1464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41" w:name="Regulatory_environment"/>
      <w:bookmarkStart w:id="42" w:name="_bookmark20"/>
      <w:bookmarkEnd w:id="41"/>
      <w:bookmarkEnd w:id="42"/>
      <w:r>
        <w:rPr>
          <w:color w:val="1875D1"/>
        </w:rPr>
        <w:t>Regulatory</w:t>
      </w:r>
      <w:r>
        <w:rPr>
          <w:color w:val="1875D1"/>
          <w:spacing w:val="-2"/>
        </w:rPr>
        <w:t>environment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320" o:spid="_x0000_s1449" style="position:absolute;margin-left:42.5pt;margin-top:13.25pt;width:510.25pt;height:108.45pt;z-index:-15671296;mso-wrap-distance-left:0;mso-wrap-distance-right:0;mso-position-horizontal-relative:page" coordorigin="850,265" coordsize="10205,2169">
            <v:shape id="docshape321" o:spid="_x0000_s146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22" o:spid="_x0000_s146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23" o:spid="_x0000_s146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24" o:spid="_x0000_s145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25" o:spid="_x0000_s145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26" o:spid="_x0000_s1457" type="#_x0000_t75" style="position:absolute;left:1307;top:2189;width:467;height:244">
              <v:imagedata r:id="rId36" o:title=""/>
            </v:shape>
            <v:shape id="docshape327" o:spid="_x0000_s145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28" o:spid="_x0000_s145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329" o:spid="_x0000_s1454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330" o:spid="_x0000_s1453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331" o:spid="_x0000_s1452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2" o:spid="_x0000_s1451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333" o:spid="_x0000_s1450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Listregulationsandlicensingrequirementsthatmayaffectyourbubbletea,such</w:t>
                    </w:r>
                    <w:r>
                      <w:rPr>
                        <w:color w:val="696B6E"/>
                      </w:rPr>
                      <w:t>asage restrictions, licensing &amp; permits, zoning regulations, etc.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</w:t>
      </w:r>
      <w:r>
        <w:rPr>
          <w:i/>
          <w:spacing w:val="-2"/>
          <w:w w:val="90"/>
        </w:rPr>
        <w:t>..</w:t>
      </w:r>
    </w:p>
    <w:p w:rsidR="0022666F" w:rsidRDefault="0022666F">
      <w:p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pStyle w:val="BodyText"/>
        <w:ind w:left="1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82818" cy="4989195"/>
            <wp:effectExtent l="0" t="0" r="0" b="0"/>
            <wp:docPr id="388" name="Image 388">
              <a:hlinkClick xmlns:a="http://schemas.openxmlformats.org/drawingml/2006/main" r:id="rId4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388">
                      <a:hlinkClick r:id="rId46"/>
                    </pic:cNvPr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818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6F" w:rsidRDefault="0022666F">
      <w:pPr>
        <w:rPr>
          <w:sz w:val="20"/>
        </w:r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</w:pPr>
      <w:bookmarkStart w:id="43" w:name="Products_and_Services"/>
      <w:bookmarkStart w:id="44" w:name="_bookmark21"/>
      <w:bookmarkEnd w:id="43"/>
      <w:bookmarkEnd w:id="44"/>
      <w:r>
        <w:rPr>
          <w:color w:val="1875D1"/>
          <w:spacing w:val="-5"/>
        </w:rPr>
        <w:lastRenderedPageBreak/>
        <w:t>4.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334" o:spid="_x0000_s1448" type="#_x0000_t202" style="position:absolute;margin-left:42.5pt;margin-top:12.3pt;width:510.25pt;height:187.5pt;z-index:-15669248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right="8377"/>
      </w:pPr>
      <w:hyperlink w:anchor="_bookmark22" w:history="1">
        <w:r w:rsidR="00BA36DA">
          <w:rPr>
            <w:color w:val="1875D1"/>
            <w:spacing w:val="-2"/>
            <w:w w:val="105"/>
          </w:rPr>
          <w:t>Products</w:t>
        </w:r>
      </w:hyperlink>
      <w:hyperlink w:anchor="_bookmark26" w:history="1">
        <w:r w:rsidR="00BA36DA">
          <w:rPr>
            <w:color w:val="1875D1"/>
          </w:rPr>
          <w:t>Additional Services</w:t>
        </w:r>
      </w:hyperlink>
      <w:hyperlink w:anchor="_bookmark28" w:history="1">
        <w:r w:rsidR="00BA36DA">
          <w:rPr>
            <w:color w:val="1875D1"/>
            <w:w w:val="105"/>
          </w:rPr>
          <w:t>Quality Measures</w:t>
        </w:r>
      </w:hyperlink>
    </w:p>
    <w:p w:rsidR="0022666F" w:rsidRDefault="0022666F">
      <w:pPr>
        <w:spacing w:line="376" w:lineRule="auto"/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5" o:spid="_x0000_s1438" style="width:510.25pt;height:71.25pt;mso-position-horizontal-relative:char;mso-position-vertical-relative:line" coordsize="10205,1425">
            <v:shape id="docshape336" o:spid="_x0000_s144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7" o:spid="_x0000_s144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38" o:spid="_x0000_s144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39" o:spid="_x0000_s1444" type="#_x0000_t75" style="position:absolute;left:345;top:247;width:1140;height:930">
              <v:imagedata r:id="rId22" o:title=""/>
            </v:shape>
            <v:shape id="docshape340" o:spid="_x0000_s144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1" o:spid="_x0000_s144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2" o:spid="_x0000_s1441" type="#_x0000_t202" style="position:absolute;left:2115;top:280;width:7695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</w:t>
                    </w:r>
                    <w:r>
                      <w:rPr>
                        <w:color w:val="696B6E"/>
                      </w:rPr>
                      <w:t>sectionofabubbleteabusinessplan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3" o:spid="_x0000_s1440" type="#_x0000_t202" style="position:absolute;left:2115;top:910;width:4942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4" o:spid="_x0000_s1439" type="#_x0000_t202" style="position:absolute;left:7729;top:1088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4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345" o:spid="_x0000_s1424" style="position:absolute;margin-left:42.5pt;margin-top:20.9pt;width:510.25pt;height:108.45pt;z-index:-15668224;mso-wrap-distance-left:0;mso-wrap-distance-right:0;mso-position-horizontal-relative:page" coordorigin="850,418" coordsize="10205,2169">
            <v:shape id="docshape346" o:spid="_x0000_s1437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7" o:spid="_x0000_s1436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48" o:spid="_x0000_s1435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49" o:spid="_x0000_s1434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0" o:spid="_x0000_s1433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1" o:spid="_x0000_s1432" type="#_x0000_t75" style="position:absolute;left:1307;top:2342;width:467;height:244">
              <v:imagedata r:id="rId24" o:title=""/>
            </v:shape>
            <v:shape id="docshape352" o:spid="_x0000_s1431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3" o:spid="_x0000_s1430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4" o:spid="_x0000_s1429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355" o:spid="_x0000_s1428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356" o:spid="_x0000_s1427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7" o:spid="_x0000_s1426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358" o:spid="_x0000_s1425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Tocrafttheintroductionforyour"ProductsandServices"chapter,beginby</w:t>
                    </w:r>
                    <w:r>
                      <w:rPr>
                        <w:color w:val="696B6E"/>
                      </w:rPr>
                      <w:t>positioningyour business within its industry, emphasizing its unique strengths or value proposition.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22666F">
      <w:pPr>
        <w:spacing w:before="100"/>
        <w:ind w:left="130"/>
        <w:rPr>
          <w:i/>
        </w:rPr>
      </w:pPr>
      <w:r w:rsidRPr="0022666F">
        <w:lastRenderedPageBreak/>
        <w:pict>
          <v:group id="docshapegroup359" o:spid="_x0000_s1412" style="position:absolute;left:0;text-align:left;margin-left:42.5pt;margin-top:46.35pt;width:510.25pt;height:108.45pt;z-index:15790080;mso-position-horizontal-relative:page" coordorigin="850,927" coordsize="10205,2169">
            <v:shape id="docshape360" o:spid="_x0000_s1423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1" o:spid="_x0000_s1422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2" o:spid="_x0000_s1421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3" o:spid="_x0000_s1420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4" o:spid="_x0000_s1419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5" o:spid="_x0000_s1418" type="#_x0000_t75" style="position:absolute;left:1307;top:2851;width:467;height:244">
              <v:imagedata r:id="rId24" o:title=""/>
            </v:shape>
            <v:shape id="docshape366" o:spid="_x0000_s1417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7" o:spid="_x0000_s1416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68" o:spid="_x0000_s1415" type="#_x0000_t202" style="position:absolute;left:1120;top:108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69" o:spid="_x0000_s1414" type="#_x0000_t202" style="position:absolute;left:1165;top:1717;width:7485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Mentionthebubbleteaproductsyouwilloffer,alongwiththepricing</w:t>
                    </w:r>
                    <w:r>
                      <w:rPr>
                        <w:color w:val="696B6E"/>
                        <w:spacing w:val="-2"/>
                      </w:rPr>
                      <w:t>plans.</w:t>
                    </w:r>
                  </w:p>
                </w:txbxContent>
              </v:textbox>
            </v:shape>
            <v:shape id="docshape370" o:spid="_x0000_s1413" type="#_x0000_t202" style="position:absolute;left:8580;top:2525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50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BA36DA">
        <w:rPr>
          <w:i/>
          <w:w w:val="90"/>
        </w:rPr>
        <w:t>Startwriting</w:t>
      </w:r>
      <w:r w:rsidR="00BA36DA"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38"/>
        <w:rPr>
          <w:i/>
        </w:rPr>
      </w:pPr>
    </w:p>
    <w:p w:rsidR="0022666F" w:rsidRDefault="00BA36DA">
      <w:pPr>
        <w:pStyle w:val="Heading3"/>
      </w:pPr>
      <w:bookmarkStart w:id="45" w:name="Products"/>
      <w:bookmarkStart w:id="46" w:name="_bookmark22"/>
      <w:bookmarkEnd w:id="45"/>
      <w:bookmarkEnd w:id="46"/>
      <w:r>
        <w:rPr>
          <w:color w:val="1875D1"/>
          <w:spacing w:val="-2"/>
          <w:w w:val="105"/>
        </w:rPr>
        <w:t>Products</w:t>
      </w:r>
    </w:p>
    <w:p w:rsidR="0022666F" w:rsidRDefault="00BA36DA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48768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66F" w:rsidRDefault="00BA36DA">
      <w:pPr>
        <w:rPr>
          <w:sz w:val="28"/>
        </w:rPr>
      </w:pPr>
      <w:r>
        <w:br w:type="column"/>
      </w: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rPr>
          <w:sz w:val="28"/>
        </w:rPr>
      </w:pPr>
    </w:p>
    <w:p w:rsidR="0022666F" w:rsidRDefault="0022666F">
      <w:pPr>
        <w:pStyle w:val="BodyText"/>
        <w:spacing w:before="63"/>
        <w:rPr>
          <w:sz w:val="28"/>
        </w:rPr>
      </w:pPr>
    </w:p>
    <w:p w:rsidR="0022666F" w:rsidRDefault="00BA36DA">
      <w:pPr>
        <w:pStyle w:val="Heading5"/>
        <w:spacing w:before="0"/>
      </w:pPr>
      <w:bookmarkStart w:id="47" w:name="Classic_Milk_Tea"/>
      <w:bookmarkStart w:id="48" w:name="_bookmark23"/>
      <w:bookmarkEnd w:id="47"/>
      <w:bookmarkEnd w:id="48"/>
      <w:r>
        <w:rPr>
          <w:color w:val="1875D1"/>
          <w:w w:val="105"/>
        </w:rPr>
        <w:t>ClassicMilk</w:t>
      </w:r>
      <w:r>
        <w:rPr>
          <w:color w:val="1875D1"/>
          <w:spacing w:val="-5"/>
          <w:w w:val="105"/>
        </w:rPr>
        <w:t>Tea</w:t>
      </w:r>
    </w:p>
    <w:p w:rsidR="0022666F" w:rsidRDefault="00BA36DA">
      <w:pPr>
        <w:pStyle w:val="Heading8"/>
        <w:spacing w:before="186"/>
        <w:ind w:left="130"/>
      </w:pPr>
      <w:r>
        <w:rPr>
          <w:b w:val="0"/>
          <w:spacing w:val="-4"/>
        </w:rPr>
        <w:t>Price:</w:t>
      </w:r>
      <w:r>
        <w:rPr>
          <w:spacing w:val="-4"/>
        </w:rPr>
        <w:t>$4.50(16oz),$5.50(24</w:t>
      </w:r>
      <w:r>
        <w:rPr>
          <w:spacing w:val="-5"/>
        </w:rPr>
        <w:t>oz)</w:t>
      </w:r>
    </w:p>
    <w:p w:rsidR="0022666F" w:rsidRDefault="0022666F">
      <w:pPr>
        <w:pStyle w:val="BodyText"/>
        <w:spacing w:before="44"/>
        <w:rPr>
          <w:b/>
        </w:rPr>
      </w:pPr>
    </w:p>
    <w:p w:rsidR="0022666F" w:rsidRDefault="00BA36DA">
      <w:pPr>
        <w:pStyle w:val="BodyText"/>
        <w:spacing w:line="295" w:lineRule="auto"/>
        <w:ind w:left="130"/>
      </w:pPr>
      <w:r>
        <w:t xml:space="preserve">Arich,creamyblendofblackteaandmilk,sweetenedto perfection. Served with tapioca pearls or your choice of </w:t>
      </w:r>
      <w:r>
        <w:rPr>
          <w:spacing w:val="-2"/>
        </w:rPr>
        <w:t>topping.</w:t>
      </w:r>
    </w:p>
    <w:p w:rsidR="0022666F" w:rsidRDefault="0022666F">
      <w:pPr>
        <w:pStyle w:val="BodyText"/>
        <w:spacing w:before="37"/>
      </w:pPr>
    </w:p>
    <w:p w:rsidR="0022666F" w:rsidRDefault="00BA36DA">
      <w:pPr>
        <w:pStyle w:val="Heading6"/>
        <w:ind w:left="145"/>
      </w:pPr>
      <w:r>
        <w:rPr>
          <w:spacing w:val="-2"/>
        </w:rPr>
        <w:t>ProductSpecifications</w:t>
      </w:r>
    </w:p>
    <w:p w:rsidR="0022666F" w:rsidRDefault="00BA36DA">
      <w:pPr>
        <w:pStyle w:val="ListParagraph"/>
        <w:numPr>
          <w:ilvl w:val="0"/>
          <w:numId w:val="2"/>
        </w:numPr>
        <w:tabs>
          <w:tab w:val="left" w:pos="444"/>
        </w:tabs>
        <w:ind w:left="444" w:hanging="131"/>
      </w:pPr>
      <w:r>
        <w:t>Sweetnesslevels:0%,25%,50%,75%,</w:t>
      </w:r>
      <w:r>
        <w:rPr>
          <w:spacing w:val="-4"/>
        </w:rPr>
        <w:t>100%</w:t>
      </w:r>
    </w:p>
    <w:p w:rsidR="0022666F" w:rsidRDefault="00BA36DA">
      <w:pPr>
        <w:pStyle w:val="ListParagraph"/>
        <w:numPr>
          <w:ilvl w:val="0"/>
          <w:numId w:val="2"/>
        </w:numPr>
        <w:tabs>
          <w:tab w:val="left" w:pos="444"/>
        </w:tabs>
        <w:spacing w:before="135"/>
        <w:ind w:left="444" w:hanging="131"/>
      </w:pPr>
      <w:r>
        <w:rPr>
          <w:spacing w:val="-2"/>
        </w:rPr>
        <w:t>Milkoptions:Whole,Almond,Oat,</w:t>
      </w:r>
      <w:r>
        <w:rPr>
          <w:spacing w:val="-5"/>
        </w:rPr>
        <w:t>Soy</w:t>
      </w:r>
    </w:p>
    <w:p w:rsidR="0022666F" w:rsidRDefault="00BA36DA">
      <w:pPr>
        <w:pStyle w:val="ListParagraph"/>
        <w:numPr>
          <w:ilvl w:val="0"/>
          <w:numId w:val="2"/>
        </w:numPr>
        <w:tabs>
          <w:tab w:val="left" w:pos="444"/>
        </w:tabs>
        <w:spacing w:before="134"/>
        <w:ind w:left="444" w:hanging="131"/>
      </w:pPr>
      <w:r>
        <w:t>Toppings:Tapiocapearls,Poppingboba,Jelly</w:t>
      </w:r>
      <w:r>
        <w:rPr>
          <w:spacing w:val="-4"/>
        </w:rPr>
        <w:t>cubes</w:t>
      </w:r>
    </w:p>
    <w:p w:rsidR="0022666F" w:rsidRDefault="0022666F">
      <w:pPr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3471" w:space="1014"/>
            <w:col w:w="6445"/>
          </w:cols>
        </w:sectPr>
      </w:pPr>
    </w:p>
    <w:p w:rsidR="0022666F" w:rsidRDefault="0022666F">
      <w:pPr>
        <w:pStyle w:val="BodyText"/>
        <w:spacing w:before="277"/>
        <w:rPr>
          <w:sz w:val="28"/>
        </w:rPr>
      </w:pPr>
    </w:p>
    <w:p w:rsidR="0022666F" w:rsidRDefault="00BA36DA">
      <w:pPr>
        <w:pStyle w:val="Heading5"/>
        <w:spacing w:before="0"/>
        <w:ind w:left="4615"/>
      </w:pPr>
      <w:bookmarkStart w:id="49" w:name="Fruit_Tea_Fusion"/>
      <w:bookmarkStart w:id="50" w:name="_bookmark24"/>
      <w:bookmarkEnd w:id="49"/>
      <w:bookmarkEnd w:id="50"/>
      <w:r>
        <w:rPr>
          <w:color w:val="1875D1"/>
          <w:spacing w:val="-8"/>
        </w:rPr>
        <w:t>FruitTeaFusion</w:t>
      </w:r>
    </w:p>
    <w:p w:rsidR="0022666F" w:rsidRDefault="00BA36DA">
      <w:pPr>
        <w:pStyle w:val="Heading8"/>
        <w:spacing w:before="186"/>
        <w:ind w:left="4615"/>
      </w:pPr>
      <w:r>
        <w:rPr>
          <w:b w:val="0"/>
          <w:spacing w:val="-4"/>
        </w:rPr>
        <w:t>Price:</w:t>
      </w:r>
      <w:r>
        <w:rPr>
          <w:spacing w:val="-4"/>
        </w:rPr>
        <w:t>$4.00(16oz),$5.00(24</w:t>
      </w:r>
      <w:r>
        <w:rPr>
          <w:spacing w:val="-5"/>
        </w:rPr>
        <w:t>oz)</w:t>
      </w:r>
    </w:p>
    <w:p w:rsidR="0022666F" w:rsidRDefault="0022666F">
      <w:pPr>
        <w:pStyle w:val="BodyText"/>
        <w:spacing w:before="44"/>
        <w:rPr>
          <w:b/>
        </w:rPr>
      </w:pPr>
    </w:p>
    <w:p w:rsidR="0022666F" w:rsidRDefault="00BA36DA">
      <w:pPr>
        <w:pStyle w:val="BodyText"/>
        <w:spacing w:line="295" w:lineRule="auto"/>
        <w:ind w:left="4615" w:right="623"/>
      </w:pPr>
      <w:r>
        <w:t>Refreshing and vibrant fruit-infused teas, perfect for a light, energizing drink. Choose from flavors like Mango Passionfruit,LycheeGreenTea,orStrawberryLemonade.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22666F">
      <w:pPr>
        <w:pStyle w:val="BodyText"/>
        <w:spacing w:before="31"/>
        <w:rPr>
          <w:sz w:val="24"/>
        </w:rPr>
      </w:pPr>
    </w:p>
    <w:p w:rsidR="0022666F" w:rsidRDefault="00BA36DA">
      <w:pPr>
        <w:pStyle w:val="Heading6"/>
        <w:ind w:left="4630"/>
      </w:pPr>
      <w:r>
        <w:rPr>
          <w:noProof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27" name="Image 4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 427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ProductSpecifications</w:t>
      </w:r>
    </w:p>
    <w:p w:rsidR="0022666F" w:rsidRDefault="00BA36DA">
      <w:pPr>
        <w:pStyle w:val="ListParagraph"/>
        <w:numPr>
          <w:ilvl w:val="1"/>
          <w:numId w:val="2"/>
        </w:numPr>
        <w:tabs>
          <w:tab w:val="left" w:pos="4929"/>
        </w:tabs>
        <w:ind w:left="4929" w:hanging="131"/>
      </w:pPr>
      <w:r>
        <w:rPr>
          <w:spacing w:val="-2"/>
        </w:rPr>
        <w:t>Baseoptions:Greentea,Blacktea,Herbal</w:t>
      </w:r>
      <w:r>
        <w:rPr>
          <w:spacing w:val="-5"/>
        </w:rPr>
        <w:t>tea</w:t>
      </w:r>
    </w:p>
    <w:p w:rsidR="0022666F" w:rsidRDefault="00BA36DA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t>Add-ons:</w:t>
      </w:r>
      <w:r>
        <w:t>Aloevera,Chiaseeds,Freshfruit</w:t>
      </w:r>
      <w:r>
        <w:rPr>
          <w:spacing w:val="-2"/>
        </w:rPr>
        <w:t>slices</w:t>
      </w: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  <w:spacing w:before="161"/>
      </w:pPr>
    </w:p>
    <w:p w:rsidR="0022666F" w:rsidRDefault="00BA36DA">
      <w:pPr>
        <w:pStyle w:val="Heading5"/>
        <w:spacing w:before="1"/>
        <w:ind w:left="4615"/>
      </w:pPr>
      <w:r>
        <w:rPr>
          <w:noProof/>
        </w:rPr>
        <w:drawing>
          <wp:anchor distT="0" distB="0" distL="0" distR="0" simplePos="0" relativeHeight="1579161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-18565</wp:posOffset>
            </wp:positionV>
            <wp:extent cx="2095500" cy="2095500"/>
            <wp:effectExtent l="0" t="0" r="0" b="0"/>
            <wp:wrapNone/>
            <wp:docPr id="428" name="Image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1" w:name="Signature_Matcha_Latte"/>
      <w:bookmarkStart w:id="52" w:name="_bookmark25"/>
      <w:bookmarkEnd w:id="51"/>
      <w:bookmarkEnd w:id="52"/>
      <w:r>
        <w:rPr>
          <w:color w:val="1875D1"/>
        </w:rPr>
        <w:t>SignatureMatcha</w:t>
      </w:r>
      <w:r>
        <w:rPr>
          <w:color w:val="1875D1"/>
          <w:spacing w:val="-2"/>
        </w:rPr>
        <w:t>Latte</w:t>
      </w:r>
    </w:p>
    <w:p w:rsidR="0022666F" w:rsidRDefault="00BA36DA">
      <w:pPr>
        <w:pStyle w:val="Heading8"/>
        <w:spacing w:before="186"/>
        <w:ind w:left="4615"/>
      </w:pPr>
      <w:r>
        <w:rPr>
          <w:b w:val="0"/>
          <w:spacing w:val="-4"/>
        </w:rPr>
        <w:t>Price:</w:t>
      </w:r>
      <w:r>
        <w:rPr>
          <w:spacing w:val="-4"/>
        </w:rPr>
        <w:t>$5.50(16oz),$6.50(24</w:t>
      </w:r>
      <w:r>
        <w:rPr>
          <w:spacing w:val="-5"/>
        </w:rPr>
        <w:t>oz)</w:t>
      </w:r>
    </w:p>
    <w:p w:rsidR="0022666F" w:rsidRDefault="0022666F">
      <w:pPr>
        <w:pStyle w:val="BodyText"/>
        <w:spacing w:before="44"/>
        <w:rPr>
          <w:b/>
        </w:rPr>
      </w:pPr>
    </w:p>
    <w:p w:rsidR="0022666F" w:rsidRDefault="00BA36DA">
      <w:pPr>
        <w:pStyle w:val="BodyText"/>
        <w:spacing w:line="295" w:lineRule="auto"/>
        <w:ind w:left="4615" w:right="623"/>
      </w:pPr>
      <w:r>
        <w:t xml:space="preserve">Premium Japanese matcha blended with creamy milkandlightlysweetened.Asmooth,earthydrinkformatcha </w:t>
      </w:r>
      <w:r>
        <w:rPr>
          <w:spacing w:val="-2"/>
        </w:rPr>
        <w:t>lovers.</w:t>
      </w:r>
    </w:p>
    <w:p w:rsidR="0022666F" w:rsidRDefault="0022666F">
      <w:pPr>
        <w:pStyle w:val="BodyText"/>
        <w:spacing w:before="36"/>
      </w:pPr>
    </w:p>
    <w:p w:rsidR="0022666F" w:rsidRDefault="00BA36DA">
      <w:pPr>
        <w:pStyle w:val="Heading6"/>
        <w:spacing w:before="1"/>
        <w:ind w:left="4630"/>
      </w:pPr>
      <w:r>
        <w:rPr>
          <w:spacing w:val="-2"/>
        </w:rPr>
        <w:t>Specifications</w:t>
      </w:r>
    </w:p>
    <w:p w:rsidR="0022666F" w:rsidRDefault="00BA36DA">
      <w:pPr>
        <w:pStyle w:val="ListParagraph"/>
        <w:numPr>
          <w:ilvl w:val="1"/>
          <w:numId w:val="2"/>
        </w:numPr>
        <w:tabs>
          <w:tab w:val="left" w:pos="4929"/>
        </w:tabs>
        <w:ind w:left="4929" w:hanging="131"/>
      </w:pPr>
      <w:r>
        <w:rPr>
          <w:spacing w:val="-2"/>
        </w:rPr>
        <w:t>Milkoptions:Whole,Almond,Oat,</w:t>
      </w:r>
      <w:r>
        <w:rPr>
          <w:spacing w:val="-5"/>
        </w:rPr>
        <w:t>Soy</w:t>
      </w:r>
    </w:p>
    <w:p w:rsidR="0022666F" w:rsidRDefault="00BA36DA">
      <w:pPr>
        <w:pStyle w:val="ListParagraph"/>
        <w:numPr>
          <w:ilvl w:val="1"/>
          <w:numId w:val="2"/>
        </w:numPr>
        <w:tabs>
          <w:tab w:val="left" w:pos="4930"/>
        </w:tabs>
        <w:spacing w:before="134" w:line="295" w:lineRule="auto"/>
        <w:ind w:right="1189"/>
      </w:pPr>
      <w:r>
        <w:t xml:space="preserve">Add-ons:Whippedcream,Tapiocapearls,Honey </w:t>
      </w:r>
      <w:r>
        <w:rPr>
          <w:spacing w:val="-2"/>
        </w:rPr>
        <w:t>drizzle</w:t>
      </w:r>
    </w:p>
    <w:p w:rsidR="0022666F" w:rsidRDefault="0022666F">
      <w:pPr>
        <w:pStyle w:val="BodyText"/>
        <w:spacing w:before="214"/>
        <w:rPr>
          <w:sz w:val="20"/>
        </w:rPr>
      </w:pPr>
    </w:p>
    <w:p w:rsidR="0022666F" w:rsidRDefault="0022666F">
      <w:pPr>
        <w:rPr>
          <w:sz w:val="20"/>
        </w:r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spacing w:before="10"/>
        <w:rPr>
          <w:sz w:val="5"/>
        </w:rPr>
      </w:pPr>
    </w:p>
    <w:p w:rsidR="0022666F" w:rsidRDefault="00BA36DA">
      <w:pPr>
        <w:pStyle w:val="BodyText"/>
        <w:ind w:left="130" w:right="-1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095500" cy="2095500"/>
            <wp:effectExtent l="0" t="0" r="0" b="0"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6F" w:rsidRDefault="0022666F">
      <w:pPr>
        <w:pStyle w:val="BodyText"/>
        <w:spacing w:before="293"/>
        <w:rPr>
          <w:sz w:val="33"/>
        </w:rPr>
      </w:pPr>
    </w:p>
    <w:p w:rsidR="0022666F" w:rsidRDefault="00BA36DA">
      <w:pPr>
        <w:pStyle w:val="Heading3"/>
        <w:spacing w:before="1"/>
      </w:pPr>
      <w:bookmarkStart w:id="53" w:name="Additional_Services"/>
      <w:bookmarkStart w:id="54" w:name="_bookmark26"/>
      <w:bookmarkEnd w:id="53"/>
      <w:bookmarkEnd w:id="54"/>
      <w:r>
        <w:rPr>
          <w:color w:val="1875D1"/>
          <w:spacing w:val="-2"/>
        </w:rPr>
        <w:t>AdditionalServices</w:t>
      </w:r>
    </w:p>
    <w:p w:rsidR="0022666F" w:rsidRDefault="00BA36DA">
      <w:pPr>
        <w:pStyle w:val="Heading5"/>
        <w:spacing w:before="98"/>
      </w:pPr>
      <w:r>
        <w:br w:type="column"/>
      </w:r>
      <w:bookmarkStart w:id="55" w:name="Steamed_Bao_Buns"/>
      <w:bookmarkStart w:id="56" w:name="_bookmark27"/>
      <w:bookmarkEnd w:id="55"/>
      <w:bookmarkEnd w:id="56"/>
      <w:r>
        <w:rPr>
          <w:color w:val="1875D1"/>
        </w:rPr>
        <w:lastRenderedPageBreak/>
        <w:t>SteamedBao</w:t>
      </w:r>
      <w:r>
        <w:rPr>
          <w:color w:val="1875D1"/>
          <w:spacing w:val="-4"/>
        </w:rPr>
        <w:t>Buns</w:t>
      </w:r>
    </w:p>
    <w:p w:rsidR="0022666F" w:rsidRDefault="00BA36DA">
      <w:pPr>
        <w:spacing w:before="186"/>
        <w:ind w:left="130"/>
        <w:rPr>
          <w:b/>
        </w:rPr>
      </w:pPr>
      <w:r>
        <w:rPr>
          <w:spacing w:val="-4"/>
        </w:rPr>
        <w:t>Price:</w:t>
      </w:r>
      <w:r>
        <w:rPr>
          <w:b/>
          <w:spacing w:val="-4"/>
        </w:rPr>
        <w:t>$3.00each,$8.00for</w:t>
      </w:r>
      <w:r>
        <w:rPr>
          <w:b/>
          <w:spacing w:val="-10"/>
        </w:rPr>
        <w:t>3</w:t>
      </w:r>
    </w:p>
    <w:p w:rsidR="0022666F" w:rsidRDefault="0022666F">
      <w:pPr>
        <w:pStyle w:val="BodyText"/>
        <w:spacing w:before="44"/>
        <w:rPr>
          <w:b/>
        </w:rPr>
      </w:pPr>
    </w:p>
    <w:p w:rsidR="0022666F" w:rsidRDefault="00BA36DA">
      <w:pPr>
        <w:pStyle w:val="BodyText"/>
        <w:spacing w:line="295" w:lineRule="auto"/>
        <w:ind w:left="130" w:right="1214"/>
      </w:pPr>
      <w:r>
        <w:t>FluffybunsfilledwithsavoryoptionslikeBBQPork, Veggie Stir-fry, or Spicy Tofu.</w:t>
      </w:r>
    </w:p>
    <w:p w:rsidR="0022666F" w:rsidRDefault="0022666F">
      <w:pPr>
        <w:pStyle w:val="BodyText"/>
        <w:spacing w:before="36"/>
      </w:pPr>
    </w:p>
    <w:p w:rsidR="0022666F" w:rsidRDefault="00BA36DA">
      <w:pPr>
        <w:pStyle w:val="Heading6"/>
        <w:ind w:left="145"/>
      </w:pPr>
      <w:r>
        <w:rPr>
          <w:spacing w:val="-2"/>
        </w:rPr>
        <w:t>ProductSpecifications</w:t>
      </w:r>
    </w:p>
    <w:p w:rsidR="0022666F" w:rsidRDefault="00BA36DA">
      <w:pPr>
        <w:pStyle w:val="ListParagraph"/>
        <w:numPr>
          <w:ilvl w:val="0"/>
          <w:numId w:val="2"/>
        </w:numPr>
        <w:tabs>
          <w:tab w:val="left" w:pos="444"/>
        </w:tabs>
        <w:ind w:left="444" w:hanging="131"/>
      </w:pPr>
      <w:r>
        <w:t xml:space="preserve">Vegetarian options </w:t>
      </w:r>
      <w:r>
        <w:rPr>
          <w:spacing w:val="-2"/>
        </w:rPr>
        <w:t>available</w:t>
      </w:r>
    </w:p>
    <w:p w:rsidR="0022666F" w:rsidRDefault="00BA36DA">
      <w:pPr>
        <w:pStyle w:val="ListParagraph"/>
        <w:numPr>
          <w:ilvl w:val="0"/>
          <w:numId w:val="2"/>
        </w:numPr>
        <w:tabs>
          <w:tab w:val="left" w:pos="444"/>
        </w:tabs>
        <w:spacing w:before="135"/>
        <w:ind w:left="444" w:hanging="131"/>
      </w:pPr>
      <w:r>
        <w:t>Served</w:t>
      </w:r>
      <w:r>
        <w:rPr>
          <w:spacing w:val="-4"/>
        </w:rPr>
        <w:t>warm</w:t>
      </w:r>
    </w:p>
    <w:p w:rsidR="0022666F" w:rsidRDefault="0022666F">
      <w:pPr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3471" w:space="1014"/>
            <w:col w:w="6445"/>
          </w:cols>
        </w:sect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33"/>
        <w:rPr>
          <w:sz w:val="20"/>
        </w:r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71" o:spid="_x0000_s1398" style="width:510.25pt;height:108.45pt;mso-position-horizontal-relative:char;mso-position-vertical-relative:line" coordsize="10205,2169">
            <v:shape id="docshape372" o:spid="_x0000_s141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373" o:spid="_x0000_s141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374" o:spid="_x0000_s140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375" o:spid="_x0000_s140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376" o:spid="_x0000_s140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377" o:spid="_x0000_s1406" type="#_x0000_t75" style="position:absolute;left:456;top:1924;width:467;height:244">
              <v:imagedata r:id="rId36" o:title=""/>
            </v:shape>
            <v:shape id="docshape378" o:spid="_x0000_s140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379" o:spid="_x0000_s140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380" o:spid="_x0000_s1403" style="position:absolute;left:1496;width:2177;height:525" coordorigin="1497" coordsize="2177,525" path="m3673,525r-2176,l1497,105r8,-41l1528,31,1561,8,1602,,3568,r41,8l3643,31r22,33l3673,105r,420xe" fillcolor="#a5d3eb" stroked="f">
              <v:fill opacity=".5"/>
              <v:path arrowok="t"/>
            </v:shape>
            <v:shape id="docshape381" o:spid="_x0000_s1402" style="position:absolute;left:1496;width:2177;height:525" coordorigin="1497" coordsize="2177,525" path="m3673,105l3643,31,3568,,1602,r-41,8l1528,31r-23,33l1497,105r,420l1512,525r,-420l1519,70r19,-29l1567,22r35,-7l3568,15r35,7l3632,41r19,29l3658,105r,420l3673,525r,-420xe" fillcolor="#c1cfd8" stroked="f">
              <v:path arrowok="t"/>
            </v:shape>
            <v:shape id="docshape382" o:spid="_x0000_s1401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3" o:spid="_x0000_s1400" type="#_x0000_t202" style="position:absolute;left:1766;top:157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384" o:spid="_x0000_s1399" type="#_x0000_t202" style="position:absolute;left:315;top:790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Ifyouconsiderofferingsupplementalservicesthatcomplementyourcoreofferings,mention them here.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2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spacing w:before="75"/>
        <w:ind w:left="130"/>
        <w:rPr>
          <w:i/>
        </w:rPr>
      </w:pPr>
      <w:r>
        <w:rPr>
          <w:i/>
          <w:w w:val="90"/>
        </w:rPr>
        <w:lastRenderedPageBreak/>
        <w:t>St</w:t>
      </w:r>
      <w:r>
        <w:rPr>
          <w:i/>
          <w:w w:val="90"/>
        </w:rPr>
        <w:t>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57" w:name="Quality_Measures"/>
      <w:bookmarkStart w:id="58" w:name="_bookmark28"/>
      <w:bookmarkEnd w:id="57"/>
      <w:bookmarkEnd w:id="58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385" o:spid="_x0000_s1384" style="position:absolute;margin-left:42.5pt;margin-top:13.25pt;width:510.25pt;height:108.45pt;z-index:-15665152;mso-wrap-distance-left:0;mso-wrap-distance-right:0;mso-position-horizontal-relative:page" coordorigin="850,265" coordsize="10205,2169">
            <v:shape id="docshape386" o:spid="_x0000_s139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87" o:spid="_x0000_s139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20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88" o:spid="_x0000_s139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89" o:spid="_x0000_s139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90" o:spid="_x0000_s139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91" o:spid="_x0000_s1392" type="#_x0000_t75" style="position:absolute;left:1307;top:2189;width:467;height:244">
              <v:imagedata r:id="rId24" o:title=""/>
            </v:shape>
            <v:shape id="docshape392" o:spid="_x0000_s139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93" o:spid="_x0000_s1390" style="position:absolute;left:850;top:265;width:1322;height:525" coordorigin="850,265" coordsize="1322,525" path="m2172,370r-31,-74l2067,265r-1112,l915,274r-34,22l859,330r-9,40l850,790r15,l865,370r7,-35l892,307r28,-20l955,280r1112,l2101,287r29,20l2149,335r8,35l2157,790r15,l2172,370xe" fillcolor="#c1cfd8" stroked="f">
              <v:path arrowok="t"/>
            </v:shape>
            <v:shape id="docshape394" o:spid="_x0000_s1389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395" o:spid="_x0000_s1388" style="position:absolute;left:2347;top:265;width:2177;height:525" coordorigin="2347,265" coordsize="2177,525" path="m4524,370r-31,-74l4419,265r-1967,l2412,274r-34,22l2356,330r-9,40l2347,790r15,l2362,370r7,-35l2389,307r28,-20l2452,280r1967,l4454,287r28,20l4502,335r7,35l4509,790r15,l4524,370xe" fillcolor="#c1cfd8" stroked="f">
              <v:path arrowok="t"/>
            </v:shape>
            <v:shape id="docshape396" o:spid="_x0000_s1387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97" o:spid="_x0000_s1386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398" o:spid="_x0000_s1385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6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</w:pPr>
      <w:bookmarkStart w:id="59" w:name="Sales_And_Marketing_Strategies"/>
      <w:bookmarkStart w:id="60" w:name="_bookmark29"/>
      <w:bookmarkEnd w:id="59"/>
      <w:bookmarkEnd w:id="60"/>
      <w:r>
        <w:rPr>
          <w:color w:val="1875D1"/>
          <w:spacing w:val="-5"/>
        </w:rPr>
        <w:lastRenderedPageBreak/>
        <w:t>5.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399" o:spid="_x0000_s1383" type="#_x0000_t202" style="position:absolute;margin-left:42.5pt;margin-top:12.3pt;width:510.25pt;height:187.5pt;z-index:-15664640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22666F" w:rsidRDefault="00BA36DA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right="5878"/>
      </w:pPr>
      <w:hyperlink w:anchor="_bookmark30" w:history="1">
        <w:r w:rsidR="00BA36DA">
          <w:rPr>
            <w:color w:val="1875D1"/>
          </w:rPr>
          <w:t>Unique Selling Proposition (USP)</w:t>
        </w:r>
      </w:hyperlink>
      <w:hyperlink w:anchor="_bookmark31" w:history="1">
        <w:r w:rsidR="00BA36DA">
          <w:rPr>
            <w:color w:val="1875D1"/>
            <w:w w:val="105"/>
          </w:rPr>
          <w:t>Pricing Strategy</w:t>
        </w:r>
      </w:hyperlink>
    </w:p>
    <w:p w:rsidR="0022666F" w:rsidRDefault="0022666F">
      <w:pPr>
        <w:spacing w:before="2" w:line="376" w:lineRule="auto"/>
        <w:ind w:left="130" w:right="7786"/>
        <w:rPr>
          <w:sz w:val="28"/>
        </w:rPr>
      </w:pPr>
      <w:hyperlink w:anchor="_bookmark32" w:history="1">
        <w:r w:rsidR="00BA36DA">
          <w:rPr>
            <w:color w:val="1875D1"/>
            <w:sz w:val="28"/>
          </w:rPr>
          <w:t>Marketing strategies</w:t>
        </w:r>
      </w:hyperlink>
      <w:hyperlink w:anchor="_bookmark35" w:history="1">
        <w:r w:rsidR="00BA36DA">
          <w:rPr>
            <w:color w:val="1875D1"/>
            <w:sz w:val="28"/>
          </w:rPr>
          <w:t>Sales strategies</w:t>
        </w:r>
      </w:hyperlink>
      <w:hyperlink w:anchor="_bookmark36" w:history="1">
        <w:r w:rsidR="00BA36DA">
          <w:rPr>
            <w:color w:val="1875D1"/>
            <w:sz w:val="28"/>
          </w:rPr>
          <w:t>Customer retention</w:t>
        </w:r>
      </w:hyperlink>
    </w:p>
    <w:p w:rsidR="0022666F" w:rsidRDefault="0022666F">
      <w:pPr>
        <w:spacing w:line="376" w:lineRule="auto"/>
        <w:rPr>
          <w:sz w:val="28"/>
        </w:rPr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00" o:spid="_x0000_s1375" style="width:510.25pt;height:71.25pt;mso-position-horizontal-relative:char;mso-position-vertical-relative:line" coordsize="10205,1425">
            <v:shape id="docshape401" o:spid="_x0000_s1382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2" o:spid="_x0000_s1381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03" o:spid="_x0000_s1380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04" o:spid="_x0000_s1379" type="#_x0000_t75" style="position:absolute;left:345;top:247;width:1140;height:930">
              <v:imagedata r:id="rId22" o:title=""/>
            </v:shape>
            <v:shape id="docshape405" o:spid="_x0000_s1378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06" o:spid="_x0000_s1377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07" o:spid="_x0000_s1376" type="#_x0000_t202" style="position:absolute;width:10205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4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408" o:spid="_x0000_s1361" style="position:absolute;margin-left:42.5pt;margin-top:20.9pt;width:510.25pt;height:108.45pt;z-index:-15663616;mso-wrap-distance-left:0;mso-wrap-distance-right:0;mso-position-horizontal-relative:page" coordorigin="850,418" coordsize="10205,2169">
            <v:shape id="docshape409" o:spid="_x0000_s137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10" o:spid="_x0000_s137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11" o:spid="_x0000_s137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12" o:spid="_x0000_s137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13" o:spid="_x0000_s137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14" o:spid="_x0000_s1369" type="#_x0000_t75" style="position:absolute;left:1307;top:2342;width:467;height:244">
              <v:imagedata r:id="rId24" o:title=""/>
            </v:shape>
            <v:shape id="docshape415" o:spid="_x0000_s1368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416" o:spid="_x0000_s1367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417" o:spid="_x0000_s1366" style="position:absolute;left:2395;top:417;width:2177;height:525" coordorigin="2395,418" coordsize="2177,525" path="m4572,943r-2177,l2395,523r8,-41l2426,448r33,-22l2500,418r1967,l4507,426r34,22l4563,482r9,41l4572,943xe" fillcolor="#a5d3eb" stroked="f">
              <v:fill opacity=".5"/>
              <v:path arrowok="t"/>
            </v:shape>
            <v:shape id="docshape418" o:spid="_x0000_s1365" style="position:absolute;left:2395;top:417;width:2177;height:525" coordorigin="2395,418" coordsize="2177,525" path="m4572,523r-31,-75l4467,418r-1967,l2459,426r-33,22l2403,482r-8,41l2395,943r15,l2410,523r7,-35l2437,459r28,-19l2500,433r1967,l4502,440r28,19l4550,488r7,35l4557,943r15,l4572,523xe" fillcolor="#c1cfd8" stroked="f">
              <v:path arrowok="t"/>
            </v:shape>
            <v:shape id="docshape419" o:spid="_x0000_s1364" type="#_x0000_t202" style="position:absolute;left:1120;top:574;width:744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0" o:spid="_x0000_s1363" type="#_x0000_t202" style="position:absolute;left:2665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421" o:spid="_x0000_s1362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61" w:name="Unique_Selling_Proposition_(USP)"/>
      <w:bookmarkStart w:id="62" w:name="_bookmark30"/>
      <w:bookmarkEnd w:id="61"/>
      <w:bookmarkEnd w:id="62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422" o:spid="_x0000_s1347" style="position:absolute;margin-left:42.5pt;margin-top:13.25pt;width:510.25pt;height:108.45pt;z-index:-15663104;mso-wrap-distance-left:0;mso-wrap-distance-right:0;mso-position-horizontal-relative:page" coordorigin="850,265" coordsize="10205,2169">
            <v:shape id="docshape423" o:spid="_x0000_s136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4" o:spid="_x0000_s135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5" o:spid="_x0000_s135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6" o:spid="_x0000_s135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7" o:spid="_x0000_s135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8" o:spid="_x0000_s1355" type="#_x0000_t75" style="position:absolute;left:1307;top:2189;width:467;height:244">
              <v:imagedata r:id="rId24" o:title=""/>
            </v:shape>
            <v:shape id="docshape429" o:spid="_x0000_s135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0" o:spid="_x0000_s135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1" o:spid="_x0000_s1352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432" o:spid="_x0000_s1351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433" o:spid="_x0000_s1350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4" o:spid="_x0000_s1349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435" o:spid="_x0000_s1348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63" w:name="Pricing_Strategy"/>
      <w:bookmarkStart w:id="64" w:name="_bookmark31"/>
      <w:bookmarkEnd w:id="63"/>
      <w:bookmarkEnd w:id="64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436" o:spid="_x0000_s1333" style="position:absolute;margin-left:42.5pt;margin-top:13.25pt;width:510.25pt;height:108.45pt;z-index:-15662592;mso-wrap-distance-left:0;mso-wrap-distance-right:0;mso-position-horizontal-relative:page" coordorigin="850,265" coordsize="10205,2169">
            <v:shape id="docshape437" o:spid="_x0000_s134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38" o:spid="_x0000_s134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39" o:spid="_x0000_s134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40" o:spid="_x0000_s134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41" o:spid="_x0000_s134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42" o:spid="_x0000_s1341" type="#_x0000_t75" style="position:absolute;left:1307;top:2189;width:467;height:244">
              <v:imagedata r:id="rId24" o:title=""/>
            </v:shape>
            <v:shape id="docshape443" o:spid="_x0000_s134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44" o:spid="_x0000_s133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45" o:spid="_x0000_s1338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446" o:spid="_x0000_s1337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447" o:spid="_x0000_s1336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8" o:spid="_x0000_s1335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449" o:spid="_x0000_s1334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Describeyourpricingstrategy—howyouplantopriceyourservicesandstaycompetitiveinthe local market. You can mention any discounts you plan on offering to attract new customers.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7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0" o:spid="_x0000_s1320" style="width:510.25pt;height:108.45pt;mso-position-horizontal-relative:char;mso-position-vertical-relative:line" coordsize="10205,2169">
            <v:shape id="docshape451" o:spid="_x0000_s1332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2" o:spid="_x0000_s1331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3" o:spid="_x0000_s1330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4" o:spid="_x0000_s1329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5" o:spid="_x0000_s1328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6" o:spid="_x0000_s1327" type="#_x0000_t75" style="position:absolute;left:456;top:1924;width:467;height:244">
              <v:imagedata r:id="rId24" o:title=""/>
            </v:shape>
            <v:shape id="docshape457" o:spid="_x0000_s1326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8" o:spid="_x0000_s1325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9" o:spid="_x0000_s1324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0" o:spid="_x0000_s1323" type="#_x0000_t202" style="position:absolute;left:315;top:790;width:9042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 strategies inyour bus</w:t>
                    </w:r>
                    <w:r>
                      <w:rPr>
                        <w:color w:val="696B6E"/>
                      </w:rPr>
                      <w:t>iness plan—socialmedia marketing, brochures,</w:t>
                    </w:r>
                    <w:r>
                      <w:rPr>
                        <w:color w:val="696B6E"/>
                        <w:spacing w:val="-2"/>
                      </w:rPr>
                      <w:t>content</w:t>
                    </w:r>
                  </w:p>
                </w:txbxContent>
              </v:textbox>
            </v:shape>
            <v:shape id="docshape461" o:spid="_x0000_s1322" type="#_x0000_t202" style="position:absolute;left:315;top:1420;width:3115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marketing,printmarketing,etc.</w:t>
                    </w:r>
                  </w:p>
                </w:txbxContent>
              </v:textbox>
            </v:shape>
            <v:shape id="docshape462" o:spid="_x0000_s1321" type="#_x0000_t202" style="position:absolute;left:7729;top:1598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5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pStyle w:val="Heading3"/>
        <w:spacing w:before="69"/>
      </w:pPr>
      <w:bookmarkStart w:id="65" w:name="Marketing_strategies"/>
      <w:bookmarkStart w:id="66" w:name="_bookmark32"/>
      <w:bookmarkEnd w:id="65"/>
      <w:bookmarkEnd w:id="66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22666F" w:rsidRDefault="00BA36DA">
      <w:pPr>
        <w:pStyle w:val="Heading5"/>
        <w:spacing w:before="378"/>
      </w:pPr>
      <w:bookmarkStart w:id="67" w:name="Online"/>
      <w:bookmarkStart w:id="68" w:name="_bookmark33"/>
      <w:bookmarkEnd w:id="67"/>
      <w:bookmarkEnd w:id="68"/>
      <w:r>
        <w:rPr>
          <w:color w:val="1875D1"/>
          <w:spacing w:val="-2"/>
        </w:rPr>
        <w:t>Online</w:t>
      </w:r>
    </w:p>
    <w:p w:rsidR="0022666F" w:rsidRDefault="0022666F">
      <w:pPr>
        <w:pStyle w:val="BodyText"/>
        <w:spacing w:before="19"/>
        <w:rPr>
          <w:sz w:val="20"/>
        </w:rPr>
      </w:pPr>
    </w:p>
    <w:p w:rsidR="0022666F" w:rsidRDefault="0022666F">
      <w:pPr>
        <w:rPr>
          <w:sz w:val="20"/>
        </w:rPr>
        <w:sectPr w:rsidR="0022666F">
          <w:pgSz w:w="11910" w:h="16840"/>
          <w:pgMar w:top="1380" w:right="260" w:bottom="640" w:left="720" w:header="0" w:footer="450" w:gutter="0"/>
          <w:cols w:space="720"/>
        </w:sectPr>
      </w:pPr>
    </w:p>
    <w:p w:rsidR="0022666F" w:rsidRDefault="00BA36DA">
      <w:pPr>
        <w:pStyle w:val="Heading6"/>
        <w:spacing w:before="105" w:line="297" w:lineRule="auto"/>
        <w:ind w:right="5"/>
      </w:pPr>
      <w:r>
        <w:rPr>
          <w:noProof/>
        </w:rPr>
        <w:lastRenderedPageBreak/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45930</wp:posOffset>
            </wp:positionV>
            <wp:extent cx="1428750" cy="1428750"/>
            <wp:effectExtent l="0" t="0" r="0" b="0"/>
            <wp:wrapNone/>
            <wp:docPr id="522" name="Image 5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 52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SocialMedia Marketing</w:t>
      </w:r>
    </w:p>
    <w:p w:rsidR="0022666F" w:rsidRDefault="00BA36DA">
      <w:pPr>
        <w:pStyle w:val="BodyText"/>
        <w:spacing w:before="117" w:line="295" w:lineRule="auto"/>
        <w:ind w:left="2635" w:right="5"/>
      </w:pPr>
      <w:r>
        <w:t xml:space="preserve">Engaging with customers on Instagram,TikTok,and Facebook through eye- catching visuals, user- </w:t>
      </w:r>
      <w:r>
        <w:rPr>
          <w:spacing w:val="-2"/>
        </w:rPr>
        <w:t>generated</w:t>
      </w:r>
      <w:r>
        <w:rPr>
          <w:spacing w:val="-2"/>
        </w:rPr>
        <w:t>content,and influencer collaborations.</w:t>
      </w:r>
    </w:p>
    <w:p w:rsidR="0022666F" w:rsidRDefault="0022666F">
      <w:pPr>
        <w:pStyle w:val="BodyText"/>
        <w:spacing w:before="85"/>
      </w:pPr>
    </w:p>
    <w:p w:rsidR="0022666F" w:rsidRDefault="00BA36DA">
      <w:pPr>
        <w:pStyle w:val="Heading6"/>
      </w:pPr>
      <w:r>
        <w:rPr>
          <w:noProof/>
        </w:rPr>
        <w:drawing>
          <wp:anchor distT="0" distB="0" distL="0" distR="0" simplePos="0" relativeHeight="1579673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-20221</wp:posOffset>
            </wp:positionV>
            <wp:extent cx="1428750" cy="1428750"/>
            <wp:effectExtent l="0" t="0" r="0" b="0"/>
            <wp:wrapNone/>
            <wp:docPr id="523" name="Image 5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 52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22666F" w:rsidRDefault="00BA36DA">
      <w:pPr>
        <w:pStyle w:val="BodyText"/>
        <w:spacing w:before="184" w:line="295" w:lineRule="auto"/>
        <w:ind w:left="2635" w:right="5"/>
      </w:pPr>
      <w:r>
        <w:t xml:space="preserve">Publishing blog posts about bubble tea </w:t>
      </w:r>
      <w:r>
        <w:rPr>
          <w:spacing w:val="-4"/>
        </w:rPr>
        <w:t xml:space="preserve">trends,healthbenefits, </w:t>
      </w:r>
      <w:r>
        <w:t>and our unique offerings to drive website traffic.</w:t>
      </w:r>
    </w:p>
    <w:p w:rsidR="0022666F" w:rsidRDefault="00BA36DA">
      <w:pPr>
        <w:spacing w:before="87"/>
        <w:rPr>
          <w:sz w:val="24"/>
        </w:rPr>
      </w:pPr>
      <w:r>
        <w:br w:type="column"/>
      </w:r>
    </w:p>
    <w:p w:rsidR="0022666F" w:rsidRDefault="00BA36DA">
      <w:pPr>
        <w:pStyle w:val="Heading6"/>
        <w:spacing w:before="1"/>
      </w:pPr>
      <w:r>
        <w:t>Google</w:t>
      </w:r>
      <w:r>
        <w:rPr>
          <w:spacing w:val="-5"/>
        </w:rPr>
        <w:t>Ads</w:t>
      </w:r>
    </w:p>
    <w:p w:rsidR="0022666F" w:rsidRDefault="00BA36DA">
      <w:pPr>
        <w:pStyle w:val="BodyText"/>
        <w:spacing w:before="183" w:line="295" w:lineRule="auto"/>
        <w:ind w:left="2635" w:right="801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-363863</wp:posOffset>
            </wp:positionV>
            <wp:extent cx="1428750" cy="1428750"/>
            <wp:effectExtent l="0" t="0" r="0" b="0"/>
            <wp:wrapNone/>
            <wp:docPr id="524" name="Image 5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 52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Running targeted campaigns to reach bubble tea enthusiasts in [Westminst</w:t>
      </w:r>
      <w:r>
        <w:t>er].</w:t>
      </w: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</w:pPr>
    </w:p>
    <w:p w:rsidR="0022666F" w:rsidRDefault="0022666F">
      <w:pPr>
        <w:pStyle w:val="BodyText"/>
        <w:spacing w:before="254"/>
      </w:pPr>
    </w:p>
    <w:p w:rsidR="0022666F" w:rsidRDefault="00BA36DA">
      <w:pPr>
        <w:pStyle w:val="Heading6"/>
      </w:pPr>
      <w:r>
        <w:rPr>
          <w:noProof/>
        </w:rPr>
        <w:drawing>
          <wp:anchor distT="0" distB="0" distL="0" distR="0" simplePos="0" relativeHeight="1579724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-86689</wp:posOffset>
            </wp:positionV>
            <wp:extent cx="1428750" cy="1428750"/>
            <wp:effectExtent l="0" t="0" r="0" b="0"/>
            <wp:wrapNone/>
            <wp:docPr id="525" name="Image 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 52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Email</w:t>
      </w:r>
      <w:r>
        <w:rPr>
          <w:spacing w:val="-2"/>
        </w:rPr>
        <w:t>Marketing</w:t>
      </w:r>
    </w:p>
    <w:p w:rsidR="0022666F" w:rsidRDefault="00BA36DA">
      <w:pPr>
        <w:pStyle w:val="BodyText"/>
        <w:spacing w:before="183" w:line="295" w:lineRule="auto"/>
        <w:ind w:left="2635" w:right="801"/>
      </w:pPr>
      <w:r>
        <w:t xml:space="preserve">Sending personalized emails with exclusive offers,updatesonnew flavors, and event </w:t>
      </w:r>
      <w:r>
        <w:rPr>
          <w:spacing w:val="-2"/>
        </w:rPr>
        <w:t>invitations.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4970" w:space="132"/>
            <w:col w:w="5828"/>
          </w:cols>
        </w:sectPr>
      </w:pPr>
    </w:p>
    <w:p w:rsidR="0022666F" w:rsidRDefault="0022666F">
      <w:pPr>
        <w:pStyle w:val="BodyText"/>
        <w:spacing w:before="141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pStyle w:val="Heading5"/>
        <w:spacing w:before="98"/>
      </w:pPr>
      <w:bookmarkStart w:id="69" w:name="Offline"/>
      <w:bookmarkStart w:id="70" w:name="_bookmark34"/>
      <w:bookmarkEnd w:id="69"/>
      <w:bookmarkEnd w:id="70"/>
      <w:r>
        <w:rPr>
          <w:color w:val="1875D1"/>
          <w:spacing w:val="-2"/>
        </w:rPr>
        <w:lastRenderedPageBreak/>
        <w:t>Offline</w:t>
      </w:r>
    </w:p>
    <w:p w:rsidR="0022666F" w:rsidRDefault="00BA36DA">
      <w:pPr>
        <w:rPr>
          <w:sz w:val="24"/>
        </w:rPr>
      </w:pPr>
      <w:r>
        <w:br w:type="column"/>
      </w:r>
    </w:p>
    <w:p w:rsidR="0022666F" w:rsidRDefault="0022666F">
      <w:pPr>
        <w:pStyle w:val="BodyText"/>
        <w:rPr>
          <w:sz w:val="24"/>
        </w:rPr>
      </w:pPr>
    </w:p>
    <w:p w:rsidR="0022666F" w:rsidRDefault="0022666F">
      <w:pPr>
        <w:pStyle w:val="BodyText"/>
        <w:rPr>
          <w:sz w:val="24"/>
        </w:rPr>
      </w:pPr>
    </w:p>
    <w:p w:rsidR="0022666F" w:rsidRDefault="0022666F">
      <w:pPr>
        <w:pStyle w:val="BodyText"/>
        <w:spacing w:before="31"/>
        <w:rPr>
          <w:sz w:val="24"/>
        </w:rPr>
      </w:pPr>
    </w:p>
    <w:p w:rsidR="0022666F" w:rsidRDefault="00BA36DA">
      <w:pPr>
        <w:pStyle w:val="Heading6"/>
        <w:spacing w:before="1"/>
        <w:ind w:left="130"/>
      </w:pPr>
      <w:r>
        <w:rPr>
          <w:noProof/>
        </w:rPr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-252981</wp:posOffset>
            </wp:positionV>
            <wp:extent cx="1428750" cy="1428750"/>
            <wp:effectExtent l="0" t="0" r="0" b="0"/>
            <wp:wrapNone/>
            <wp:docPr id="526" name="Image 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 52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Local</w:t>
      </w:r>
      <w:r>
        <w:rPr>
          <w:spacing w:val="-2"/>
        </w:rPr>
        <w:t>Outreach</w:t>
      </w:r>
    </w:p>
    <w:p w:rsidR="0022666F" w:rsidRDefault="00BA36DA">
      <w:pPr>
        <w:pStyle w:val="BodyText"/>
        <w:spacing w:before="183" w:line="295" w:lineRule="auto"/>
        <w:ind w:left="130" w:right="722"/>
      </w:pPr>
      <w:r>
        <w:t>Distributingbrochuresandflyersatlocaluniversitiesand</w:t>
      </w:r>
      <w:r>
        <w:t xml:space="preserve">community </w:t>
      </w:r>
      <w:r>
        <w:rPr>
          <w:spacing w:val="-2"/>
        </w:rPr>
        <w:t>centers.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2436" w:space="69"/>
            <w:col w:w="8425"/>
          </w:cols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3" o:spid="_x0000_s1309" style="width:510.25pt;height:108.45pt;mso-position-horizontal-relative:char;mso-position-vertical-relative:line" coordsize="10205,2169">
            <v:shape id="docshape464" o:spid="_x0000_s131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5" o:spid="_x0000_s131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6" o:spid="_x0000_s131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7" o:spid="_x0000_s131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8" o:spid="_x0000_s131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9" o:spid="_x0000_s1314" type="#_x0000_t75" style="position:absolute;left:456;top:1924;width:467;height:244">
              <v:imagedata r:id="rId24" o:title=""/>
            </v:shape>
            <v:shape id="docshape470" o:spid="_x0000_s131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71" o:spid="_x0000_s131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2" o:spid="_x0000_s1311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3" o:spid="_x0000_s1310" type="#_x0000_t202" style="position:absolute;left:315;top:790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direct sales calls, offering referral marketing, etc.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pStyle w:val="Heading3"/>
        <w:spacing w:before="69"/>
      </w:pPr>
      <w:bookmarkStart w:id="71" w:name="Sales_strategies"/>
      <w:bookmarkStart w:id="72" w:name="_bookmark35"/>
      <w:bookmarkEnd w:id="71"/>
      <w:bookmarkEnd w:id="72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22666F" w:rsidRDefault="0022666F">
      <w:pPr>
        <w:pStyle w:val="BodyText"/>
        <w:spacing w:before="208"/>
        <w:rPr>
          <w:sz w:val="20"/>
        </w:rPr>
      </w:pPr>
    </w:p>
    <w:p w:rsidR="0022666F" w:rsidRDefault="0022666F">
      <w:pPr>
        <w:rPr>
          <w:sz w:val="20"/>
        </w:rPr>
        <w:sectPr w:rsidR="0022666F">
          <w:pgSz w:w="11910" w:h="16840"/>
          <w:pgMar w:top="1380" w:right="260" w:bottom="640" w:left="720" w:header="0" w:footer="450" w:gutter="0"/>
          <w:cols w:space="720"/>
        </w:sectPr>
      </w:pPr>
    </w:p>
    <w:p w:rsidR="0022666F" w:rsidRDefault="00BA36DA">
      <w:pPr>
        <w:pStyle w:val="Heading6"/>
        <w:spacing w:before="105" w:line="297" w:lineRule="auto"/>
        <w:ind w:right="361"/>
      </w:pPr>
      <w:r>
        <w:rPr>
          <w:noProof/>
        </w:rPr>
        <w:lastRenderedPageBreak/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46163</wp:posOffset>
            </wp:positionV>
            <wp:extent cx="1428750" cy="1428750"/>
            <wp:effectExtent l="0" t="0" r="0" b="0"/>
            <wp:wrapNone/>
            <wp:docPr id="538" name="Image 5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 53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PartnerwithLocal </w:t>
      </w:r>
      <w:r>
        <w:rPr>
          <w:spacing w:val="-2"/>
          <w:w w:val="105"/>
        </w:rPr>
        <w:t>Businesses</w:t>
      </w:r>
    </w:p>
    <w:p w:rsidR="0022666F" w:rsidRDefault="00BA36DA">
      <w:pPr>
        <w:pStyle w:val="BodyText"/>
        <w:spacing w:before="117" w:line="295" w:lineRule="auto"/>
        <w:ind w:left="2635" w:right="38"/>
      </w:pPr>
      <w:r>
        <w:rPr>
          <w:spacing w:val="-2"/>
        </w:rPr>
        <w:t xml:space="preserve">Collaboratewithnearby </w:t>
      </w:r>
      <w:r>
        <w:t>cafés, restaurants, and event planners for cross-promotions and catering partnerships.</w:t>
      </w:r>
    </w:p>
    <w:p w:rsidR="0022666F" w:rsidRDefault="0022666F">
      <w:pPr>
        <w:pStyle w:val="BodyText"/>
        <w:spacing w:before="83"/>
      </w:pPr>
    </w:p>
    <w:p w:rsidR="0022666F" w:rsidRDefault="00BA36DA">
      <w:pPr>
        <w:pStyle w:val="Heading6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-20237</wp:posOffset>
            </wp:positionV>
            <wp:extent cx="1428750" cy="1428750"/>
            <wp:effectExtent l="0" t="0" r="0" b="0"/>
            <wp:wrapNone/>
            <wp:docPr id="539" name="Image 5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 53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Pop-Up</w:t>
      </w:r>
      <w:r>
        <w:rPr>
          <w:spacing w:val="-2"/>
        </w:rPr>
        <w:t>Events</w:t>
      </w:r>
    </w:p>
    <w:p w:rsidR="0022666F" w:rsidRDefault="00BA36DA">
      <w:pPr>
        <w:pStyle w:val="BodyText"/>
        <w:spacing w:before="183" w:line="295" w:lineRule="auto"/>
        <w:ind w:left="2635" w:right="38"/>
      </w:pPr>
      <w:r>
        <w:t xml:space="preserve">Set up mobile bubble tea stations at local festivalsandfarmers’ markets to expand reachandattractnew </w:t>
      </w:r>
      <w:r>
        <w:rPr>
          <w:spacing w:val="-2"/>
        </w:rPr>
        <w:t>customers.</w:t>
      </w:r>
    </w:p>
    <w:p w:rsidR="0022666F" w:rsidRDefault="00BA36DA">
      <w:pPr>
        <w:pStyle w:val="Heading6"/>
        <w:spacing w:before="209"/>
      </w:pPr>
      <w:r>
        <w:rPr>
          <w:b w:val="0"/>
        </w:rPr>
        <w:br w:type="column"/>
      </w:r>
      <w:r>
        <w:rPr>
          <w:spacing w:val="-6"/>
        </w:rPr>
        <w:lastRenderedPageBreak/>
        <w:t>Referral</w:t>
      </w:r>
      <w:r>
        <w:rPr>
          <w:spacing w:val="-2"/>
        </w:rPr>
        <w:t>Programs</w:t>
      </w:r>
    </w:p>
    <w:p w:rsidR="0022666F" w:rsidRDefault="00BA36DA">
      <w:pPr>
        <w:pStyle w:val="BodyText"/>
        <w:spacing w:before="183" w:line="295" w:lineRule="auto"/>
        <w:ind w:left="2635" w:right="924"/>
      </w:pPr>
      <w:r>
        <w:rPr>
          <w:noProof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-263508</wp:posOffset>
            </wp:positionV>
            <wp:extent cx="1428750" cy="1428750"/>
            <wp:effectExtent l="0" t="0" r="0" b="0"/>
            <wp:wrapNone/>
            <wp:docPr id="540" name="Image 5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 54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Encourage customers to refer friends by offering discounts or free drinks for every successful referral.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5032" w:space="70"/>
            <w:col w:w="5828"/>
          </w:cols>
        </w:sect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218"/>
        <w:rPr>
          <w:sz w:val="20"/>
        </w:r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4" o:spid="_x0000_s1298" style="width:510.25pt;height:108.45pt;mso-position-horizontal-relative:char;mso-position-vertical-relative:line" coordsize="10205,2169">
            <v:shape id="docshape475" o:spid="_x0000_s1308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76" o:spid="_x0000_s1307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77" o:spid="_x0000_s1306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78" o:spid="_x0000_s1305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79" o:spid="_x0000_s1304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80" o:spid="_x0000_s1303" type="#_x0000_t75" style="position:absolute;left:456;top:1924;width:467;height:244">
              <v:imagedata r:id="rId24" o:title=""/>
            </v:shape>
            <v:shape id="docshape481" o:spid="_x0000_s1302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82" o:spid="_x0000_s1301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83" o:spid="_x0000_s1300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4" o:spid="_x0000_s1299" type="#_x0000_t202" style="position:absolute;left:315;top:790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Describeyourcustomerretentionstrategiesandhowyouplantoexecutethem.For</w:t>
                    </w:r>
                    <w:r>
                      <w:rPr>
                        <w:color w:val="696B6E"/>
                      </w:rPr>
                      <w:t>instance, introducing loyalty programs, discounts on annual membership, personalized service, etc.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1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pStyle w:val="Heading3"/>
        <w:spacing w:before="76"/>
      </w:pPr>
      <w:bookmarkStart w:id="73" w:name="Customer_retention"/>
      <w:bookmarkStart w:id="74" w:name="_bookmark36"/>
      <w:bookmarkEnd w:id="73"/>
      <w:bookmarkEnd w:id="74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81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BA36DA">
      <w:pPr>
        <w:pStyle w:val="Heading6"/>
        <w:spacing w:before="104"/>
      </w:pPr>
      <w:r>
        <w:rPr>
          <w:noProof/>
        </w:rPr>
        <w:lastRenderedPageBreak/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-20401</wp:posOffset>
            </wp:positionV>
            <wp:extent cx="1428750" cy="1428750"/>
            <wp:effectExtent l="0" t="0" r="0" b="0"/>
            <wp:wrapNone/>
            <wp:docPr id="552" name="Image 5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 55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-20401</wp:posOffset>
            </wp:positionV>
            <wp:extent cx="1428750" cy="1428750"/>
            <wp:effectExtent l="0" t="0" r="0" b="0"/>
            <wp:wrapNone/>
            <wp:docPr id="553" name="Image 5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 55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</w:t>
      </w:r>
    </w:p>
    <w:p w:rsidR="0022666F" w:rsidRDefault="00BA36DA">
      <w:pPr>
        <w:pStyle w:val="BodyText"/>
        <w:spacing w:before="183" w:line="295" w:lineRule="auto"/>
        <w:ind w:left="2635" w:right="2369"/>
      </w:pPr>
      <w:r>
        <w:t xml:space="preserve">Points-based rewards system through our </w:t>
      </w:r>
      <w:r>
        <w:rPr>
          <w:spacing w:val="-2"/>
        </w:rPr>
        <w:t xml:space="preserve">mobileapp,redeemable </w:t>
      </w:r>
      <w:r>
        <w:t xml:space="preserve">for free drinks and </w:t>
      </w:r>
      <w:r>
        <w:rPr>
          <w:spacing w:val="-2"/>
        </w:rPr>
        <w:t>discounts.</w:t>
      </w:r>
    </w:p>
    <w:p w:rsidR="0022666F" w:rsidRDefault="00BA36DA">
      <w:pPr>
        <w:pStyle w:val="Heading6"/>
        <w:spacing w:before="262"/>
        <w:ind w:left="145"/>
      </w:pPr>
      <w:r>
        <w:rPr>
          <w:b w:val="0"/>
        </w:rPr>
        <w:br w:type="column"/>
      </w:r>
      <w:r>
        <w:lastRenderedPageBreak/>
        <w:t>Personalized</w:t>
      </w:r>
      <w:r>
        <w:rPr>
          <w:spacing w:val="-2"/>
        </w:rPr>
        <w:t>Service</w:t>
      </w:r>
    </w:p>
    <w:p w:rsidR="0022666F" w:rsidRDefault="00BA36DA">
      <w:pPr>
        <w:pStyle w:val="BodyText"/>
        <w:spacing w:before="183" w:line="295" w:lineRule="auto"/>
        <w:ind w:left="145" w:right="483"/>
      </w:pPr>
      <w:r>
        <w:rPr>
          <w:w w:val="105"/>
        </w:rPr>
        <w:t>Offeri</w:t>
      </w:r>
      <w:r>
        <w:rPr>
          <w:w w:val="105"/>
        </w:rPr>
        <w:t xml:space="preserve">ng personalized </w:t>
      </w:r>
      <w:r>
        <w:t xml:space="preserve">drink recommendations </w:t>
      </w:r>
      <w:r>
        <w:rPr>
          <w:w w:val="105"/>
        </w:rPr>
        <w:t xml:space="preserve">based on customer </w:t>
      </w:r>
      <w:r>
        <w:rPr>
          <w:spacing w:val="-2"/>
          <w:w w:val="105"/>
        </w:rPr>
        <w:t>preferences.</w:t>
      </w:r>
    </w:p>
    <w:p w:rsidR="0022666F" w:rsidRDefault="0022666F">
      <w:pPr>
        <w:spacing w:line="295" w:lineRule="auto"/>
        <w:sectPr w:rsidR="0022666F">
          <w:type w:val="continuous"/>
          <w:pgSz w:w="11910" w:h="16840"/>
          <w:pgMar w:top="980" w:right="260" w:bottom="280" w:left="720" w:header="0" w:footer="450" w:gutter="0"/>
          <w:cols w:num="2" w:space="720" w:equalWidth="0">
            <w:col w:w="7538" w:space="54"/>
            <w:col w:w="3338"/>
          </w:cols>
        </w:sectPr>
      </w:pPr>
    </w:p>
    <w:p w:rsidR="0022666F" w:rsidRDefault="00BA36DA">
      <w:pPr>
        <w:pStyle w:val="Heading6"/>
        <w:spacing w:before="118" w:line="297" w:lineRule="auto"/>
      </w:pPr>
      <w:r>
        <w:rPr>
          <w:noProof/>
        </w:rPr>
        <w:lastRenderedPageBreak/>
        <w:drawing>
          <wp:anchor distT="0" distB="0" distL="0" distR="0" simplePos="0" relativeHeight="1580185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-1525</wp:posOffset>
            </wp:positionV>
            <wp:extent cx="1428750" cy="1428750"/>
            <wp:effectExtent l="0" t="0" r="0" b="0"/>
            <wp:wrapNone/>
            <wp:docPr id="554" name="Image 5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 55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ExclusivePerksfor </w:t>
      </w:r>
      <w:r>
        <w:rPr>
          <w:spacing w:val="-2"/>
        </w:rPr>
        <w:t>Regulars</w:t>
      </w:r>
    </w:p>
    <w:p w:rsidR="0022666F" w:rsidRDefault="00BA36DA">
      <w:pPr>
        <w:pStyle w:val="BodyText"/>
        <w:spacing w:before="118" w:line="295" w:lineRule="auto"/>
        <w:ind w:left="2635"/>
      </w:pPr>
      <w:r>
        <w:rPr>
          <w:w w:val="105"/>
        </w:rPr>
        <w:t xml:space="preserve">Early access to new </w:t>
      </w:r>
      <w:r>
        <w:rPr>
          <w:spacing w:val="-2"/>
        </w:rPr>
        <w:t xml:space="preserve">flavorsandinvitation- </w:t>
      </w:r>
      <w:r>
        <w:rPr>
          <w:w w:val="105"/>
        </w:rPr>
        <w:t xml:space="preserve">onlyeventsforloyal </w:t>
      </w:r>
      <w:r>
        <w:rPr>
          <w:spacing w:val="-2"/>
          <w:w w:val="105"/>
        </w:rPr>
        <w:t>customers.</w:t>
      </w:r>
    </w:p>
    <w:p w:rsidR="0022666F" w:rsidRDefault="00BA36DA">
      <w:pPr>
        <w:spacing w:before="13"/>
        <w:rPr>
          <w:sz w:val="24"/>
        </w:rPr>
      </w:pPr>
      <w:r>
        <w:br w:type="column"/>
      </w:r>
    </w:p>
    <w:p w:rsidR="0022666F" w:rsidRDefault="00BA36DA">
      <w:pPr>
        <w:pStyle w:val="Heading6"/>
      </w:pPr>
      <w:r>
        <w:rPr>
          <w:spacing w:val="-2"/>
          <w:w w:val="105"/>
        </w:rPr>
        <w:t>SeasonalPromotions</w:t>
      </w:r>
    </w:p>
    <w:p w:rsidR="0022666F" w:rsidRDefault="00BA36DA">
      <w:pPr>
        <w:pStyle w:val="BodyText"/>
        <w:spacing w:before="183" w:line="295" w:lineRule="auto"/>
        <w:ind w:left="2635" w:right="874"/>
      </w:pPr>
      <w:r>
        <w:rPr>
          <w:noProof/>
        </w:rPr>
        <w:drawing>
          <wp:anchor distT="0" distB="0" distL="0" distR="0" simplePos="0" relativeHeight="1580236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-363693</wp:posOffset>
            </wp:positionV>
            <wp:extent cx="1428750" cy="1428750"/>
            <wp:effectExtent l="0" t="0" r="0" b="0"/>
            <wp:wrapNone/>
            <wp:docPr id="555" name="Image 5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Image 55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Special deals during holidays and seasonal </w:t>
      </w:r>
      <w:r>
        <w:t xml:space="preserve">menulaunchestokeep </w:t>
      </w:r>
      <w:r>
        <w:rPr>
          <w:w w:val="105"/>
        </w:rPr>
        <w:t>customers excited.</w:t>
      </w:r>
    </w:p>
    <w:p w:rsidR="0022666F" w:rsidRDefault="0022666F">
      <w:pPr>
        <w:spacing w:line="295" w:lineRule="auto"/>
        <w:sectPr w:rsidR="0022666F">
          <w:pgSz w:w="11910" w:h="16840"/>
          <w:pgMar w:top="1000" w:right="260" w:bottom="640" w:left="720" w:header="0" w:footer="450" w:gutter="0"/>
          <w:cols w:num="2" w:space="720" w:equalWidth="0">
            <w:col w:w="4819" w:space="284"/>
            <w:col w:w="5827"/>
          </w:cols>
        </w:sectPr>
      </w:pPr>
    </w:p>
    <w:p w:rsidR="0022666F" w:rsidRDefault="00BA36DA">
      <w:pPr>
        <w:pStyle w:val="Heading1"/>
      </w:pPr>
      <w:bookmarkStart w:id="75" w:name="Operations_Plan"/>
      <w:bookmarkStart w:id="76" w:name="_bookmark37"/>
      <w:bookmarkEnd w:id="75"/>
      <w:bookmarkEnd w:id="76"/>
      <w:r>
        <w:rPr>
          <w:color w:val="1875D1"/>
          <w:spacing w:val="-5"/>
        </w:rPr>
        <w:lastRenderedPageBreak/>
        <w:t>6.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485" o:spid="_x0000_s1297" type="#_x0000_t202" style="position:absolute;margin-left:42.5pt;margin-top:12.3pt;width:510.25pt;height:187.5pt;z-index:-15654400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right="7786"/>
      </w:pPr>
      <w:hyperlink w:anchor="_bookmark38" w:history="1">
        <w:r w:rsidR="00BA36DA">
          <w:rPr>
            <w:color w:val="1875D1"/>
          </w:rPr>
          <w:t>Staffing &amp; Training</w:t>
        </w:r>
      </w:hyperlink>
      <w:hyperlink w:anchor="_bookmark39" w:history="1">
        <w:r w:rsidR="00BA36DA">
          <w:rPr>
            <w:color w:val="1875D1"/>
          </w:rPr>
          <w:t>Operational Process</w:t>
        </w:r>
      </w:hyperlink>
      <w:hyperlink w:anchor="_bookmark40" w:history="1">
        <w:r w:rsidR="00BA36DA">
          <w:rPr>
            <w:color w:val="1875D1"/>
          </w:rPr>
          <w:t>Equipment &amp; Tools</w:t>
        </w:r>
      </w:hyperlink>
    </w:p>
    <w:p w:rsidR="0022666F" w:rsidRDefault="0022666F">
      <w:pPr>
        <w:spacing w:line="376" w:lineRule="auto"/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86" o:spid="_x0000_s1289" style="width:510.25pt;height:71.25pt;mso-position-horizontal-relative:char;mso-position-vertical-relative:line" coordsize="10205,1425">
            <v:shape id="docshape487" o:spid="_x0000_s1296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88" o:spid="_x0000_s1295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89" o:spid="_x0000_s1294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90" o:spid="_x0000_s1293" type="#_x0000_t75" style="position:absolute;left:345;top:247;width:1140;height:930">
              <v:imagedata r:id="rId22" o:title=""/>
            </v:shape>
            <v:shape id="docshape491" o:spid="_x0000_s1292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92" o:spid="_x0000_s1291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93" o:spid="_x0000_s1290" type="#_x0000_t202" style="position:absolute;width:10205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2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494" o:spid="_x0000_s1273" style="position:absolute;margin-left:42.5pt;margin-top:20.9pt;width:510.25pt;height:108.45pt;z-index:-15653376;mso-wrap-distance-left:0;mso-wrap-distance-right:0;mso-position-horizontal-relative:page" coordorigin="850,418" coordsize="10205,2169">
            <v:shape id="docshape495" o:spid="_x0000_s1288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96" o:spid="_x0000_s1287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7" o:spid="_x0000_s1286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98" o:spid="_x0000_s1285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99" o:spid="_x0000_s1284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00" o:spid="_x0000_s1283" type="#_x0000_t75" style="position:absolute;left:1307;top:2342;width:467;height:244">
              <v:imagedata r:id="rId24" o:title=""/>
            </v:shape>
            <v:shape id="docshape501" o:spid="_x0000_s1282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02" o:spid="_x0000_s1281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03" o:spid="_x0000_s1280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504" o:spid="_x0000_s1279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505" o:spid="_x0000_s1278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6" o:spid="_x0000_s1277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07" o:spid="_x0000_s1276" type="#_x0000_t202" style="position:absolute;left:1165;top:1208;width:9470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508" o:spid="_x0000_s1275" type="#_x0000_t202" style="position:absolute;left:1165;top:1838;width:4755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509" o:spid="_x0000_s1274" type="#_x0000_t202" style="position:absolute;left:8580;top:2016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77" w:name="Staffing_&amp;_Training"/>
      <w:bookmarkStart w:id="78" w:name="_bookmark38"/>
      <w:bookmarkEnd w:id="77"/>
      <w:bookmarkEnd w:id="78"/>
      <w:r>
        <w:rPr>
          <w:color w:val="1875D1"/>
          <w:spacing w:val="-2"/>
        </w:rPr>
        <w:t>Staffing&amp;Training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510" o:spid="_x0000_s1259" style="position:absolute;margin-left:42.5pt;margin-top:13.25pt;width:510.25pt;height:108.45pt;z-index:-15652864;mso-wrap-distance-left:0;mso-wrap-distance-right:0;mso-position-horizontal-relative:page" coordorigin="850,265" coordsize="10205,2169">
            <v:shape id="docshape511" o:spid="_x0000_s127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2" o:spid="_x0000_s127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3" o:spid="_x0000_s127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4" o:spid="_x0000_s126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5" o:spid="_x0000_s126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6" o:spid="_x0000_s1267" type="#_x0000_t75" style="position:absolute;left:1307;top:2189;width:467;height:244">
              <v:imagedata r:id="rId24" o:title=""/>
            </v:shape>
            <v:shape id="docshape517" o:spid="_x0000_s126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8" o:spid="_x0000_s126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19" o:spid="_x0000_s1264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520" o:spid="_x0000_s1263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521" o:spid="_x0000_s1262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2" o:spid="_x0000_s1261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23" o:spid="_x0000_s1260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79" w:name="Operational_Process"/>
      <w:bookmarkStart w:id="80" w:name="_bookmark39"/>
      <w:bookmarkEnd w:id="79"/>
      <w:bookmarkEnd w:id="80"/>
      <w:r>
        <w:rPr>
          <w:color w:val="1875D1"/>
          <w:spacing w:val="-2"/>
        </w:rPr>
        <w:t>OperationalProcess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524" o:spid="_x0000_s1244" style="position:absolute;margin-left:42.5pt;margin-top:13.25pt;width:510.25pt;height:108.45pt;z-index:-15652352;mso-wrap-distance-left:0;mso-wrap-distance-right:0;mso-position-horizontal-relative:page" coordorigin="850,265" coordsize="10205,2169">
            <v:shape id="docshape525" o:spid="_x0000_s125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26" o:spid="_x0000_s125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27" o:spid="_x0000_s125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28" o:spid="_x0000_s125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29" o:spid="_x0000_s125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30" o:spid="_x0000_s1253" type="#_x0000_t75" style="position:absolute;left:1307;top:2189;width:467;height:244">
              <v:imagedata r:id="rId24" o:title=""/>
            </v:shape>
            <v:shape id="docshape531" o:spid="_x0000_s125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32" o:spid="_x0000_s125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33" o:spid="_x0000_s1250" style="position:absolute;left:2347;top:265;width:2177;height:525" coordorigin="2347,265" coordsize="2177,525" path="m4524,790r-2177,l2347,370r9,-40l2378,296r34,-22l2452,265r1967,l4460,274r33,22l4516,330r8,40l4524,790xe" fillcolor="#a5d3eb" stroked="f">
              <v:fill opacity=".5"/>
              <v:path arrowok="t"/>
            </v:shape>
            <v:shape id="docshape534" o:spid="_x0000_s1249" style="position:absolute;left:2347;top:265;width:2177;height:525" coordorigin="2347,265" coordsize="2177,525" path="m4524,370r-31,-74l4419,265r-1967,l2412,274r-34,22l2356,330r-9,40l2347,790r15,l2362,370r7,-35l2389,307r28,-19l2452,280r1967,l4454,288r28,19l4502,335r7,35l4509,790r15,l4524,370xe" fillcolor="#c1cfd8" stroked="f">
              <v:path arrowok="t"/>
            </v:shape>
            <v:shape id="docshape535" o:spid="_x0000_s1248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6" o:spid="_x0000_s1247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37" o:spid="_x0000_s1246" type="#_x0000_t202" style="position:absolute;left:1165;top:1056;width:8258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Outlinetheprocessesandproceduresyouwillusetorunyourbubbletea</w:t>
                    </w:r>
                    <w:r>
                      <w:rPr>
                        <w:color w:val="696B6E"/>
                        <w:spacing w:val="-2"/>
                      </w:rPr>
                      <w:t>business.</w:t>
                    </w:r>
                  </w:p>
                </w:txbxContent>
              </v:textbox>
            </v:shape>
            <v:shape id="docshape538" o:spid="_x0000_s1245" type="#_x0000_t202" style="position:absolute;left:8580;top:1863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6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BA36DA">
      <w:pPr>
        <w:pStyle w:val="Heading3"/>
        <w:spacing w:before="74"/>
      </w:pPr>
      <w:bookmarkStart w:id="81" w:name="Equipment_&amp;_Tools"/>
      <w:bookmarkStart w:id="82" w:name="_bookmark40"/>
      <w:bookmarkEnd w:id="81"/>
      <w:bookmarkEnd w:id="82"/>
      <w:r>
        <w:rPr>
          <w:color w:val="1875D1"/>
          <w:spacing w:val="-2"/>
        </w:rPr>
        <w:lastRenderedPageBreak/>
        <w:t>Equipment&amp;Tools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539" o:spid="_x0000_s1230" style="position:absolute;margin-left:42.5pt;margin-top:13.3pt;width:510.25pt;height:108.45pt;z-index:-15651840;mso-wrap-distance-left:0;mso-wrap-distance-right:0;mso-position-horizontal-relative:page" coordorigin="850,266" coordsize="10205,2169">
            <v:shape id="docshape540" o:spid="_x0000_s124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41" o:spid="_x0000_s124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42" o:spid="_x0000_s124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43" o:spid="_x0000_s124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44" o:spid="_x0000_s123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45" o:spid="_x0000_s1238" type="#_x0000_t75" style="position:absolute;left:1307;top:2190;width:467;height:244">
              <v:imagedata r:id="rId24" o:title=""/>
            </v:shape>
            <v:shape id="docshape546" o:spid="_x0000_s123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47" o:spid="_x0000_s123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48" o:spid="_x0000_s1235" style="position:absolute;left:2347;top:265;width:2177;height:525" coordorigin="2347,266" coordsize="2177,525" path="m4524,791r-2177,l2347,371r9,-41l2378,297r34,-23l2452,266r1967,l4460,274r33,23l4516,330r8,41l4524,791xe" fillcolor="#a5d3eb" stroked="f">
              <v:fill opacity=".5"/>
              <v:path arrowok="t"/>
            </v:shape>
            <v:shape id="docshape549" o:spid="_x0000_s1234" style="position:absolute;left:2347;top:265;width:2177;height:525" coordorigin="2347,266" coordsize="2177,525" path="m4524,371r-31,-74l4419,266r-1967,l2412,274r-34,23l2356,330r-9,41l2347,791r15,l2362,371r7,-35l2389,307r28,-19l2452,281r1967,l4454,288r28,19l4502,336r7,35l4509,791r15,l4524,371xe" fillcolor="#c1cfd8" stroked="f">
              <v:path arrowok="t"/>
            </v:shape>
            <v:shape id="docshape550" o:spid="_x0000_s1233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51" o:spid="_x0000_s1232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</w:t>
                    </w:r>
                    <w:r>
                      <w:rPr>
                        <w:w w:val="105"/>
                        <w:sz w:val="19"/>
                      </w:rPr>
                      <w:t>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52" o:spid="_x0000_s1231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Outline the essential supplies and equipment used for bubble tea services. Also, consider setting up technology and software systems to streamline your daily operations.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1910" w:h="16840"/>
          <w:pgMar w:top="80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</w:pPr>
      <w:bookmarkStart w:id="83" w:name="Management_Team"/>
      <w:bookmarkStart w:id="84" w:name="_bookmark41"/>
      <w:bookmarkEnd w:id="83"/>
      <w:bookmarkEnd w:id="84"/>
      <w:r>
        <w:rPr>
          <w:color w:val="1875D1"/>
          <w:spacing w:val="-5"/>
        </w:rPr>
        <w:lastRenderedPageBreak/>
        <w:t>7.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553" o:spid="_x0000_s1229" type="#_x0000_t202" style="position:absolute;margin-left:42.5pt;margin-top:12.3pt;width:510.25pt;height:187.5pt;z-index:-15651328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right="7709"/>
      </w:pPr>
      <w:hyperlink w:anchor="_bookmark42" w:history="1">
        <w:r w:rsidR="00BA36DA">
          <w:rPr>
            <w:color w:val="1875D1"/>
          </w:rPr>
          <w:t>Key managers</w:t>
        </w:r>
      </w:hyperlink>
      <w:hyperlink w:anchor="_bookmark47" w:history="1">
        <w:r w:rsidR="00BA36DA">
          <w:rPr>
            <w:color w:val="1875D1"/>
            <w:spacing w:val="-2"/>
          </w:rPr>
          <w:t>Organizationalstructure</w:t>
        </w:r>
      </w:hyperlink>
      <w:hyperlink w:anchor="_bookmark49" w:history="1">
        <w:r w:rsidR="00BA36DA">
          <w:rPr>
            <w:color w:val="1875D1"/>
          </w:rPr>
          <w:t>Compensation plan</w:t>
        </w:r>
      </w:hyperlink>
      <w:hyperlink w:anchor="_bookmark50" w:history="1">
        <w:r w:rsidR="00BA36DA">
          <w:rPr>
            <w:color w:val="1875D1"/>
          </w:rPr>
          <w:t>Board of advisors</w:t>
        </w:r>
      </w:hyperlink>
    </w:p>
    <w:p w:rsidR="0022666F" w:rsidRDefault="0022666F">
      <w:pPr>
        <w:spacing w:line="376" w:lineRule="auto"/>
        <w:sectPr w:rsidR="0022666F">
          <w:pgSz w:w="11910" w:h="16840"/>
          <w:pgMar w:top="96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54" o:spid="_x0000_s1221" style="width:510.25pt;height:71.25pt;mso-position-horizontal-relative:char;mso-position-vertical-relative:line" coordsize="10205,1425">
            <v:shape id="docshape555" o:spid="_x0000_s122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56" o:spid="_x0000_s122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57" o:spid="_x0000_s122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58" o:spid="_x0000_s1225" type="#_x0000_t75" style="position:absolute;left:345;top:247;width:1140;height:930">
              <v:imagedata r:id="rId22" o:title=""/>
            </v:shape>
            <v:shape id="docshape559" o:spid="_x0000_s122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60" o:spid="_x0000_s122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61" o:spid="_x0000_s1222" type="#_x0000_t202" style="position:absolute;width:10205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61"/>
        <w:rPr>
          <w:sz w:val="20"/>
        </w:rPr>
      </w:pPr>
      <w:r w:rsidRPr="0022666F">
        <w:pict>
          <v:group id="docshapegroup562" o:spid="_x0000_s1207" style="position:absolute;margin-left:42.5pt;margin-top:20.9pt;width:510.25pt;height:108.45pt;z-index:-15650304;mso-wrap-distance-left:0;mso-wrap-distance-right:0;mso-position-horizontal-relative:page" coordorigin="850,418" coordsize="10205,2169">
            <v:shape id="docshape563" o:spid="_x0000_s122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64" o:spid="_x0000_s121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65" o:spid="_x0000_s121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66" o:spid="_x0000_s121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67" o:spid="_x0000_s121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68" o:spid="_x0000_s1215" type="#_x0000_t75" style="position:absolute;left:1307;top:2342;width:467;height:244">
              <v:imagedata r:id="rId24" o:title=""/>
            </v:shape>
            <v:shape id="docshape569" o:spid="_x0000_s121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70" o:spid="_x0000_s121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71" o:spid="_x0000_s1212" style="position:absolute;left:2347;top:417;width:2177;height:525" coordorigin="2347,418" coordsize="2177,525" path="m4524,943r-2177,l2347,523r9,-41l2378,448r34,-22l2452,418r1967,l4460,426r33,22l4516,482r8,41l4524,943xe" fillcolor="#a5d3eb" stroked="f">
              <v:fill opacity=".5"/>
              <v:path arrowok="t"/>
            </v:shape>
            <v:shape id="docshape572" o:spid="_x0000_s1211" style="position:absolute;left:2347;top:417;width:2177;height:525" coordorigin="2347,418" coordsize="2177,525" path="m4524,523r-31,-75l4419,418r-1967,l2412,426r-34,22l2356,482r-9,41l2347,943r15,l2362,523r7,-35l2389,459r28,-19l2452,433r1967,l4454,440r28,19l4502,488r7,35l4509,943r15,l4524,523xe" fillcolor="#c1cfd8" stroked="f">
              <v:path arrowok="t"/>
            </v:shape>
            <v:shape id="docshape573" o:spid="_x0000_s1210" type="#_x0000_t202" style="position:absolute;left:1120;top:57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4" o:spid="_x0000_s1209" type="#_x0000_t202" style="position:absolute;left:2617;top:574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575" o:spid="_x0000_s1208" type="#_x0000_t202" style="position:absolute;left:1165;top:1208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</w:t>
                    </w:r>
                    <w:r>
                      <w:rPr>
                        <w:color w:val="696B6E"/>
                      </w:rPr>
                      <w:t>ocraftanintroductionforyour"ManagementTeam"chapter,beginbyemphasizingthecrucial role of leadership in the success of any business.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</w:rPr>
      </w:pPr>
    </w:p>
    <w:p w:rsidR="0022666F" w:rsidRDefault="0022666F">
      <w:pPr>
        <w:pStyle w:val="BodyText"/>
        <w:spacing w:before="103"/>
        <w:rPr>
          <w:i/>
        </w:rPr>
      </w:pPr>
    </w:p>
    <w:p w:rsidR="0022666F" w:rsidRDefault="00BA36DA">
      <w:pPr>
        <w:pStyle w:val="Heading3"/>
      </w:pPr>
      <w:bookmarkStart w:id="85" w:name="Key_managers"/>
      <w:bookmarkStart w:id="86" w:name="_bookmark42"/>
      <w:bookmarkEnd w:id="85"/>
      <w:bookmarkEnd w:id="86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576" o:spid="_x0000_s1196" style="position:absolute;margin-left:42.5pt;margin-top:13.25pt;width:510.25pt;height:108.45pt;z-index:-15649792;mso-wrap-distance-left:0;mso-wrap-distance-right:0;mso-position-horizontal-relative:page" coordorigin="850,265" coordsize="10205,2169">
            <v:shape id="docshape577" o:spid="_x0000_s120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78" o:spid="_x0000_s120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79" o:spid="_x0000_s120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80" o:spid="_x0000_s120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81" o:spid="_x0000_s120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82" o:spid="_x0000_s1201" type="#_x0000_t75" style="position:absolute;left:1307;top:2189;width:467;height:244">
              <v:imagedata r:id="rId24" o:title=""/>
            </v:shape>
            <v:shape id="docshape583" o:spid="_x0000_s120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84" o:spid="_x0000_s119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85" o:spid="_x0000_s1198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6" o:spid="_x0000_s1197" type="#_x0000_t202" style="position:absolute;left:1165;top:1056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spacing w:before="225"/>
        <w:rPr>
          <w:i/>
          <w:sz w:val="20"/>
        </w:rPr>
      </w:pPr>
      <w:r w:rsidRPr="0022666F">
        <w:pict>
          <v:rect id="docshape587" o:spid="_x0000_s1195" style="position:absolute;margin-left:154.25pt;margin-top:24.1pt;width:112.5pt;height:2.25pt;z-index:-15649280;mso-wrap-distance-left:0;mso-wrap-distance-right:0;mso-position-horizontal-relative:page" fillcolor="#baddfb" stroked="f">
            <w10:wrap type="topAndBottom" anchorx="page"/>
          </v:rect>
        </w:pict>
      </w:r>
    </w:p>
    <w:p w:rsidR="0022666F" w:rsidRDefault="00BA36DA">
      <w:pPr>
        <w:pStyle w:val="Heading5"/>
        <w:spacing w:before="270"/>
        <w:ind w:left="2365"/>
      </w:pPr>
      <w:bookmarkStart w:id="87" w:name="_bookmark43"/>
      <w:bookmarkEnd w:id="87"/>
      <w:r>
        <w:rPr>
          <w:color w:val="1875D1"/>
        </w:rPr>
        <w:t>Emily</w:t>
      </w:r>
      <w:r>
        <w:rPr>
          <w:color w:val="1875D1"/>
          <w:spacing w:val="-2"/>
        </w:rPr>
        <w:t>Nguyen</w:t>
      </w:r>
    </w:p>
    <w:p w:rsidR="0022666F" w:rsidRDefault="00BA36DA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9" name="Image 6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71">
        <w:r>
          <w:rPr>
            <w:color w:val="039AE4"/>
            <w:spacing w:val="-2"/>
          </w:rPr>
          <w:t>emily.nguyen@example.com</w:t>
        </w:r>
      </w:hyperlink>
    </w:p>
    <w:p w:rsidR="0022666F" w:rsidRDefault="0022666F">
      <w:pPr>
        <w:pStyle w:val="BodyText"/>
        <w:spacing w:before="24"/>
        <w:rPr>
          <w:sz w:val="24"/>
        </w:rPr>
      </w:pPr>
    </w:p>
    <w:p w:rsidR="0022666F" w:rsidRDefault="00BA36DA">
      <w:pPr>
        <w:pStyle w:val="BodyText"/>
        <w:spacing w:line="295" w:lineRule="auto"/>
        <w:ind w:left="2365" w:right="623"/>
      </w:pPr>
      <w:r>
        <w:rPr>
          <w:noProof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0" name="Image 660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1" name="Image 661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Emily oversees the overall strategic direction of Bubble Bliss Café, ensuring alignment with its vision and mission. She drives menu innovation, manages financial stability, and spearheads community engagement efforts.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243" w:line="295" w:lineRule="auto"/>
        <w:ind w:right="1564"/>
      </w:pPr>
      <w:r>
        <w:rPr>
          <w:b/>
        </w:rPr>
        <w:t>EducationalBackground:</w:t>
      </w:r>
      <w:r>
        <w:t>Bachelor’sin</w:t>
      </w:r>
      <w:r>
        <w:t xml:space="preserve">HospitalityManagement, </w:t>
      </w:r>
      <w:r>
        <w:rPr>
          <w:w w:val="105"/>
        </w:rPr>
        <w:t>UniversityofCalifornia,LosAngeles(UCLA).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933"/>
      </w:pPr>
      <w:r>
        <w:rPr>
          <w:b/>
        </w:rPr>
        <w:t>ProfessionalBackground:</w:t>
      </w:r>
      <w:r>
        <w:t xml:space="preserve">Emilyhasover10yearsofexperienceinthe food and beverage industry. Before founding Bubble Bliss Café, she worked as a regional manager for a leading beverage chain, where </w:t>
      </w:r>
      <w:r>
        <w:t>she gained valuable insights into operations and customer service.</w:t>
      </w:r>
    </w:p>
    <w:p w:rsidR="0022666F" w:rsidRDefault="0022666F">
      <w:pPr>
        <w:spacing w:line="295" w:lineRule="auto"/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22666F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8" o:spid="_x0000_s1193" style="width:112.5pt;height:2.25pt;mso-position-horizontal-relative:char;mso-position-vertical-relative:line" coordsize="2250,45">
            <v:rect id="docshape589" o:spid="_x0000_s1194" style="position:absolute;width:2250;height:45" fillcolor="#baddfb" stroked="f"/>
            <w10:wrap type="none"/>
            <w10:anchorlock/>
          </v:group>
        </w:pict>
      </w:r>
    </w:p>
    <w:p w:rsidR="0022666F" w:rsidRDefault="00BA36DA">
      <w:pPr>
        <w:pStyle w:val="Heading5"/>
        <w:spacing w:before="262"/>
        <w:ind w:left="2365"/>
      </w:pPr>
      <w:r>
        <w:rPr>
          <w:noProof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64" name="Image 6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 66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8" w:name="_bookmark44"/>
      <w:bookmarkEnd w:id="88"/>
      <w:r>
        <w:rPr>
          <w:color w:val="1875D1"/>
        </w:rPr>
        <w:t>Daniel</w:t>
      </w:r>
      <w:r>
        <w:rPr>
          <w:color w:val="1875D1"/>
          <w:spacing w:val="-4"/>
        </w:rPr>
        <w:t>Tran</w:t>
      </w:r>
    </w:p>
    <w:p w:rsidR="0022666F" w:rsidRDefault="00BA36DA">
      <w:pPr>
        <w:pStyle w:val="Heading7"/>
        <w:ind w:left="2365"/>
      </w:pPr>
      <w:r>
        <w:t>MarketingManager-</w:t>
      </w:r>
      <w:hyperlink r:id="rId77">
        <w:r>
          <w:rPr>
            <w:color w:val="039AE4"/>
            <w:spacing w:val="-2"/>
          </w:rPr>
          <w:t>daniel.tran@example.com</w:t>
        </w:r>
      </w:hyperlink>
    </w:p>
    <w:p w:rsidR="0022666F" w:rsidRDefault="0022666F">
      <w:pPr>
        <w:pStyle w:val="BodyText"/>
        <w:spacing w:before="25"/>
        <w:rPr>
          <w:sz w:val="24"/>
        </w:rPr>
      </w:pPr>
    </w:p>
    <w:p w:rsidR="0022666F" w:rsidRDefault="00BA36DA">
      <w:pPr>
        <w:pStyle w:val="BodyText"/>
        <w:spacing w:line="295" w:lineRule="auto"/>
        <w:ind w:left="2365" w:right="623"/>
      </w:pP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65" name="Image 665">
              <a:hlinkClick xmlns:a="http://schemas.openxmlformats.org/drawingml/2006/main" r:id="rId7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 665">
                      <a:hlinkClick r:id="rId78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66" name="Image 666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>
                      <a:hlinkClick r:id="rId79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</w:t>
      </w:r>
      <w:r>
        <w:t>niel leads the marketing efforts for Bubble Bliss Café. His responsibilities include managing social media campaigns, collaborating with influencers, creatingpromotionalstrategies,anddrivingcustomeracquisitionandretention.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242" w:line="295" w:lineRule="auto"/>
        <w:ind w:right="921"/>
      </w:pPr>
      <w:r>
        <w:rPr>
          <w:b/>
        </w:rPr>
        <w:t xml:space="preserve">Educational Background: </w:t>
      </w:r>
      <w:r>
        <w:t>MBA in Ma</w:t>
      </w:r>
      <w:r>
        <w:t xml:space="preserve">rketing, UCLA Anderson School of </w:t>
      </w:r>
      <w:r>
        <w:rPr>
          <w:spacing w:val="-2"/>
          <w:w w:val="105"/>
        </w:rPr>
        <w:t>Management.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622"/>
      </w:pPr>
      <w:r>
        <w:rPr>
          <w:b/>
        </w:rPr>
        <w:t xml:space="preserve">Professional Background: </w:t>
      </w:r>
      <w:r>
        <w:t>Daniel has 5 years of experience as a digital marketing strategist, with a focus on the food and beverage industry. He previously worked for a boutique marketing agency, managing campaig</w:t>
      </w:r>
      <w:r>
        <w:t>ns for several café chains and local eateries.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2"/>
        <w:rPr>
          <w:sz w:val="20"/>
        </w:rPr>
      </w:pPr>
      <w:r w:rsidRPr="0022666F">
        <w:pict>
          <v:rect id="docshape590" o:spid="_x0000_s1192" style="position:absolute;margin-left:154.25pt;margin-top:13.4pt;width:112.5pt;height:2.25pt;z-index:-15646720;mso-wrap-distance-left:0;mso-wrap-distance-right:0;mso-position-horizontal-relative:page" fillcolor="#baddfb" stroked="f">
            <w10:wrap type="topAndBottom" anchorx="page"/>
          </v:rect>
        </w:pict>
      </w:r>
    </w:p>
    <w:p w:rsidR="0022666F" w:rsidRDefault="00BA36DA">
      <w:pPr>
        <w:pStyle w:val="Heading5"/>
        <w:spacing w:before="270"/>
        <w:ind w:left="2365"/>
      </w:pPr>
      <w:bookmarkStart w:id="89" w:name="_bookmark45"/>
      <w:bookmarkEnd w:id="89"/>
      <w:r>
        <w:rPr>
          <w:color w:val="1875D1"/>
        </w:rPr>
        <w:t>Sophia</w:t>
      </w:r>
      <w:r>
        <w:rPr>
          <w:color w:val="1875D1"/>
          <w:spacing w:val="-2"/>
        </w:rPr>
        <w:t>Martinez</w:t>
      </w:r>
    </w:p>
    <w:p w:rsidR="0022666F" w:rsidRDefault="00BA36DA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8" name="Image 6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81">
        <w:r>
          <w:rPr>
            <w:color w:val="039AE4"/>
            <w:spacing w:val="-2"/>
          </w:rPr>
          <w:t>sophia.martinez@example.com</w:t>
        </w:r>
      </w:hyperlink>
    </w:p>
    <w:p w:rsidR="0022666F" w:rsidRDefault="0022666F">
      <w:pPr>
        <w:pStyle w:val="BodyText"/>
        <w:spacing w:before="24"/>
        <w:rPr>
          <w:sz w:val="24"/>
        </w:rPr>
      </w:pPr>
    </w:p>
    <w:p w:rsidR="0022666F" w:rsidRDefault="00BA36DA">
      <w:pPr>
        <w:pStyle w:val="BodyText"/>
        <w:spacing w:line="295" w:lineRule="auto"/>
        <w:ind w:left="2365" w:right="739"/>
      </w:pP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9" name="Image 669">
              <a:hlinkClick xmlns:a="http://schemas.openxmlformats.org/drawingml/2006/main" r:id="rId8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>
                      <a:hlinkClick r:id="rId8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70" name="Image 670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>
                      <a:hlinkClick r:id="rId83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Sophia is in charge of day-to-day operations, staff training, inventory management, and ensuring compliance with health and safety regulations. She oversees baristas and kitchen assistants, ensuring seamless service deliveryand operational efficiency.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244" w:line="295" w:lineRule="auto"/>
        <w:ind w:right="1580"/>
      </w:pPr>
      <w:r>
        <w:rPr>
          <w:b/>
        </w:rPr>
        <w:t>Educ</w:t>
      </w:r>
      <w:r>
        <w:rPr>
          <w:b/>
        </w:rPr>
        <w:t>ationalBackground:</w:t>
      </w:r>
      <w:r>
        <w:t>Bachelor’sinBusinessAdministration, California State University, Fullerton.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893"/>
      </w:pPr>
      <w:r>
        <w:rPr>
          <w:b/>
        </w:rPr>
        <w:t xml:space="preserve">Professional Background: </w:t>
      </w:r>
      <w:r>
        <w:t>With 7 years of experience managing café operations for national chains like Starbucks, Sophia brings a wealth of expertise in optimizing</w:t>
      </w:r>
      <w:r>
        <w:t xml:space="preserve"> workflows and maintaining high service </w:t>
      </w:r>
      <w:r>
        <w:rPr>
          <w:spacing w:val="-2"/>
        </w:rPr>
        <w:t>standards.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2"/>
        <w:rPr>
          <w:sz w:val="20"/>
        </w:rPr>
      </w:pPr>
      <w:r w:rsidRPr="0022666F">
        <w:pict>
          <v:rect id="docshape591" o:spid="_x0000_s1191" style="position:absolute;margin-left:154.25pt;margin-top:13.45pt;width:112.5pt;height:2.25pt;z-index:-15646208;mso-wrap-distance-left:0;mso-wrap-distance-right:0;mso-position-horizontal-relative:page" fillcolor="#baddfb" stroked="f">
            <w10:wrap type="topAndBottom" anchorx="page"/>
          </v:rect>
        </w:pict>
      </w:r>
    </w:p>
    <w:p w:rsidR="0022666F" w:rsidRDefault="00BA36DA">
      <w:pPr>
        <w:pStyle w:val="Heading5"/>
        <w:spacing w:before="270"/>
        <w:ind w:left="2365"/>
      </w:pPr>
      <w:bookmarkStart w:id="90" w:name="_bookmark46"/>
      <w:bookmarkEnd w:id="90"/>
      <w:r>
        <w:rPr>
          <w:color w:val="1875D1"/>
        </w:rPr>
        <w:t>Ryan</w:t>
      </w:r>
      <w:r>
        <w:rPr>
          <w:color w:val="1875D1"/>
          <w:spacing w:val="-2"/>
        </w:rPr>
        <w:t>Carter</w:t>
      </w:r>
    </w:p>
    <w:p w:rsidR="0022666F" w:rsidRDefault="00BA36DA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46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2" name="Image 6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FinancialAnalyst-</w:t>
      </w:r>
      <w:hyperlink r:id="rId85">
        <w:r>
          <w:rPr>
            <w:color w:val="039AE4"/>
            <w:spacing w:val="-2"/>
          </w:rPr>
          <w:t>ryan.carter@example.com</w:t>
        </w:r>
      </w:hyperlink>
    </w:p>
    <w:p w:rsidR="0022666F" w:rsidRDefault="0022666F">
      <w:pPr>
        <w:pStyle w:val="BodyText"/>
        <w:spacing w:before="24"/>
        <w:rPr>
          <w:sz w:val="24"/>
        </w:rPr>
      </w:pPr>
    </w:p>
    <w:p w:rsidR="0022666F" w:rsidRDefault="00BA36DA">
      <w:pPr>
        <w:pStyle w:val="BodyText"/>
        <w:spacing w:line="295" w:lineRule="auto"/>
        <w:ind w:left="2365" w:right="623"/>
      </w:pP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73" name="Image 673">
              <a:hlinkClick xmlns:a="http://schemas.openxmlformats.org/drawingml/2006/main" r:id="rId8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86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74" name="Image 674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 674">
                      <a:hlinkClick r:id="rId87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Ryanhandlesthefinancialplanning,budgeting,andforecastingforBubbleBliss Café. His role includes pre</w:t>
      </w:r>
      <w:r>
        <w:t xml:space="preserve">paring financial reports, analyzing performance metrics, and ensuring optimal allocation of resources to meet profitability </w:t>
      </w:r>
      <w:r>
        <w:rPr>
          <w:spacing w:val="-2"/>
        </w:rPr>
        <w:t>targets.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244" w:line="295" w:lineRule="auto"/>
        <w:ind w:right="973"/>
      </w:pPr>
      <w:r>
        <w:rPr>
          <w:b/>
        </w:rPr>
        <w:t>EducationalBackground:</w:t>
      </w:r>
      <w:r>
        <w:t>Bachelor’sinFinance,UniversityofSouthern California (USC).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716"/>
      </w:pPr>
      <w:r>
        <w:rPr>
          <w:b/>
        </w:rPr>
        <w:t xml:space="preserve">Professional Background: </w:t>
      </w:r>
      <w:r>
        <w:t xml:space="preserve">Ryan has 6 years </w:t>
      </w:r>
      <w:r>
        <w:t>of experience as a financial analyst in the retail sector. He has successfully implemented cost-saving measures and growth strategies for small to mid-sized businesses,making him an asset to Bubble Bliss Café.</w:t>
      </w:r>
    </w:p>
    <w:p w:rsidR="0022666F" w:rsidRDefault="0022666F">
      <w:pPr>
        <w:spacing w:line="295" w:lineRule="auto"/>
        <w:sectPr w:rsidR="0022666F">
          <w:pgSz w:w="11910" w:h="16840"/>
          <w:pgMar w:top="840" w:right="260" w:bottom="640" w:left="720" w:header="0" w:footer="450" w:gutter="0"/>
          <w:cols w:space="720"/>
        </w:sectPr>
      </w:pPr>
    </w:p>
    <w:p w:rsidR="0022666F" w:rsidRDefault="0022666F">
      <w:pPr>
        <w:pStyle w:val="Heading3"/>
        <w:spacing w:before="74"/>
      </w:pPr>
      <w:r>
        <w:lastRenderedPageBreak/>
        <w:pict>
          <v:group id="docshapegroup592" o:spid="_x0000_s1177" style="position:absolute;left:0;text-align:left;margin-left:42.5pt;margin-top:47.75pt;width:510.25pt;height:108.45pt;z-index:15820288;mso-position-horizontal-relative:page" coordorigin="850,955" coordsize="10205,2169">
            <v:shape id="docshape593" o:spid="_x0000_s1190" style="position:absolute;left:850;top:1465;width:10205;height:1425" coordorigin="850,1465" coordsize="10205,1425" path="m10950,2890r-9995,l915,2882r-34,-23l859,2826r-9,-41l850,1465r10100,l10991,1473r33,23l11047,1529r8,41l11055,2785r-8,41l11024,2859r-33,23l10950,2890xe" fillcolor="#ebeff4" stroked="f">
              <v:path arrowok="t"/>
            </v:shape>
            <v:shape id="docshape594" o:spid="_x0000_s1189" style="position:absolute;left:850;top:1465;width:10205;height:1425" coordorigin="850,1465" coordsize="10205,1425" o:spt="100" adj="0,,0" path="m10950,2890r-9995,l915,2882r-34,-23l859,2826r-9,-41l850,1465r10100,l10991,1473r10,7l865,1480r,1305l872,2820r20,29l920,2868r35,7l11001,2875r-10,7l10950,2890xm11001,2875r-51,l10985,2868r29,-19l11033,2820r7,-35l11040,1570r-7,-35l11014,1507r-29,-20l10950,1480r51,l11024,1496r23,33l11055,1570r,1215l11047,2826r-23,33l11001,2875xe" fillcolor="#c1cfd8" stroked="f">
              <v:stroke joinstyle="round"/>
              <v:formulas/>
              <v:path arrowok="t" o:connecttype="segments"/>
            </v:shape>
            <v:shape id="docshape595" o:spid="_x0000_s1188" style="position:absolute;left:8295;top:2428;width:2745;height:447" coordorigin="8295,2428" coordsize="2745,447" path="m10950,2875r-2655,l8295,2578r12,-58l8339,2472r48,-32l8445,2428r2595,l11040,2785r-7,35l11014,2849r-29,19l10950,2875xe" fillcolor="#9ab1bf" stroked="f">
              <v:path arrowok="t"/>
            </v:shape>
            <v:shape id="docshape596" o:spid="_x0000_s1187" style="position:absolute;left:8295;top:2428;width:2745;height:447" coordorigin="8295,2428" coordsize="2745,447" path="m11040,2428r-2595,l8387,2440r-48,32l8307,2520r-12,58l8295,2875r15,l8310,2578r11,-52l8350,2483r43,-29l8445,2443r2595,l11040,2428xe" fillcolor="#bccdd6" stroked="f">
              <v:path arrowok="t"/>
            </v:shape>
            <v:shape id="docshape597" o:spid="_x0000_s1186" style="position:absolute;left:1307;top:2656;width:467;height:467" coordorigin="1307,2657" coordsize="467,467" path="m1307,2890r233,-233l1774,2890r-234,233l1307,2890xe" fillcolor="#ebeff4" stroked="f">
              <v:path arrowok="t"/>
            </v:shape>
            <v:shape id="docshape598" o:spid="_x0000_s1185" type="#_x0000_t75" style="position:absolute;left:1307;top:2879;width:467;height:244">
              <v:imagedata r:id="rId24" o:title=""/>
            </v:shape>
            <v:shape id="docshape599" o:spid="_x0000_s1184" style="position:absolute;left:850;top:955;width:1322;height:525" coordorigin="850,955" coordsize="1322,525" path="m2172,1480r-1322,l850,1060r9,-41l881,986r34,-23l955,955r1112,l2107,963r34,23l2163,1019r9,41l2172,1480xe" fillcolor="#ebeff4" stroked="f">
              <v:path arrowok="t"/>
            </v:shape>
            <v:shape id="docshape600" o:spid="_x0000_s1183" style="position:absolute;left:850;top:955;width:1322;height:525" coordorigin="850,955" coordsize="1322,525" path="m2172,1060r-31,-74l2067,955r-1112,l915,963r-34,23l859,1019r-9,41l850,1480r15,l865,1060r7,-35l892,997r28,-20l955,970r1112,l2101,977r29,20l2149,1025r8,35l2157,1480r15,l2172,1060xe" fillcolor="#c1cfd8" stroked="f">
              <v:path arrowok="t"/>
            </v:shape>
            <v:shape id="docshape601" o:spid="_x0000_s1182" style="position:absolute;left:2347;top:955;width:2177;height:525" coordorigin="2347,955" coordsize="2177,525" path="m4524,1480r-2177,l2347,1060r9,-41l2378,986r34,-23l2452,955r1967,l4460,963r33,23l4516,1019r8,41l4524,1480xe" fillcolor="#a5d3eb" stroked="f">
              <v:fill opacity=".5"/>
              <v:path arrowok="t"/>
            </v:shape>
            <v:shape id="docshape602" o:spid="_x0000_s1181" style="position:absolute;left:2347;top:955;width:2177;height:525" coordorigin="2347,955" coordsize="2177,525" path="m4524,1060r-31,-74l4419,955r-1967,l2412,963r-34,23l2356,1019r-9,41l2347,1480r15,l2362,1060r7,-35l2389,997r28,-20l2452,970r1967,l4454,977r28,20l4502,1025r7,35l4509,1480r15,l4524,1060xe" fillcolor="#c1cfd8" stroked="f">
              <v:path arrowok="t"/>
            </v:shape>
            <v:shape id="docshape603" o:spid="_x0000_s1180" type="#_x0000_t202" style="position:absolute;left:1120;top:111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4" o:spid="_x0000_s1179" type="#_x0000_t202" style="position:absolute;left:2617;top:111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605" o:spid="_x0000_s1178" type="#_x0000_t202" style="position:absolute;left:1165;top:1745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8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91" w:name="Organizational_structure"/>
      <w:bookmarkStart w:id="92" w:name="_bookmark47"/>
      <w:bookmarkEnd w:id="91"/>
      <w:bookmarkEnd w:id="92"/>
      <w:r w:rsidR="00BA36DA">
        <w:rPr>
          <w:color w:val="1875D1"/>
        </w:rPr>
        <w:t>Organizational</w:t>
      </w:r>
      <w:r w:rsidR="00BA36DA">
        <w:rPr>
          <w:color w:val="1875D1"/>
          <w:spacing w:val="-2"/>
        </w:rPr>
        <w:t>structure</w:t>
      </w: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spacing w:before="153"/>
        <w:rPr>
          <w:sz w:val="33"/>
        </w:rPr>
      </w:pPr>
    </w:p>
    <w:p w:rsidR="0022666F" w:rsidRDefault="00BA36DA">
      <w:pPr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spacing w:before="106"/>
        <w:rPr>
          <w:i/>
        </w:rPr>
      </w:pPr>
    </w:p>
    <w:p w:rsidR="0022666F" w:rsidRDefault="00BA36DA">
      <w:pPr>
        <w:pStyle w:val="Heading5"/>
        <w:spacing w:before="1"/>
      </w:pPr>
      <w:bookmarkStart w:id="93" w:name="Organization_chart"/>
      <w:bookmarkStart w:id="94" w:name="_bookmark48"/>
      <w:bookmarkEnd w:id="93"/>
      <w:bookmarkEnd w:id="94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22666F" w:rsidRDefault="00BA36DA">
      <w:pPr>
        <w:rPr>
          <w:sz w:val="21"/>
        </w:rPr>
      </w:pPr>
      <w:r>
        <w:br w:type="column"/>
      </w: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spacing w:before="203"/>
        <w:rPr>
          <w:sz w:val="21"/>
        </w:rPr>
      </w:pPr>
    </w:p>
    <w:p w:rsidR="0022666F" w:rsidRDefault="00BA36DA">
      <w:pPr>
        <w:ind w:left="80"/>
        <w:rPr>
          <w:sz w:val="21"/>
        </w:rPr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3115545</wp:posOffset>
            </wp:positionH>
            <wp:positionV relativeFrom="paragraph">
              <wp:posOffset>-6815</wp:posOffset>
            </wp:positionV>
            <wp:extent cx="428625" cy="428625"/>
            <wp:effectExtent l="0" t="0" r="0" b="0"/>
            <wp:wrapNone/>
            <wp:docPr id="689" name="Image 6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 689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Emily_Nguyen"/>
      <w:bookmarkEnd w:id="95"/>
      <w:r>
        <w:rPr>
          <w:color w:val="1875D1"/>
          <w:sz w:val="21"/>
        </w:rPr>
        <w:t>Emily</w:t>
      </w:r>
      <w:r>
        <w:rPr>
          <w:color w:val="1875D1"/>
          <w:spacing w:val="-2"/>
          <w:sz w:val="21"/>
        </w:rPr>
        <w:t>Nguyen</w:t>
      </w:r>
    </w:p>
    <w:p w:rsidR="0022666F" w:rsidRDefault="00BA36DA">
      <w:pPr>
        <w:spacing w:before="38"/>
        <w:ind w:left="80"/>
        <w:rPr>
          <w:sz w:val="19"/>
        </w:rPr>
      </w:pPr>
      <w:r>
        <w:rPr>
          <w:color w:val="333333"/>
          <w:spacing w:val="-5"/>
          <w:w w:val="110"/>
          <w:sz w:val="19"/>
        </w:rPr>
        <w:t>CEO</w:t>
      </w:r>
    </w:p>
    <w:p w:rsidR="0022666F" w:rsidRDefault="0022666F">
      <w:pPr>
        <w:rPr>
          <w:sz w:val="19"/>
        </w:rPr>
        <w:sectPr w:rsidR="0022666F">
          <w:pgSz w:w="11910" w:h="16840"/>
          <w:pgMar w:top="800" w:right="260" w:bottom="640" w:left="720" w:header="0" w:footer="450" w:gutter="0"/>
          <w:cols w:num="2" w:space="720" w:equalWidth="0">
            <w:col w:w="4862" w:space="40"/>
            <w:col w:w="6028"/>
          </w:cols>
        </w:sect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208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22666F">
      <w:pPr>
        <w:spacing w:before="102"/>
        <w:ind w:left="1401"/>
        <w:rPr>
          <w:sz w:val="21"/>
        </w:rPr>
      </w:pPr>
      <w:r w:rsidRPr="0022666F">
        <w:lastRenderedPageBreak/>
        <w:pict>
          <v:shape id="docshape606" o:spid="_x0000_s1176" style="position:absolute;left:0;text-align:left;margin-left:129.9pt;margin-top:-76.1pt;width:334.5pt;height:86.25pt;z-index:-18052608;mso-position-horizontal-relative:page" coordorigin="2598,-1522" coordsize="6690,1725" o:spt="100" adj="0,,0" path="m5943,-1522r,1725m5943,-1522r,720l5945,-715r17,44l6006,-654r87,2l9138,-652r87,3l9269,-633r17,45l9288,-502r,705m5943,-1522r,195l5941,-1240r-17,44l5880,-1179r-87,2l2748,-1177r-87,3l2617,-1158r-17,45l2598,-1027r,705e" filled="f" strokecolor="#1875d1">
            <v:stroke joinstyle="round"/>
            <v:formulas/>
            <v:path arrowok="t" o:connecttype="segments"/>
            <w10:wrap anchorx="page"/>
          </v:shape>
        </w:pict>
      </w:r>
      <w:r w:rsidR="00BA36DA"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842069</wp:posOffset>
            </wp:positionH>
            <wp:positionV relativeFrom="paragraph">
              <wp:posOffset>57611</wp:posOffset>
            </wp:positionV>
            <wp:extent cx="428625" cy="428625"/>
            <wp:effectExtent l="0" t="0" r="0" b="0"/>
            <wp:wrapNone/>
            <wp:docPr id="691" name="Image 6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 691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36DA">
        <w:rPr>
          <w:noProof/>
        </w:rPr>
        <w:drawing>
          <wp:anchor distT="0" distB="0" distL="0" distR="0" simplePos="0" relativeHeight="485265408" behindDoc="1" locked="0" layoutInCell="1" allowOverlap="1">
            <wp:simplePos x="0" y="0"/>
            <wp:positionH relativeFrom="page">
              <wp:posOffset>2989971</wp:posOffset>
            </wp:positionH>
            <wp:positionV relativeFrom="paragraph">
              <wp:posOffset>224299</wp:posOffset>
            </wp:positionV>
            <wp:extent cx="428625" cy="428625"/>
            <wp:effectExtent l="0" t="0" r="0" b="0"/>
            <wp:wrapNone/>
            <wp:docPr id="692" name="Image 6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 692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6" w:name="Sophia_Martinez"/>
      <w:bookmarkEnd w:id="96"/>
      <w:r w:rsidR="00BA36DA">
        <w:rPr>
          <w:color w:val="1875D1"/>
          <w:w w:val="105"/>
          <w:sz w:val="21"/>
        </w:rPr>
        <w:t>Sophia</w:t>
      </w:r>
      <w:r w:rsidR="00BA36DA">
        <w:rPr>
          <w:color w:val="1875D1"/>
          <w:spacing w:val="-2"/>
          <w:w w:val="105"/>
          <w:sz w:val="21"/>
        </w:rPr>
        <w:t>Martinez</w:t>
      </w:r>
    </w:p>
    <w:p w:rsidR="0022666F" w:rsidRDefault="00BA36DA">
      <w:pPr>
        <w:tabs>
          <w:tab w:val="left" w:pos="4783"/>
        </w:tabs>
        <w:spacing w:before="19"/>
        <w:ind w:left="1401"/>
        <w:rPr>
          <w:sz w:val="21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  <w:r>
        <w:rPr>
          <w:color w:val="333333"/>
          <w:sz w:val="19"/>
        </w:rPr>
        <w:tab/>
      </w:r>
      <w:bookmarkStart w:id="97" w:name="Daniel_Tran"/>
      <w:bookmarkEnd w:id="97"/>
      <w:r>
        <w:rPr>
          <w:color w:val="1875D1"/>
          <w:spacing w:val="-2"/>
          <w:sz w:val="21"/>
        </w:rPr>
        <w:t>Daniel</w:t>
      </w:r>
      <w:r>
        <w:rPr>
          <w:color w:val="1875D1"/>
          <w:spacing w:val="-4"/>
          <w:sz w:val="21"/>
        </w:rPr>
        <w:t>Tran</w:t>
      </w:r>
    </w:p>
    <w:p w:rsidR="0022666F" w:rsidRDefault="0022666F">
      <w:pPr>
        <w:spacing w:before="37"/>
        <w:ind w:left="4783"/>
        <w:rPr>
          <w:sz w:val="19"/>
        </w:rPr>
      </w:pPr>
      <w:r w:rsidRPr="0022666F">
        <w:pict>
          <v:shape id="docshape607" o:spid="_x0000_s1175" style="position:absolute;left:0;text-align:left;margin-left:129.9pt;margin-top:28.5pt;width:251.25pt;height:85.5pt;z-index:15816704;mso-position-horizontal-relative:page" coordorigin="2598,570" coordsize="5025,1710" o:spt="100" adj="0,,0" path="m2598,570r,705l2600,1361r17,45l2661,1422r87,3l4128,1425r87,2l4259,1443r17,45l4278,1575r,705m2598,570r,705l2600,1361r17,45l2661,1422r87,3l7473,1425r87,2l7604,1443r17,45l7623,1575r,705e" filled="f" strokecolor="#1875d1">
            <v:stroke joinstyle="round"/>
            <v:formulas/>
            <v:path arrowok="t" o:connecttype="segments"/>
            <w10:wrap anchorx="page"/>
          </v:shape>
        </w:pict>
      </w:r>
      <w:r w:rsidR="00BA36DA">
        <w:rPr>
          <w:color w:val="333333"/>
          <w:sz w:val="19"/>
        </w:rPr>
        <w:t>Marketing</w:t>
      </w:r>
      <w:r w:rsidR="00BA36DA">
        <w:rPr>
          <w:color w:val="333333"/>
          <w:spacing w:val="-2"/>
          <w:sz w:val="19"/>
        </w:rPr>
        <w:t>Manager</w: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97"/>
        <w:rPr>
          <w:sz w:val="19"/>
        </w:rPr>
      </w:pPr>
    </w:p>
    <w:p w:rsidR="0022666F" w:rsidRDefault="00BA36DA">
      <w:pPr>
        <w:ind w:left="3626"/>
        <w:rPr>
          <w:sz w:val="21"/>
        </w:rPr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2255230</wp:posOffset>
            </wp:positionH>
            <wp:positionV relativeFrom="paragraph">
              <wp:posOffset>-6731</wp:posOffset>
            </wp:positionV>
            <wp:extent cx="428625" cy="428625"/>
            <wp:effectExtent l="0" t="0" r="0" b="0"/>
            <wp:wrapNone/>
            <wp:docPr id="694" name="Image 6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 694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4077495</wp:posOffset>
            </wp:positionH>
            <wp:positionV relativeFrom="paragraph">
              <wp:posOffset>-6731</wp:posOffset>
            </wp:positionV>
            <wp:extent cx="428625" cy="428625"/>
            <wp:effectExtent l="0" t="0" r="0" b="0"/>
            <wp:wrapNone/>
            <wp:docPr id="695" name="Image 6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 69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8" w:name="Barista"/>
      <w:bookmarkEnd w:id="98"/>
      <w:r>
        <w:rPr>
          <w:color w:val="1875D1"/>
          <w:spacing w:val="-2"/>
          <w:w w:val="105"/>
          <w:sz w:val="21"/>
        </w:rPr>
        <w:t>Barista</w:t>
      </w:r>
    </w:p>
    <w:p w:rsidR="0022666F" w:rsidRDefault="00BA36DA">
      <w:pPr>
        <w:spacing w:before="39"/>
        <w:ind w:left="3626"/>
        <w:rPr>
          <w:sz w:val="19"/>
        </w:rPr>
      </w:pPr>
      <w:r>
        <w:rPr>
          <w:color w:val="333333"/>
          <w:spacing w:val="-5"/>
          <w:w w:val="110"/>
          <w:sz w:val="19"/>
        </w:rPr>
        <w:t>CEO</w:t>
      </w:r>
    </w:p>
    <w:p w:rsidR="0022666F" w:rsidRDefault="00BA36DA">
      <w:pPr>
        <w:spacing w:before="121"/>
        <w:rPr>
          <w:sz w:val="20"/>
        </w:rPr>
      </w:pPr>
      <w:r>
        <w:br w:type="column"/>
      </w:r>
    </w:p>
    <w:p w:rsidR="0022666F" w:rsidRDefault="00BA36DA">
      <w:pPr>
        <w:pStyle w:val="BodyText"/>
        <w:ind w:left="945" w:right="-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8150" cy="438150"/>
            <wp:effectExtent l="0" t="0" r="0" b="0"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rPr>
          <w:sz w:val="21"/>
        </w:rPr>
      </w:pPr>
    </w:p>
    <w:p w:rsidR="0022666F" w:rsidRDefault="0022666F">
      <w:pPr>
        <w:pStyle w:val="BodyText"/>
        <w:spacing w:before="55"/>
        <w:rPr>
          <w:sz w:val="21"/>
        </w:rPr>
      </w:pPr>
    </w:p>
    <w:p w:rsidR="0022666F" w:rsidRDefault="00BA36DA">
      <w:pPr>
        <w:rPr>
          <w:sz w:val="21"/>
        </w:rPr>
      </w:pPr>
      <w:bookmarkStart w:id="99" w:name="kitchen_assistant"/>
      <w:bookmarkEnd w:id="99"/>
      <w:r>
        <w:rPr>
          <w:color w:val="1875D1"/>
          <w:spacing w:val="-2"/>
          <w:sz w:val="21"/>
        </w:rPr>
        <w:t>kitchenassistant</w:t>
      </w:r>
    </w:p>
    <w:p w:rsidR="0022666F" w:rsidRDefault="00BA36DA">
      <w:pPr>
        <w:spacing w:before="38"/>
        <w:rPr>
          <w:sz w:val="19"/>
        </w:rPr>
      </w:pPr>
      <w:r>
        <w:rPr>
          <w:color w:val="333333"/>
          <w:spacing w:val="-5"/>
          <w:w w:val="110"/>
          <w:sz w:val="19"/>
        </w:rPr>
        <w:t>CEO</w:t>
      </w:r>
    </w:p>
    <w:p w:rsidR="0022666F" w:rsidRDefault="00BA36DA">
      <w:pPr>
        <w:spacing w:before="120"/>
        <w:rPr>
          <w:sz w:val="21"/>
        </w:rPr>
      </w:pPr>
      <w:r>
        <w:br w:type="column"/>
      </w:r>
    </w:p>
    <w:p w:rsidR="0022666F" w:rsidRDefault="00BA36DA">
      <w:pPr>
        <w:ind w:left="77"/>
        <w:rPr>
          <w:sz w:val="21"/>
        </w:rPr>
      </w:pPr>
      <w:bookmarkStart w:id="100" w:name="Ryan_Carter"/>
      <w:bookmarkEnd w:id="100"/>
      <w:r>
        <w:rPr>
          <w:color w:val="1875D1"/>
          <w:sz w:val="21"/>
        </w:rPr>
        <w:t xml:space="preserve">Ryan </w:t>
      </w:r>
      <w:r>
        <w:rPr>
          <w:color w:val="1875D1"/>
          <w:spacing w:val="-2"/>
          <w:sz w:val="21"/>
        </w:rPr>
        <w:t>Carter</w:t>
      </w:r>
    </w:p>
    <w:p w:rsidR="0022666F" w:rsidRDefault="00BA36DA">
      <w:pPr>
        <w:spacing w:before="38"/>
        <w:ind w:left="77"/>
        <w:rPr>
          <w:sz w:val="19"/>
        </w:rPr>
      </w:pPr>
      <w:r>
        <w:rPr>
          <w:color w:val="333333"/>
          <w:sz w:val="19"/>
        </w:rPr>
        <w:t>Financial</w:t>
      </w:r>
      <w:r>
        <w:rPr>
          <w:color w:val="333333"/>
          <w:spacing w:val="-2"/>
          <w:sz w:val="19"/>
        </w:rPr>
        <w:t>Analyst</w:t>
      </w:r>
    </w:p>
    <w:p w:rsidR="0022666F" w:rsidRDefault="0022666F">
      <w:pPr>
        <w:rPr>
          <w:sz w:val="19"/>
        </w:rPr>
        <w:sectPr w:rsidR="0022666F">
          <w:type w:val="continuous"/>
          <w:pgSz w:w="11910" w:h="16840"/>
          <w:pgMar w:top="980" w:right="260" w:bottom="280" w:left="720" w:header="0" w:footer="450" w:gutter="0"/>
          <w:cols w:num="3" w:space="720" w:equalWidth="0">
            <w:col w:w="6474" w:space="23"/>
            <w:col w:w="1623" w:space="39"/>
            <w:col w:w="2771"/>
          </w:cols>
        </w:sectPr>
      </w:pPr>
    </w:p>
    <w:p w:rsidR="0022666F" w:rsidRDefault="0022666F">
      <w:pPr>
        <w:pStyle w:val="BodyText"/>
        <w:rPr>
          <w:sz w:val="33"/>
        </w:rPr>
      </w:pPr>
    </w:p>
    <w:p w:rsidR="0022666F" w:rsidRDefault="0022666F">
      <w:pPr>
        <w:pStyle w:val="BodyText"/>
        <w:spacing w:before="358"/>
        <w:rPr>
          <w:sz w:val="33"/>
        </w:rPr>
      </w:pPr>
    </w:p>
    <w:p w:rsidR="0022666F" w:rsidRDefault="00BA36DA">
      <w:pPr>
        <w:pStyle w:val="Heading3"/>
        <w:spacing w:before="1"/>
      </w:pPr>
      <w:bookmarkStart w:id="101" w:name="Compensation_plan"/>
      <w:bookmarkStart w:id="102" w:name="_bookmark49"/>
      <w:bookmarkEnd w:id="101"/>
      <w:bookmarkEnd w:id="102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8"/>
        <w:rPr>
          <w:sz w:val="20"/>
        </w:rPr>
      </w:pPr>
      <w:r w:rsidRPr="0022666F">
        <w:pict>
          <v:group id="docshapegroup608" o:spid="_x0000_s1161" style="position:absolute;margin-left:42.5pt;margin-top:13.25pt;width:510.25pt;height:108.45pt;z-index:-15641088;mso-wrap-distance-left:0;mso-wrap-distance-right:0;mso-position-horizontal-relative:page" coordorigin="850,265" coordsize="10205,2169">
            <v:shape id="docshape609" o:spid="_x0000_s1174" style="position:absolute;left:850;top:775;width:10205;height:1425" coordorigin="850,775" coordsize="10205,1425" path="m10950,2200r-9995,l915,2192r-34,-23l859,2136r-9,-41l850,775r10100,l10991,783r33,23l11047,839r8,41l11055,2095r-8,41l11024,2169r-33,23l10950,2200xe" fillcolor="#ebeff4" stroked="f">
              <v:path arrowok="t"/>
            </v:shape>
            <v:shape id="docshape610" o:spid="_x0000_s1173" style="position:absolute;left:850;top:775;width:10205;height:1425" coordorigin="850,775" coordsize="10205,1425" o:spt="100" adj="0,,0" path="m10950,2200r-9995,l915,2192r-34,-23l859,2136r-9,-41l850,775r10100,l10991,783r10,7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611" o:spid="_x0000_s117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12" o:spid="_x0000_s117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3" o:spid="_x0000_s1170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614" o:spid="_x0000_s1169" type="#_x0000_t75" style="position:absolute;left:1307;top:2189;width:467;height:244">
              <v:imagedata r:id="rId36" o:title=""/>
            </v:shape>
            <v:shape id="docshape615" o:spid="_x0000_s1168" style="position:absolute;left:850;top:265;width:1322;height:525" coordorigin="850,265" coordsize="1322,525" path="m2172,790r-1322,l850,370r9,-41l881,296r34,-23l955,265r1112,l2107,273r34,23l2163,329r9,41l2172,790xe" fillcolor="#ebeff4" stroked="f">
              <v:path arrowok="t"/>
            </v:shape>
            <v:shape id="docshape616" o:spid="_x0000_s1167" style="position:absolute;left:850;top:265;width:1322;height:525" coordorigin="850,265" coordsize="1322,525" path="m2172,370r-9,-41l2141,296r-24,-16l2107,273r-40,-8l955,265r-40,8l881,296r-22,33l850,370r,420l865,790r,-420l872,335r20,-28l920,287r35,-7l2067,280r34,7l2130,307r19,28l2157,370r,420l2172,790r,-420xe" fillcolor="#c1cfd8" stroked="f">
              <v:path arrowok="t"/>
            </v:shape>
            <v:shape id="docshape617" o:spid="_x0000_s1166" style="position:absolute;left:2347;top:265;width:2177;height:525" coordorigin="2347,265" coordsize="2177,525" path="m4524,790r-2177,l2347,370r9,-41l2378,296r34,-23l2452,265r1967,l4460,273r33,23l4516,329r8,41l4524,790xe" fillcolor="#a5d3eb" stroked="f">
              <v:fill opacity=".5"/>
              <v:path arrowok="t"/>
            </v:shape>
            <v:shape id="docshape618" o:spid="_x0000_s1165" style="position:absolute;left:2347;top:265;width:2177;height:525" coordorigin="2347,265" coordsize="2177,525" path="m4524,370r-8,-41l4493,296r-23,-16l4460,273r-41,-8l2452,265r-40,8l2378,296r-22,33l2347,370r,420l2362,790r,-420l2369,335r20,-28l2417,287r35,-7l4419,280r35,7l4482,307r20,28l4509,370r,420l4524,790r,-420xe" fillcolor="#c1cfd8" stroked="f">
              <v:path arrowok="t"/>
            </v:shape>
            <v:shape id="docshape619" o:spid="_x0000_s1164" type="#_x0000_t202" style="position:absolute;left:1120;top:422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0" o:spid="_x0000_s1163" type="#_x0000_t202" style="position:absolute;left:2617;top:422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621" o:spid="_x0000_s1162" type="#_x0000_t202" style="position:absolute;left:1165;top:1055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type w:val="continuous"/>
          <w:pgSz w:w="11910" w:h="16840"/>
          <w:pgMar w:top="980" w:right="260" w:bottom="280" w:left="720" w:header="0" w:footer="450" w:gutter="0"/>
          <w:cols w:space="720"/>
        </w:sectPr>
      </w:pPr>
    </w:p>
    <w:p w:rsidR="0022666F" w:rsidRDefault="0022666F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2" o:spid="_x0000_s1150" style="width:510.25pt;height:108.45pt;mso-position-horizontal-relative:char;mso-position-vertical-relative:line" coordsize="10205,2169">
            <v:shape id="docshape623" o:spid="_x0000_s116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4" o:spid="_x0000_s115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25" o:spid="_x0000_s115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26" o:spid="_x0000_s115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27" o:spid="_x0000_s115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28" o:spid="_x0000_s1155" type="#_x0000_t75" style="position:absolute;left:456;top:1924;width:467;height:244">
              <v:imagedata r:id="rId24" o:title=""/>
            </v:shape>
            <v:shape id="docshape629" o:spid="_x0000_s115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0" o:spid="_x0000_s115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1" o:spid="_x0000_s1152" type="#_x0000_t202" style="position:absolute;left:270;top:15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2" o:spid="_x0000_s1151" type="#_x0000_t202" style="position:absolute;left:315;top:790;width:9761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39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Mentioningadvisorsorcon</w:t>
                    </w:r>
                    <w:r>
                      <w:rPr>
                        <w:color w:val="696B6E"/>
                        <w:spacing w:val="-2"/>
                        <w:w w:val="105"/>
                      </w:rPr>
                      <w:t xml:space="preserve">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pStyle w:val="Heading3"/>
        <w:spacing w:before="69"/>
      </w:pPr>
      <w:bookmarkStart w:id="103" w:name="Board_of_advisors"/>
      <w:bookmarkStart w:id="104" w:name="_bookmark50"/>
      <w:bookmarkEnd w:id="103"/>
      <w:bookmarkEnd w:id="104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rect id="docshape633" o:spid="_x0000_s1149" style="position:absolute;margin-left:154.25pt;margin-top:13.3pt;width:112.5pt;height:2.25pt;z-index:-15635968;mso-wrap-distance-left:0;mso-wrap-distance-right:0;mso-position-horizontal-relative:page" fillcolor="#baddfb" stroked="f">
            <w10:wrap type="topAndBottom" anchorx="page"/>
          </v:rect>
        </w:pict>
      </w:r>
    </w:p>
    <w:p w:rsidR="0022666F" w:rsidRDefault="00BA36DA">
      <w:pPr>
        <w:pStyle w:val="Heading5"/>
        <w:spacing w:before="270"/>
        <w:ind w:left="2365"/>
      </w:pPr>
      <w:bookmarkStart w:id="105" w:name="Mark_Thompson"/>
      <w:bookmarkStart w:id="106" w:name="_bookmark51"/>
      <w:bookmarkEnd w:id="105"/>
      <w:bookmarkEnd w:id="106"/>
      <w:r>
        <w:rPr>
          <w:color w:val="1875D1"/>
          <w:w w:val="105"/>
        </w:rPr>
        <w:t>Mark</w:t>
      </w:r>
      <w:r>
        <w:rPr>
          <w:color w:val="1875D1"/>
          <w:spacing w:val="-2"/>
          <w:w w:val="105"/>
        </w:rPr>
        <w:t>Thompson</w:t>
      </w:r>
    </w:p>
    <w:p w:rsidR="0022666F" w:rsidRDefault="00BA36DA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233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3" name="Image 7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Image 72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Financial </w:t>
      </w:r>
      <w:r>
        <w:rPr>
          <w:spacing w:val="-2"/>
        </w:rPr>
        <w:t>Advisor</w:t>
      </w:r>
    </w:p>
    <w:p w:rsidR="0022666F" w:rsidRDefault="0022666F">
      <w:pPr>
        <w:pStyle w:val="BodyText"/>
        <w:spacing w:before="24"/>
        <w:rPr>
          <w:sz w:val="24"/>
        </w:rPr>
      </w:pP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1296"/>
      </w:pPr>
      <w:r>
        <w:rPr>
          <w:b/>
        </w:rPr>
        <w:t>Experience:</w:t>
      </w:r>
      <w:r>
        <w:t xml:space="preserve">15yearsinfinancialplanningandbusinessconsulting, </w:t>
      </w:r>
      <w:r>
        <w:rPr>
          <w:w w:val="105"/>
        </w:rPr>
        <w:t>specializing in small businesses.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836"/>
      </w:pPr>
      <w:r>
        <w:rPr>
          <w:b/>
          <w:w w:val="105"/>
        </w:rPr>
        <w:t>Role:</w:t>
      </w:r>
      <w:r>
        <w:rPr>
          <w:w w:val="105"/>
        </w:rPr>
        <w:t xml:space="preserve">Markassistswithfinancialplanning,ensuringthatBubbleBliss </w:t>
      </w:r>
      <w:r>
        <w:t>Café’sbudgetingandgrowthstrategiesalignwithindustrybenchmarks.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0"/>
        <w:rPr>
          <w:sz w:val="20"/>
        </w:rPr>
      </w:pPr>
      <w:r w:rsidRPr="0022666F">
        <w:pict>
          <v:rect id="docshape634" o:spid="_x0000_s1148" style="position:absolute;margin-left:154.25pt;margin-top:13.35pt;width:112.5pt;height:2.25pt;z-index:-15635456;mso-wrap-distance-left:0;mso-wrap-distance-right:0;mso-position-horizontal-relative:page" fillcolor="#baddfb" stroked="f">
            <w10:wrap type="topAndBottom" anchorx="page"/>
          </v:rect>
        </w:pict>
      </w:r>
    </w:p>
    <w:p w:rsidR="0022666F" w:rsidRDefault="00BA36DA">
      <w:pPr>
        <w:pStyle w:val="Heading5"/>
        <w:spacing w:before="270"/>
        <w:ind w:left="2365"/>
      </w:pPr>
      <w:bookmarkStart w:id="107" w:name="Lisa_Chen"/>
      <w:bookmarkStart w:id="108" w:name="_bookmark52"/>
      <w:bookmarkEnd w:id="107"/>
      <w:bookmarkEnd w:id="108"/>
      <w:r>
        <w:rPr>
          <w:color w:val="1875D1"/>
          <w:w w:val="105"/>
        </w:rPr>
        <w:t xml:space="preserve">Lisa </w:t>
      </w:r>
      <w:r>
        <w:rPr>
          <w:color w:val="1875D1"/>
          <w:spacing w:val="-4"/>
          <w:w w:val="105"/>
        </w:rPr>
        <w:t>Chen</w:t>
      </w:r>
    </w:p>
    <w:p w:rsidR="0022666F" w:rsidRDefault="00BA36DA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5" name="Image 7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Image 72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FoodandBeverageConsultant</w:t>
      </w:r>
    </w:p>
    <w:p w:rsidR="0022666F" w:rsidRDefault="0022666F">
      <w:pPr>
        <w:pStyle w:val="BodyText"/>
        <w:spacing w:before="24"/>
        <w:rPr>
          <w:sz w:val="24"/>
        </w:rPr>
      </w:pP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1410"/>
      </w:pPr>
      <w:r>
        <w:rPr>
          <w:b/>
        </w:rPr>
        <w:t>Experience:</w:t>
      </w:r>
      <w:r>
        <w:t>12yearsinthecaféandrestaurantindustry,including advising startups on menu development and branding.</w:t>
      </w:r>
    </w:p>
    <w:p w:rsidR="0022666F" w:rsidRDefault="00BA36D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705"/>
      </w:pPr>
      <w:r>
        <w:rPr>
          <w:b/>
        </w:rPr>
        <w:t xml:space="preserve">Role: </w:t>
      </w:r>
      <w:r>
        <w:t>Lisa provides expertise on menu inn</w:t>
      </w:r>
      <w:r>
        <w:t xml:space="preserve">ovation and market positioning </w:t>
      </w:r>
      <w:r>
        <w:rPr>
          <w:w w:val="105"/>
        </w:rPr>
        <w:t>toensureBubbleBlissCaféstaysaheadoftrends.</w:t>
      </w:r>
    </w:p>
    <w:p w:rsidR="0022666F" w:rsidRDefault="0022666F">
      <w:pPr>
        <w:spacing w:line="295" w:lineRule="auto"/>
        <w:sectPr w:rsidR="0022666F">
          <w:pgSz w:w="11910" w:h="16840"/>
          <w:pgMar w:top="1380" w:right="260" w:bottom="640" w:left="720" w:header="0" w:footer="450" w:gutter="0"/>
          <w:cols w:space="720"/>
        </w:sectPr>
      </w:pPr>
    </w:p>
    <w:p w:rsidR="0022666F" w:rsidRDefault="00BA36DA">
      <w:pPr>
        <w:pStyle w:val="Heading1"/>
        <w:spacing w:before="50"/>
        <w:ind w:left="150"/>
      </w:pPr>
      <w:bookmarkStart w:id="109" w:name="Financial_Plan"/>
      <w:bookmarkStart w:id="110" w:name="_bookmark53"/>
      <w:bookmarkEnd w:id="109"/>
      <w:bookmarkEnd w:id="110"/>
      <w:r>
        <w:rPr>
          <w:color w:val="1875D1"/>
          <w:spacing w:val="-5"/>
        </w:rPr>
        <w:lastRenderedPageBreak/>
        <w:t>8.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638" o:spid="_x0000_s1147" type="#_x0000_t202" style="position:absolute;margin-left:42.5pt;margin-top:12.25pt;width:756.85pt;height:187.5pt;z-index:-15633920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pStyle w:val="Heading5"/>
        <w:spacing w:line="376" w:lineRule="auto"/>
        <w:ind w:left="150" w:right="12026"/>
      </w:pPr>
      <w:hyperlink w:anchor="_bookmark54" w:history="1">
        <w:r w:rsidR="00BA36DA">
          <w:rPr>
            <w:color w:val="1875D1"/>
          </w:rPr>
          <w:t>Profit&amp;lossstatement</w:t>
        </w:r>
      </w:hyperlink>
      <w:hyperlink w:anchor="_bookmark55" w:history="1">
        <w:r w:rsidR="00BA36DA">
          <w:rPr>
            <w:color w:val="1875D1"/>
          </w:rPr>
          <w:t>Cash flow statement</w:t>
        </w:r>
      </w:hyperlink>
      <w:hyperlink w:anchor="_bookmark56" w:history="1">
        <w:r w:rsidR="00BA36DA">
          <w:rPr>
            <w:color w:val="1875D1"/>
          </w:rPr>
          <w:t>Balance sheet</w:t>
        </w:r>
      </w:hyperlink>
    </w:p>
    <w:p w:rsidR="0022666F" w:rsidRDefault="0022666F">
      <w:pPr>
        <w:spacing w:before="4" w:line="376" w:lineRule="auto"/>
        <w:ind w:left="150" w:right="12026"/>
        <w:rPr>
          <w:sz w:val="28"/>
        </w:rPr>
      </w:pPr>
      <w:hyperlink w:anchor="_bookmark57" w:history="1">
        <w:r w:rsidR="00BA36DA">
          <w:rPr>
            <w:color w:val="1875D1"/>
            <w:spacing w:val="-2"/>
            <w:sz w:val="28"/>
          </w:rPr>
          <w:t>Break-evenPoint</w:t>
        </w:r>
      </w:hyperlink>
      <w:hyperlink w:anchor="_bookmark58" w:history="1">
        <w:r w:rsidR="00BA36DA">
          <w:rPr>
            <w:color w:val="1875D1"/>
            <w:sz w:val="28"/>
          </w:rPr>
          <w:t>Financing needs</w:t>
        </w:r>
      </w:hyperlink>
    </w:p>
    <w:p w:rsidR="0022666F" w:rsidRDefault="0022666F">
      <w:pPr>
        <w:spacing w:line="376" w:lineRule="auto"/>
        <w:rPr>
          <w:sz w:val="28"/>
        </w:rPr>
        <w:sectPr w:rsidR="0022666F">
          <w:footerReference w:type="default" r:id="rId99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ind w:left="150"/>
        <w:rPr>
          <w:sz w:val="20"/>
        </w:rPr>
      </w:pPr>
      <w:r w:rsidRPr="0022666F">
        <w:lastRenderedPageBreak/>
        <w:pict>
          <v:group id="docshapegroup639" o:spid="_x0000_s1138" style="position:absolute;left:0;text-align:left;margin-left:42.5pt;margin-top:294.5pt;width:756.85pt;height:96.75pt;z-index:15825408;mso-position-horizontal-relative:page;mso-position-vertical-relative:page" coordorigin="850,5890" coordsize="15137,1935">
            <v:shape id="docshape640" o:spid="_x0000_s1146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1" o:spid="_x0000_s1145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2" o:spid="_x0000_s1144" style="position:absolute;left:13227;top:7363;width:2745;height:447" coordorigin="13228,7363" coordsize="2745,447" path="m15882,7810r-2654,l13228,7513r11,-58l13272,7407r47,-32l13378,7363r2594,l15972,7720r-7,35l15946,7784r-29,19l15882,7810xe" fillcolor="#9ab1bf" stroked="f">
              <v:path arrowok="t"/>
            </v:shape>
            <v:shape id="docshape643" o:spid="_x0000_s1143" style="position:absolute;left:13227;top:7407;width:55;height:403" coordorigin="13228,7407" coordsize="55,403" path="m13243,7810r-15,l13228,7513r11,-58l13272,7407r10,11l13253,7461r-10,52l13243,7810xe" fillcolor="#bccdd6" stroked="f">
              <v:path arrowok="t"/>
            </v:shape>
            <v:shape id="docshape644" o:spid="_x0000_s1142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5" o:spid="_x0000_s1141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6" o:spid="_x0000_s1140" type="#_x0000_t202" style="position:absolute;left:1120;top:604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7" o:spid="_x0000_s1139" type="#_x0000_t202" style="position:absolute;left:1165;top:6681;width:14443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</w:t>
                    </w:r>
                    <w:r>
                      <w:rPr>
                        <w:color w:val="696B6E"/>
                      </w:rPr>
                      <w:t>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 w:rsidRPr="0022666F">
        <w:pict>
          <v:group id="docshapegroup648" o:spid="_x0000_s1135" style="position:absolute;left:0;text-align:left;margin-left:65.35pt;margin-top:379.6pt;width:23.35pt;height:23.35pt;z-index:15825920;mso-position-horizontal-relative:page;mso-position-vertical-relative:page" coordorigin="1307,7592" coordsize="467,467">
            <v:shape id="docshape649" o:spid="_x0000_s1137" style="position:absolute;left:1307;top:7592;width:467;height:467" coordorigin="1307,7592" coordsize="467,467" path="m1307,7825r233,-233l1774,7825r-234,234l1307,7825xe" fillcolor="#ebeff4" stroked="f">
              <v:path arrowok="t"/>
            </v:shape>
            <v:shape id="docshape650" o:spid="_x0000_s1136" type="#_x0000_t75" style="position:absolute;left:1307;top:7814;width:467;height:244">
              <v:imagedata r:id="rId24" o:title="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51" o:spid="_x0000_s1127" style="width:756.85pt;height:71.25pt;mso-position-horizontal-relative:char;mso-position-vertical-relative:line" coordsize="15137,1425">
            <v:shape id="docshape652" o:spid="_x0000_s1134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3" o:spid="_x0000_s1133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4" o:spid="_x0000_s113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5" o:spid="_x0000_s1131" type="#_x0000_t75" style="position:absolute;left:345;top:247;width:1140;height:930">
              <v:imagedata r:id="rId22" o:title=""/>
            </v:shape>
            <v:shape id="docshape656" o:spid="_x0000_s1130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7" o:spid="_x0000_s1129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8" o:spid="_x0000_s1128" type="#_x0000_t202" style="position:absolute;width:15137;height:1425" filled="f" stroked="f">
              <v:textbox inset="0,0,0,0">
                <w:txbxContent>
                  <w:p w:rsidR="0022666F" w:rsidRDefault="0022666F">
                    <w:pPr>
                      <w:spacing w:before="27"/>
                    </w:pPr>
                  </w:p>
                  <w:p w:rsidR="0022666F" w:rsidRDefault="00BA36DA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</w:t>
                    </w:r>
                    <w:r>
                      <w:rPr>
                        <w:color w:val="696B6E"/>
                      </w:rPr>
                      <w:t>financial projections for the first few years of your business, You may provide the following:</w:t>
                    </w:r>
                  </w:p>
                  <w:p w:rsidR="0022666F" w:rsidRDefault="0022666F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0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22666F">
      <w:pPr>
        <w:pStyle w:val="BodyText"/>
        <w:spacing w:before="173"/>
        <w:rPr>
          <w:sz w:val="20"/>
        </w:rPr>
      </w:pPr>
      <w:r w:rsidRPr="0022666F">
        <w:pict>
          <v:group id="docshapegroup659" o:spid="_x0000_s1113" style="position:absolute;margin-left:42.5pt;margin-top:21.5pt;width:756.85pt;height:108.45pt;z-index:-15632896;mso-wrap-distance-left:0;mso-wrap-distance-right:0;mso-position-horizontal-relative:page" coordorigin="850,430" coordsize="15137,2169">
            <v:shape id="docshape660" o:spid="_x0000_s1126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61" o:spid="_x0000_s1125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2" o:spid="_x0000_s1124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3" o:spid="_x0000_s1123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4" o:spid="_x0000_s1122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5" o:spid="_x0000_s1121" type="#_x0000_t75" style="position:absolute;left:1307;top:2354;width:467;height:244">
              <v:imagedata r:id="rId24" o:title=""/>
            </v:shape>
            <v:shape id="docshape666" o:spid="_x0000_s1120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7" o:spid="_x0000_s1119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8" o:spid="_x0000_s1118" style="position:absolute;left:2347;top:429;width:2177;height:525" coordorigin="2347,430" coordsize="2177,525" path="m4524,955r-2177,l2347,535r9,-41l2378,461r34,-23l2452,430r1967,l4460,438r33,23l4516,494r8,41l4524,955xe" fillcolor="#a5d3eb" stroked="f">
              <v:fill opacity=".5"/>
              <v:path arrowok="t"/>
            </v:shape>
            <v:shape id="docshape669" o:spid="_x0000_s1117" style="position:absolute;left:2347;top:429;width:2177;height:525" coordorigin="2347,430" coordsize="2177,525" path="m4524,535r-8,-41l4493,461r-23,-16l4460,438r-41,-8l2452,430r-40,8l2378,461r-22,33l2347,535r,420l2362,955r,-420l2369,500r20,-29l2417,452r35,-7l4419,445r35,7l4482,471r20,29l4509,535r,420l4524,955r,-420xe" fillcolor="#c1cfd8" stroked="f">
              <v:path arrowok="t"/>
            </v:shape>
            <v:shape id="docshape670" o:spid="_x0000_s1116" type="#_x0000_t202" style="position:absolute;left:1120;top:587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1" o:spid="_x0000_s1115" type="#_x0000_t202" style="position:absolute;left:2617;top:587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672" o:spid="_x0000_s1114" type="#_x0000_t202" style="position:absolute;left:1165;top:1220;width:14693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 xml:space="preserve">Tocreateaneffectiveintroductionforyour"FinancialPlan"chapter,beginbystressingthecriticalroleofawell-structuredfinancialplaninthe success </w:t>
                    </w:r>
                    <w:r>
                      <w:rPr>
                        <w:color w:val="696B6E"/>
                      </w:rPr>
                      <w:t>of your venture.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1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rPr>
          <w:i/>
          <w:sz w:val="21"/>
        </w:rPr>
      </w:pPr>
    </w:p>
    <w:p w:rsidR="0022666F" w:rsidRDefault="0022666F">
      <w:pPr>
        <w:pStyle w:val="BodyText"/>
        <w:spacing w:before="177"/>
        <w:rPr>
          <w:i/>
          <w:sz w:val="21"/>
        </w:rPr>
      </w:pPr>
    </w:p>
    <w:p w:rsidR="0022666F" w:rsidRDefault="0022666F">
      <w:pPr>
        <w:ind w:left="165"/>
        <w:rPr>
          <w:sz w:val="21"/>
        </w:rPr>
      </w:pPr>
      <w:r w:rsidRPr="0022666F">
        <w:pict>
          <v:shape id="docshape673" o:spid="_x0000_s1112" type="#_x0000_t202" style="position:absolute;left:0;text-align:left;margin-left:39.5pt;margin-top:-161.25pt;width:762.7pt;height:167.35pt;z-index:15826432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159"/>
                    <w:gridCol w:w="4262"/>
                    <w:gridCol w:w="2712"/>
                  </w:tblGrid>
                  <w:tr w:rsidR="0022666F">
                    <w:trPr>
                      <w:trHeight w:val="511"/>
                    </w:trPr>
                    <w:tc>
                      <w:tcPr>
                        <w:tcW w:w="12421" w:type="dxa"/>
                        <w:gridSpan w:val="2"/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712" w:type="dxa"/>
                        <w:tcBorders>
                          <w:top w:val="single" w:sz="24" w:space="0" w:color="BCCDD6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66"/>
                          <w:ind w:left="241"/>
                          <w:jc w:val="left"/>
                          <w:rPr>
                            <w:sz w:val="18"/>
                          </w:rPr>
                        </w:pPr>
                        <w:hyperlink r:id="rId102">
                          <w:r w:rsidR="00BA36DA">
                            <w:rPr>
                              <w:color w:val="FFFFFF"/>
                              <w:spacing w:val="-4"/>
                              <w:sz w:val="18"/>
                            </w:rPr>
                            <w:t>Tounlock helptry Upmetrics!</w:t>
                          </w:r>
                        </w:hyperlink>
                      </w:p>
                    </w:tc>
                  </w:tr>
                  <w:tr w:rsidR="0022666F">
                    <w:trPr>
                      <w:trHeight w:val="1640"/>
                    </w:trPr>
                    <w:tc>
                      <w:tcPr>
                        <w:tcW w:w="8159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235"/>
                          <w:ind w:left="-1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color w:val="1875D1"/>
                            <w:sz w:val="33"/>
                          </w:rPr>
                          <w:t>Profit&amp;loss</w:t>
                        </w:r>
                        <w:r>
                          <w:rPr>
                            <w:color w:val="1875D1"/>
                            <w:spacing w:val="-2"/>
                            <w:sz w:val="33"/>
                          </w:rPr>
                          <w:t>statement</w:t>
                        </w:r>
                      </w:p>
                      <w:p w:rsidR="0022666F" w:rsidRDefault="0022666F">
                        <w:pPr>
                          <w:pStyle w:val="TableParagraph"/>
                          <w:spacing w:before="185"/>
                          <w:jc w:val="left"/>
                          <w:rPr>
                            <w:sz w:val="33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/>
                          <w:ind w:right="146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62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/>
                          <w:ind w:right="163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712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22666F">
                        <w:pPr>
                          <w:pStyle w:val="TableParagraph"/>
                          <w:spacing w:before="211"/>
                          <w:jc w:val="left"/>
                          <w:rPr>
                            <w:sz w:val="21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/>
                          <w:ind w:right="6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815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5533"/>
                          </w:tabs>
                          <w:spacing w:before="160"/>
                          <w:ind w:left="14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  <w:r>
                          <w:rPr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$339,163.34</w:t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63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$801,058.70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6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$1,419,892.39</w:t>
                        </w:r>
                      </w:p>
                    </w:tc>
                  </w:tr>
                  <w:tr w:rsidR="0022666F">
                    <w:trPr>
                      <w:trHeight w:val="552"/>
                    </w:trPr>
                    <w:tc>
                      <w:tcPr>
                        <w:tcW w:w="8159" w:type="dxa"/>
                        <w:tcBorders>
                          <w:top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5570"/>
                          </w:tabs>
                          <w:spacing w:before="165" w:line="216" w:lineRule="auto"/>
                          <w:ind w:left="1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BubbleTea</w:t>
                        </w:r>
                        <w:r>
                          <w:rPr>
                            <w:spacing w:val="-2"/>
                            <w:sz w:val="21"/>
                          </w:rPr>
                          <w:t>(Classic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2"/>
                            <w:position w:val="-14"/>
                            <w:sz w:val="20"/>
                          </w:rPr>
                          <w:t>$143,254.15</w:t>
                        </w:r>
                      </w:p>
                    </w:tc>
                    <w:tc>
                      <w:tcPr>
                        <w:tcW w:w="4262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 w:line="217" w:lineRule="exact"/>
                          <w:ind w:right="163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$257,263.90</w:t>
                        </w:r>
                      </w:p>
                    </w:tc>
                    <w:tc>
                      <w:tcPr>
                        <w:tcW w:w="2712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 w:line="217" w:lineRule="exact"/>
                          <w:ind w:right="6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$462,008.99</w:t>
                        </w:r>
                      </w:p>
                    </w:tc>
                  </w:tr>
                </w:tbl>
                <w:p w:rsidR="0022666F" w:rsidRDefault="0022666F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bookmarkStart w:id="111" w:name="Profit_&amp;_loss_statement"/>
      <w:bookmarkStart w:id="112" w:name="_bookmark54"/>
      <w:bookmarkEnd w:id="111"/>
      <w:bookmarkEnd w:id="112"/>
      <w:r w:rsidR="00BA36DA">
        <w:rPr>
          <w:spacing w:val="-2"/>
          <w:w w:val="105"/>
          <w:sz w:val="21"/>
        </w:rPr>
        <w:t>Drinks)</w:t>
      </w:r>
    </w:p>
    <w:p w:rsidR="0022666F" w:rsidRDefault="0022666F">
      <w:pPr>
        <w:pStyle w:val="BodyText"/>
        <w:spacing w:before="10"/>
        <w:rPr>
          <w:sz w:val="10"/>
        </w:rPr>
      </w:pPr>
      <w:r w:rsidRPr="0022666F">
        <w:pict>
          <v:shape id="docshape674" o:spid="_x0000_s1111" style="position:absolute;margin-left:42.5pt;margin-top:7.5pt;width:756.9pt;height:.75pt;z-index:-15632384;mso-wrap-distance-left:0;mso-wrap-distance-right:0;mso-position-horizontal-relative:page" coordorigin="850,150" coordsize="15138,15" o:spt="100" adj="0,,0" path="m3490,165r-15,-15l865,150r-15,15l3490,165xm7613,165r-15,-15l3505,150r-15,15l7613,165xm11709,165r-15,-15l7628,150r-15,15l11709,165xm15987,165r-15,-15l1172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22666F" w:rsidRDefault="0022666F">
      <w:pPr>
        <w:rPr>
          <w:sz w:val="10"/>
        </w:rPr>
        <w:sectPr w:rsidR="0022666F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88"/>
        <w:gridCol w:w="4885"/>
        <w:gridCol w:w="4131"/>
        <w:gridCol w:w="2616"/>
      </w:tblGrid>
      <w:tr w:rsidR="0022666F">
        <w:trPr>
          <w:trHeight w:val="454"/>
        </w:trPr>
        <w:tc>
          <w:tcPr>
            <w:tcW w:w="3588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88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7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1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left="115" w:right="34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16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38"/>
        </w:trPr>
        <w:tc>
          <w:tcPr>
            <w:tcW w:w="35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88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sz w:val="20"/>
              </w:rPr>
              <w:t>31,834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81" w:right="1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57,170</w:t>
            </w:r>
          </w:p>
        </w:tc>
        <w:tc>
          <w:tcPr>
            <w:tcW w:w="261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102,669</w:t>
            </w:r>
          </w:p>
        </w:tc>
      </w:tr>
      <w:tr w:rsidR="0022666F">
        <w:trPr>
          <w:trHeight w:val="538"/>
        </w:trPr>
        <w:tc>
          <w:tcPr>
            <w:tcW w:w="35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88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$4.50</w:t>
            </w:r>
          </w:p>
        </w:tc>
        <w:tc>
          <w:tcPr>
            <w:tcW w:w="41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97" w:right="34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$4.50</w:t>
            </w:r>
          </w:p>
        </w:tc>
        <w:tc>
          <w:tcPr>
            <w:tcW w:w="261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$4.50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spacing w:before="92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Premium Toppings Add- </w:t>
      </w:r>
      <w:r>
        <w:rPr>
          <w:spacing w:val="-4"/>
          <w:w w:val="105"/>
          <w:sz w:val="21"/>
        </w:rPr>
        <w:t>ons</w:t>
      </w:r>
    </w:p>
    <w:p w:rsidR="0022666F" w:rsidRDefault="00BA36DA">
      <w:pPr>
        <w:spacing w:before="15"/>
        <w:rPr>
          <w:sz w:val="20"/>
        </w:rPr>
      </w:pPr>
      <w:r>
        <w:br w:type="column"/>
      </w:r>
    </w:p>
    <w:p w:rsidR="0022666F" w:rsidRDefault="00BA36DA">
      <w:pPr>
        <w:tabs>
          <w:tab w:val="left" w:pos="4261"/>
          <w:tab w:val="left" w:pos="8820"/>
        </w:tabs>
        <w:ind w:left="165"/>
        <w:rPr>
          <w:sz w:val="20"/>
        </w:rPr>
      </w:pPr>
      <w:r>
        <w:rPr>
          <w:spacing w:val="-2"/>
          <w:sz w:val="20"/>
        </w:rPr>
        <w:t>$27,046.44</w:t>
      </w:r>
      <w:r>
        <w:rPr>
          <w:sz w:val="20"/>
        </w:rPr>
        <w:tab/>
      </w:r>
      <w:r>
        <w:rPr>
          <w:spacing w:val="-2"/>
          <w:sz w:val="20"/>
        </w:rPr>
        <w:t>$43,301.95</w:t>
      </w:r>
      <w:r>
        <w:rPr>
          <w:sz w:val="20"/>
        </w:rPr>
        <w:tab/>
      </w:r>
      <w:r>
        <w:rPr>
          <w:spacing w:val="-2"/>
          <w:sz w:val="20"/>
        </w:rPr>
        <w:t>$69,328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490" w:space="3179"/>
            <w:col w:w="9771"/>
          </w:cols>
        </w:sectPr>
      </w:pPr>
    </w:p>
    <w:p w:rsidR="0022666F" w:rsidRDefault="0022666F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88"/>
        <w:gridCol w:w="4885"/>
        <w:gridCol w:w="4188"/>
        <w:gridCol w:w="2560"/>
      </w:tblGrid>
      <w:tr w:rsidR="0022666F">
        <w:trPr>
          <w:trHeight w:val="538"/>
        </w:trPr>
        <w:tc>
          <w:tcPr>
            <w:tcW w:w="35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88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sz w:val="20"/>
              </w:rPr>
              <w:t>18,031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6" w:right="9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28,868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sz w:val="20"/>
              </w:rPr>
              <w:t>46,219</w:t>
            </w:r>
          </w:p>
        </w:tc>
      </w:tr>
      <w:tr w:rsidR="0022666F">
        <w:trPr>
          <w:trHeight w:val="538"/>
        </w:trPr>
        <w:tc>
          <w:tcPr>
            <w:tcW w:w="35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88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4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$1.50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97" w:right="9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$1.50</w:t>
            </w:r>
          </w:p>
        </w:tc>
        <w:tc>
          <w:tcPr>
            <w:tcW w:w="256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$1.50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BA36DA">
      <w:pPr>
        <w:spacing w:before="84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MonthlyMembership Subscription</w:t>
      </w:r>
    </w:p>
    <w:p w:rsidR="0022666F" w:rsidRDefault="00BA36DA">
      <w:pPr>
        <w:spacing w:before="7"/>
        <w:rPr>
          <w:sz w:val="20"/>
        </w:rPr>
      </w:pPr>
      <w:r>
        <w:br w:type="column"/>
      </w:r>
    </w:p>
    <w:p w:rsidR="0022666F" w:rsidRDefault="00BA36DA">
      <w:pPr>
        <w:tabs>
          <w:tab w:val="left" w:pos="4261"/>
          <w:tab w:val="left" w:pos="8539"/>
        </w:tabs>
        <w:ind w:left="165"/>
        <w:rPr>
          <w:sz w:val="20"/>
        </w:rPr>
      </w:pPr>
      <w:r>
        <w:rPr>
          <w:spacing w:val="-2"/>
          <w:sz w:val="20"/>
        </w:rPr>
        <w:t>$168,862.75</w:t>
      </w:r>
      <w:r>
        <w:rPr>
          <w:sz w:val="20"/>
        </w:rPr>
        <w:tab/>
      </w:r>
      <w:r>
        <w:rPr>
          <w:spacing w:val="-2"/>
          <w:sz w:val="20"/>
        </w:rPr>
        <w:t>$500,492.85</w:t>
      </w:r>
      <w:r>
        <w:rPr>
          <w:sz w:val="20"/>
        </w:rPr>
        <w:tab/>
      </w:r>
      <w:r>
        <w:rPr>
          <w:spacing w:val="-2"/>
          <w:sz w:val="20"/>
        </w:rPr>
        <w:t>$888,555.40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220" w:space="3335"/>
            <w:col w:w="9885"/>
          </w:cols>
        </w:sectPr>
      </w:pPr>
    </w:p>
    <w:p w:rsidR="0022666F" w:rsidRDefault="0022666F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31"/>
        <w:gridCol w:w="4526"/>
        <w:gridCol w:w="4128"/>
        <w:gridCol w:w="2830"/>
      </w:tblGrid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1,273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58"/>
              <w:rPr>
                <w:sz w:val="20"/>
              </w:rPr>
            </w:pPr>
            <w:r>
              <w:rPr>
                <w:spacing w:val="-2"/>
                <w:sz w:val="20"/>
              </w:rPr>
              <w:t>2,743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4,478</w:t>
            </w:r>
          </w:p>
        </w:tc>
      </w:tr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31"/>
        <w:gridCol w:w="4526"/>
        <w:gridCol w:w="4128"/>
        <w:gridCol w:w="2830"/>
      </w:tblGrid>
      <w:tr w:rsidR="0022666F">
        <w:trPr>
          <w:trHeight w:val="554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$41,456.22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17" w:right="1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$72,392.28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$114,230.40</w:t>
            </w:r>
          </w:p>
        </w:tc>
      </w:tr>
      <w:tr w:rsidR="0022666F">
        <w:trPr>
          <w:trHeight w:val="554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$41,456.22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$72,392.28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$114,230.40</w:t>
            </w:r>
          </w:p>
        </w:tc>
      </w:tr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Ingredients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$20,898.05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$28,739.34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$39,635.78</w:t>
            </w:r>
          </w:p>
        </w:tc>
      </w:tr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TeaLeaves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$14,192.08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$20,234.60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$28,849.65</w:t>
            </w:r>
          </w:p>
        </w:tc>
      </w:tr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Tapioca</w:t>
            </w:r>
            <w:r>
              <w:rPr>
                <w:spacing w:val="-2"/>
                <w:sz w:val="18"/>
              </w:rPr>
              <w:t>Pearls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$6,705.97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145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$8,504.74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$10,786.13</w:t>
            </w:r>
          </w:p>
        </w:tc>
      </w:tr>
      <w:tr w:rsidR="0022666F">
        <w:trPr>
          <w:trHeight w:val="538"/>
        </w:trPr>
        <w:tc>
          <w:tcPr>
            <w:tcW w:w="373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Packaging</w:t>
            </w:r>
          </w:p>
        </w:tc>
        <w:tc>
          <w:tcPr>
            <w:tcW w:w="452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26"/>
              <w:rPr>
                <w:sz w:val="20"/>
              </w:rPr>
            </w:pPr>
            <w:r>
              <w:rPr>
                <w:spacing w:val="-2"/>
                <w:sz w:val="20"/>
              </w:rPr>
              <w:t>$20,558.17</w:t>
            </w:r>
          </w:p>
        </w:tc>
        <w:tc>
          <w:tcPr>
            <w:tcW w:w="412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left="117" w:right="1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$43,652.94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$74,594.62</w:t>
            </w:r>
          </w:p>
        </w:tc>
      </w:tr>
    </w:tbl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00"/>
        <w:gridCol w:w="4275"/>
        <w:gridCol w:w="4187"/>
        <w:gridCol w:w="2756"/>
      </w:tblGrid>
      <w:tr w:rsidR="0022666F">
        <w:trPr>
          <w:trHeight w:val="454"/>
        </w:trPr>
        <w:tc>
          <w:tcPr>
            <w:tcW w:w="4000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7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54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87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63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56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38"/>
        </w:trPr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Cupsand</w:t>
            </w:r>
            <w:r>
              <w:rPr>
                <w:spacing w:val="-4"/>
                <w:w w:val="105"/>
                <w:sz w:val="18"/>
              </w:rPr>
              <w:t>Lids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4"/>
              <w:rPr>
                <w:sz w:val="20"/>
              </w:rPr>
            </w:pPr>
            <w:r>
              <w:rPr>
                <w:spacing w:val="-2"/>
                <w:sz w:val="20"/>
              </w:rPr>
              <w:t>$16,958.17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635"/>
              <w:rPr>
                <w:sz w:val="20"/>
              </w:rPr>
            </w:pPr>
            <w:r>
              <w:rPr>
                <w:spacing w:val="-2"/>
                <w:sz w:val="20"/>
              </w:rPr>
              <w:t>$40,052.94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$70,994.62</w:t>
            </w:r>
          </w:p>
        </w:tc>
      </w:tr>
      <w:tr w:rsidR="0022666F">
        <w:trPr>
          <w:trHeight w:val="538"/>
        </w:trPr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Straws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4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635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22666F">
        <w:trPr>
          <w:trHeight w:val="554"/>
        </w:trPr>
        <w:tc>
          <w:tcPr>
            <w:tcW w:w="400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2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4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6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spacing w:before="93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22666F" w:rsidRDefault="00BA36DA">
      <w:pPr>
        <w:spacing w:before="15"/>
        <w:rPr>
          <w:sz w:val="20"/>
        </w:rPr>
      </w:pPr>
      <w:r>
        <w:br w:type="column"/>
      </w:r>
    </w:p>
    <w:p w:rsidR="0022666F" w:rsidRDefault="00BA36DA">
      <w:pPr>
        <w:tabs>
          <w:tab w:val="left" w:pos="4261"/>
          <w:tab w:val="left" w:pos="8539"/>
        </w:tabs>
        <w:spacing w:before="1"/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447" w:space="3998"/>
            <w:col w:w="8995"/>
          </w:cols>
        </w:sectPr>
      </w:pPr>
    </w:p>
    <w:p w:rsidR="0022666F" w:rsidRDefault="0022666F">
      <w:pPr>
        <w:pStyle w:val="BodyText"/>
        <w:rPr>
          <w:sz w:val="8"/>
        </w:rPr>
      </w:pPr>
    </w:p>
    <w:p w:rsidR="0022666F" w:rsidRDefault="0022666F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5" o:spid="_x0000_s1109" style="width:756.85pt;height:.75pt;mso-position-horizontal-relative:char;mso-position-vertical-relative:line" coordsize="15137,15">
            <v:shape id="docshape676" o:spid="_x0000_s1110" style="position:absolute;left:-1;width:15138;height:15" coordsize="15138,15" o:spt="100" adj="0,,0" path="m2640,15l2625,,15,,,15r2640,xm6763,15l6748,,2655,r-15,15l6763,15xm10859,15l10844,,6778,r-15,15l10859,15xm15137,15l15122,,108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19"/>
        <w:gridCol w:w="4481"/>
        <w:gridCol w:w="4104"/>
        <w:gridCol w:w="2914"/>
      </w:tblGrid>
      <w:tr w:rsidR="0022666F">
        <w:trPr>
          <w:trHeight w:val="554"/>
        </w:trPr>
        <w:tc>
          <w:tcPr>
            <w:tcW w:w="371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8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$297,707.12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$728,666.42</w:t>
            </w:r>
          </w:p>
        </w:tc>
        <w:tc>
          <w:tcPr>
            <w:tcW w:w="291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$1,305,661.99</w:t>
            </w:r>
          </w:p>
        </w:tc>
      </w:tr>
      <w:tr w:rsidR="0022666F">
        <w:trPr>
          <w:trHeight w:val="554"/>
        </w:trPr>
        <w:tc>
          <w:tcPr>
            <w:tcW w:w="371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8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87.78%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90.96%</w:t>
            </w:r>
          </w:p>
        </w:tc>
        <w:tc>
          <w:tcPr>
            <w:tcW w:w="291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91.95%</w:t>
            </w:r>
          </w:p>
        </w:tc>
      </w:tr>
      <w:tr w:rsidR="0022666F">
        <w:trPr>
          <w:trHeight w:val="554"/>
        </w:trPr>
        <w:tc>
          <w:tcPr>
            <w:tcW w:w="371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8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1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54"/>
        </w:trPr>
        <w:tc>
          <w:tcPr>
            <w:tcW w:w="371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48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$389,960.67</w:t>
            </w:r>
          </w:p>
        </w:tc>
        <w:tc>
          <w:tcPr>
            <w:tcW w:w="41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$445,261.93</w:t>
            </w:r>
          </w:p>
        </w:tc>
        <w:tc>
          <w:tcPr>
            <w:tcW w:w="291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$523,203.98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BA36DA">
      <w:pPr>
        <w:spacing w:before="8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22666F" w:rsidRDefault="00BA36DA">
      <w:pPr>
        <w:spacing w:before="7"/>
        <w:rPr>
          <w:sz w:val="20"/>
        </w:rPr>
      </w:pPr>
      <w:r>
        <w:br w:type="column"/>
      </w:r>
    </w:p>
    <w:p w:rsidR="0022666F" w:rsidRDefault="00BA36DA">
      <w:pPr>
        <w:tabs>
          <w:tab w:val="left" w:pos="3980"/>
          <w:tab w:val="left" w:pos="8258"/>
        </w:tabs>
        <w:ind w:left="165"/>
        <w:rPr>
          <w:sz w:val="20"/>
        </w:rPr>
      </w:pPr>
      <w:r>
        <w:rPr>
          <w:spacing w:val="-2"/>
          <w:sz w:val="20"/>
        </w:rPr>
        <w:t>$307,236</w:t>
      </w:r>
      <w:r>
        <w:rPr>
          <w:sz w:val="20"/>
        </w:rPr>
        <w:tab/>
      </w:r>
      <w:r>
        <w:rPr>
          <w:spacing w:val="-2"/>
          <w:sz w:val="20"/>
        </w:rPr>
        <w:t>$316,101.96</w:t>
      </w:r>
      <w:r>
        <w:rPr>
          <w:sz w:val="20"/>
        </w:rPr>
        <w:tab/>
      </w:r>
      <w:r>
        <w:rPr>
          <w:spacing w:val="-2"/>
          <w:sz w:val="20"/>
        </w:rPr>
        <w:t>$325,280.04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548" w:space="3289"/>
            <w:col w:w="9603"/>
          </w:cols>
        </w:sectPr>
      </w:pPr>
    </w:p>
    <w:p w:rsidR="0022666F" w:rsidRDefault="0022666F">
      <w:pPr>
        <w:pStyle w:val="BodyText"/>
        <w:spacing w:before="8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8"/>
        <w:gridCol w:w="4396"/>
        <w:gridCol w:w="4130"/>
        <w:gridCol w:w="2813"/>
      </w:tblGrid>
      <w:tr w:rsidR="0022666F">
        <w:trPr>
          <w:trHeight w:val="538"/>
        </w:trPr>
        <w:tc>
          <w:tcPr>
            <w:tcW w:w="387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$85,932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$89,475.96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$93,174.48</w:t>
            </w:r>
          </w:p>
        </w:tc>
      </w:tr>
      <w:tr w:rsidR="0022666F">
        <w:trPr>
          <w:trHeight w:val="538"/>
        </w:trPr>
        <w:tc>
          <w:tcPr>
            <w:tcW w:w="387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StoreManager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$48,300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$50,715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$53,250.72</w:t>
            </w:r>
          </w:p>
        </w:tc>
      </w:tr>
      <w:tr w:rsidR="0022666F">
        <w:trPr>
          <w:trHeight w:val="538"/>
        </w:trPr>
        <w:tc>
          <w:tcPr>
            <w:tcW w:w="387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$37,632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$38,760.96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$39,923.76</w:t>
            </w:r>
          </w:p>
        </w:tc>
      </w:tr>
      <w:tr w:rsidR="0022666F">
        <w:trPr>
          <w:trHeight w:val="538"/>
        </w:trPr>
        <w:tc>
          <w:tcPr>
            <w:tcW w:w="387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Baristas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$125,400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$129,426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$133,583.64</w:t>
            </w:r>
          </w:p>
        </w:tc>
      </w:tr>
      <w:tr w:rsidR="0022666F">
        <w:trPr>
          <w:trHeight w:val="538"/>
        </w:trPr>
        <w:tc>
          <w:tcPr>
            <w:tcW w:w="387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Senior</w:t>
            </w:r>
            <w:r>
              <w:rPr>
                <w:spacing w:val="-2"/>
                <w:sz w:val="18"/>
              </w:rPr>
              <w:t>Barista</w:t>
            </w:r>
          </w:p>
        </w:tc>
        <w:tc>
          <w:tcPr>
            <w:tcW w:w="439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$26,400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$27,456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$28,554.24</w:t>
            </w:r>
          </w:p>
        </w:tc>
      </w:tr>
    </w:tbl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82"/>
        <w:gridCol w:w="4535"/>
        <w:gridCol w:w="4187"/>
        <w:gridCol w:w="2813"/>
      </w:tblGrid>
      <w:tr w:rsidR="0022666F">
        <w:trPr>
          <w:trHeight w:val="454"/>
        </w:trPr>
        <w:tc>
          <w:tcPr>
            <w:tcW w:w="3682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8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87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57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13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Junior</w:t>
            </w:r>
            <w:r>
              <w:rPr>
                <w:spacing w:val="-2"/>
                <w:sz w:val="18"/>
              </w:rPr>
              <w:t>Baristas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$99,000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$101,970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$105,029.40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Support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$95,904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$97,200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$98,521.92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$31,104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$31,104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$31,104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Delivery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$64,800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$66,096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$67,417.92</w:t>
            </w:r>
          </w:p>
        </w:tc>
      </w:tr>
      <w:tr w:rsidR="0022666F">
        <w:trPr>
          <w:trHeight w:val="554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right="2042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$77,724.66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$129,159.95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$197,923.94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right="2039"/>
              <w:rPr>
                <w:sz w:val="19"/>
              </w:rPr>
            </w:pPr>
            <w:r>
              <w:rPr>
                <w:sz w:val="19"/>
              </w:rPr>
              <w:t>Rentand</w:t>
            </w:r>
            <w:r>
              <w:rPr>
                <w:spacing w:val="-2"/>
                <w:sz w:val="19"/>
              </w:rPr>
              <w:t>Utilities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$33,804.70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$34,287.13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$34,830.73</w:t>
            </w:r>
          </w:p>
        </w:tc>
      </w:tr>
      <w:tr w:rsidR="0022666F">
        <w:trPr>
          <w:trHeight w:val="538"/>
        </w:trPr>
        <w:tc>
          <w:tcPr>
            <w:tcW w:w="368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Store</w:t>
            </w: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86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spacing w:before="88" w:line="290" w:lineRule="auto"/>
        <w:ind w:left="465" w:right="38"/>
        <w:rPr>
          <w:sz w:val="18"/>
        </w:rPr>
      </w:pPr>
      <w:r>
        <w:rPr>
          <w:spacing w:val="-4"/>
          <w:sz w:val="18"/>
        </w:rPr>
        <w:lastRenderedPageBreak/>
        <w:t xml:space="preserve">Utilities(Electricityand </w:t>
      </w:r>
      <w:r>
        <w:rPr>
          <w:spacing w:val="-2"/>
          <w:sz w:val="18"/>
        </w:rPr>
        <w:t>Water)</w:t>
      </w:r>
    </w:p>
    <w:p w:rsidR="0022666F" w:rsidRDefault="00BA36DA">
      <w:pPr>
        <w:tabs>
          <w:tab w:val="left" w:pos="4561"/>
          <w:tab w:val="left" w:pos="8839"/>
        </w:tabs>
        <w:spacing w:before="203"/>
        <w:ind w:left="465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$3,804.70</w:t>
      </w:r>
      <w:r>
        <w:rPr>
          <w:sz w:val="20"/>
        </w:rPr>
        <w:tab/>
      </w:r>
      <w:r>
        <w:rPr>
          <w:spacing w:val="-2"/>
          <w:sz w:val="20"/>
        </w:rPr>
        <w:t>$4,287.13</w:t>
      </w:r>
      <w:r>
        <w:rPr>
          <w:sz w:val="20"/>
        </w:rPr>
        <w:tab/>
      </w:r>
      <w:r>
        <w:rPr>
          <w:spacing w:val="-2"/>
          <w:sz w:val="20"/>
        </w:rPr>
        <w:t>$4,830.73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334" w:space="3149"/>
            <w:col w:w="9957"/>
          </w:cols>
        </w:sectPr>
      </w:pPr>
    </w:p>
    <w:p w:rsidR="0022666F" w:rsidRDefault="0022666F">
      <w:pPr>
        <w:pStyle w:val="BodyText"/>
        <w:spacing w:before="2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86"/>
        <w:gridCol w:w="4188"/>
        <w:gridCol w:w="4130"/>
        <w:gridCol w:w="2813"/>
      </w:tblGrid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right="1648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$38,728.33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$85,062.23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$147,094.29</w:t>
            </w:r>
          </w:p>
        </w:tc>
      </w:tr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2"/>
                <w:sz w:val="18"/>
              </w:rPr>
              <w:t>Advertising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$33,916.33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$80,105.87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$141,989.24</w:t>
            </w:r>
          </w:p>
        </w:tc>
      </w:tr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2"/>
                <w:sz w:val="18"/>
              </w:rPr>
              <w:t>Promotions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$4,812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$4,956.36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$5,105.05</w:t>
            </w:r>
          </w:p>
        </w:tc>
      </w:tr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right="1636"/>
              <w:rPr>
                <w:sz w:val="19"/>
              </w:rPr>
            </w:pPr>
            <w:r>
              <w:rPr>
                <w:sz w:val="19"/>
              </w:rPr>
              <w:t>Maintenanceand</w:t>
            </w:r>
            <w:r>
              <w:rPr>
                <w:spacing w:val="-2"/>
                <w:sz w:val="19"/>
              </w:rPr>
              <w:t>Supplies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$5,191.63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$9,810.59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$15,998.92</w:t>
            </w:r>
          </w:p>
        </w:tc>
      </w:tr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EquipmentMaintenance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$1,800</w:t>
            </w:r>
          </w:p>
        </w:tc>
      </w:tr>
      <w:tr w:rsidR="0022666F">
        <w:trPr>
          <w:trHeight w:val="538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43"/>
              <w:rPr>
                <w:sz w:val="20"/>
              </w:rPr>
            </w:pPr>
            <w:r>
              <w:rPr>
                <w:spacing w:val="-2"/>
                <w:sz w:val="20"/>
              </w:rPr>
              <w:t>$3,391.63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77"/>
              <w:rPr>
                <w:sz w:val="20"/>
              </w:rPr>
            </w:pPr>
            <w:r>
              <w:rPr>
                <w:spacing w:val="-2"/>
                <w:sz w:val="20"/>
              </w:rPr>
              <w:t>$8,010.59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$14,198.92</w:t>
            </w:r>
          </w:p>
        </w:tc>
      </w:tr>
      <w:tr w:rsidR="0022666F">
        <w:trPr>
          <w:trHeight w:val="554"/>
        </w:trPr>
        <w:tc>
          <w:tcPr>
            <w:tcW w:w="40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4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BA36DA">
      <w:pPr>
        <w:spacing w:before="86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22666F" w:rsidRDefault="00BA36DA">
      <w:pPr>
        <w:spacing w:before="9"/>
        <w:rPr>
          <w:sz w:val="20"/>
        </w:rPr>
      </w:pPr>
      <w:r>
        <w:br w:type="column"/>
      </w:r>
    </w:p>
    <w:p w:rsidR="0022666F" w:rsidRDefault="00BA36DA">
      <w:pPr>
        <w:tabs>
          <w:tab w:val="left" w:pos="4642"/>
          <w:tab w:val="left" w:pos="8920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$5,000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442" w:space="3623"/>
            <w:col w:w="9375"/>
          </w:cols>
        </w:sectPr>
      </w:pPr>
    </w:p>
    <w:p w:rsidR="0022666F" w:rsidRDefault="0022666F">
      <w:pPr>
        <w:pStyle w:val="BodyText"/>
        <w:spacing w:after="1"/>
        <w:rPr>
          <w:sz w:val="8"/>
        </w:rPr>
      </w:pPr>
    </w:p>
    <w:p w:rsidR="0022666F" w:rsidRDefault="0022666F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7" o:spid="_x0000_s1107" style="width:756.85pt;height:.75pt;mso-position-horizontal-relative:char;mso-position-vertical-relative:line" coordsize="15137,15">
            <v:shape id="docshape678" o:spid="_x0000_s1108" style="position:absolute;left:-1;width:15138;height:15" coordsize="15138,15" o:spt="100" adj="0,,0" path="m2640,15l2625,,15,,,15r2640,xm6763,15l6748,,2655,r-15,15l6763,15xm10859,15l10844,,6778,r-15,15l10859,15xm15137,15l15122,,108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spacing w:line="20" w:lineRule="exact"/>
        <w:rPr>
          <w:sz w:val="2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5"/>
        <w:gridCol w:w="4264"/>
        <w:gridCol w:w="4302"/>
        <w:gridCol w:w="2714"/>
      </w:tblGrid>
      <w:tr w:rsidR="0022666F">
        <w:trPr>
          <w:trHeight w:val="1024"/>
        </w:trPr>
        <w:tc>
          <w:tcPr>
            <w:tcW w:w="8199" w:type="dxa"/>
            <w:gridSpan w:val="2"/>
          </w:tcPr>
          <w:p w:rsidR="0022666F" w:rsidRDefault="00BA36DA">
            <w:pPr>
              <w:pStyle w:val="TableParagraph"/>
              <w:spacing w:before="1"/>
              <w:ind w:right="146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2" w:type="dxa"/>
          </w:tcPr>
          <w:p w:rsidR="0022666F" w:rsidRDefault="00BA36DA">
            <w:pPr>
              <w:pStyle w:val="TableParagraph"/>
              <w:spacing w:before="1"/>
              <w:ind w:right="16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</w:tcPr>
          <w:p w:rsidR="0022666F" w:rsidRDefault="00BA36DA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22666F">
              <w:pict>
                <v:group id="docshapegroup679" o:spid="_x0000_s1105" style="position:absolute;left:0;text-align:left;margin-left:2pt;margin-top:-29.25pt;width:756.85pt;height:.75pt;z-index:-18040832;mso-position-horizontal-relative:text;mso-position-vertical-relative:text" coordorigin="40,-585" coordsize="15137,15">
                  <v:shape id="docshape680" o:spid="_x0000_s1106" style="position:absolute;left:40;top:-585;width:15138;height:15" coordorigin="40,-585" coordsize="15138,15" o:spt="100" adj="0,,0" path="m2680,-570r-15,-15l55,-585r-15,15l2680,-570xm6803,-570r-15,-15l2695,-585r-15,15l6803,-570xm10899,-570r-15,-15l6818,-585r-15,15l10899,-570xm15177,-570r-15,-15l10914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BA36DA"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43"/>
              <w:jc w:val="center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($92,253.55)</w:t>
            </w:r>
          </w:p>
        </w:tc>
        <w:tc>
          <w:tcPr>
            <w:tcW w:w="430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6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$283,404.49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$782,458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7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5"/>
        <w:gridCol w:w="4264"/>
        <w:gridCol w:w="4204"/>
        <w:gridCol w:w="2812"/>
      </w:tblGrid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$7,045.02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$5,770.40</w:t>
            </w:r>
          </w:p>
        </w:tc>
        <w:tc>
          <w:tcPr>
            <w:tcW w:w="281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$4,390.01</w:t>
            </w:r>
          </w:p>
        </w:tc>
      </w:tr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6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81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22666F">
        <w:trPr>
          <w:trHeight w:val="853"/>
        </w:trPr>
        <w:tc>
          <w:tcPr>
            <w:tcW w:w="3935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 w:line="295" w:lineRule="auto"/>
              <w:ind w:left="55" w:right="998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264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22666F" w:rsidRDefault="00BA36DA">
            <w:pPr>
              <w:pStyle w:val="TableParagraph"/>
              <w:spacing w:before="0"/>
              <w:ind w:right="146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04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22666F" w:rsidRDefault="00BA36DA">
            <w:pPr>
              <w:pStyle w:val="TableParagraph"/>
              <w:spacing w:before="0"/>
              <w:ind w:right="157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12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22666F" w:rsidRDefault="00BA36DA">
            <w:pPr>
              <w:pStyle w:val="TableParagraph"/>
              <w:spacing w:before="0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($95,853.55)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6"/>
              <w:rPr>
                <w:sz w:val="20"/>
              </w:rPr>
            </w:pPr>
            <w:r>
              <w:rPr>
                <w:spacing w:val="-2"/>
                <w:sz w:val="20"/>
              </w:rPr>
              <w:t>$279,804.49</w:t>
            </w:r>
          </w:p>
        </w:tc>
        <w:tc>
          <w:tcPr>
            <w:tcW w:w="281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$778,858</w:t>
            </w:r>
          </w:p>
        </w:tc>
      </w:tr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sz w:val="20"/>
              </w:rPr>
            </w:pPr>
            <w:r>
              <w:rPr>
                <w:spacing w:val="-2"/>
                <w:sz w:val="20"/>
              </w:rPr>
              <w:t>$3,445.02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6"/>
              <w:rPr>
                <w:sz w:val="20"/>
              </w:rPr>
            </w:pPr>
            <w:r>
              <w:rPr>
                <w:spacing w:val="-2"/>
                <w:sz w:val="20"/>
              </w:rPr>
              <w:t>$2,170.41</w:t>
            </w:r>
          </w:p>
        </w:tc>
        <w:tc>
          <w:tcPr>
            <w:tcW w:w="281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$790.01</w:t>
            </w:r>
          </w:p>
        </w:tc>
      </w:tr>
      <w:tr w:rsidR="0022666F">
        <w:trPr>
          <w:trHeight w:val="554"/>
        </w:trPr>
        <w:tc>
          <w:tcPr>
            <w:tcW w:w="393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2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8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($99,298.57)</w:t>
            </w:r>
          </w:p>
        </w:tc>
        <w:tc>
          <w:tcPr>
            <w:tcW w:w="420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6"/>
              <w:rPr>
                <w:sz w:val="20"/>
              </w:rPr>
            </w:pPr>
            <w:r>
              <w:rPr>
                <w:spacing w:val="-2"/>
                <w:sz w:val="20"/>
              </w:rPr>
              <w:t>$277,634.09</w:t>
            </w:r>
          </w:p>
        </w:tc>
        <w:tc>
          <w:tcPr>
            <w:tcW w:w="281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$778,067.99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22666F" w:rsidRDefault="00BA36DA">
      <w:pPr>
        <w:spacing w:before="8"/>
        <w:rPr>
          <w:sz w:val="20"/>
        </w:rPr>
      </w:pPr>
      <w:r>
        <w:br w:type="column"/>
      </w:r>
    </w:p>
    <w:p w:rsidR="0022666F" w:rsidRDefault="00BA36DA">
      <w:pPr>
        <w:tabs>
          <w:tab w:val="left" w:pos="4261"/>
          <w:tab w:val="left" w:pos="8539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2300" w:space="4146"/>
            <w:col w:w="8994"/>
          </w:cols>
        </w:sectPr>
      </w:pPr>
    </w:p>
    <w:p w:rsidR="0022666F" w:rsidRDefault="0022666F">
      <w:pPr>
        <w:pStyle w:val="BodyText"/>
        <w:rPr>
          <w:sz w:val="8"/>
        </w:rPr>
      </w:pPr>
    </w:p>
    <w:p w:rsidR="0022666F" w:rsidRDefault="0022666F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1" o:spid="_x0000_s1103" style="width:756.85pt;height:.75pt;mso-position-horizontal-relative:char;mso-position-vertical-relative:line" coordsize="15137,15">
            <v:shape id="docshape682" o:spid="_x0000_s1104" style="position:absolute;left:-1;width:15138;height:15" coordsize="15138,15" o:spt="100" adj="0,,0" path="m2640,15l2625,,15,,,15r2640,xm6763,15l6748,,2655,r-15,15l6763,15xm10859,15l10844,,6778,r-15,15l10859,15xm15137,15l15122,,1087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36"/>
        <w:gridCol w:w="4663"/>
        <w:gridCol w:w="4186"/>
        <w:gridCol w:w="2830"/>
      </w:tblGrid>
      <w:tr w:rsidR="0022666F">
        <w:trPr>
          <w:trHeight w:val="554"/>
        </w:trPr>
        <w:tc>
          <w:tcPr>
            <w:tcW w:w="35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66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$438,461.91</w:t>
            </w:r>
          </w:p>
        </w:tc>
        <w:tc>
          <w:tcPr>
            <w:tcW w:w="41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$523,424.61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$641,824.40</w:t>
            </w:r>
          </w:p>
        </w:tc>
      </w:tr>
      <w:tr w:rsidR="0022666F">
        <w:trPr>
          <w:trHeight w:val="554"/>
        </w:trPr>
        <w:tc>
          <w:tcPr>
            <w:tcW w:w="35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66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($99,298.57)</w:t>
            </w:r>
          </w:p>
        </w:tc>
        <w:tc>
          <w:tcPr>
            <w:tcW w:w="41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$277,634.09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$778,067.99</w:t>
            </w:r>
          </w:p>
        </w:tc>
      </w:tr>
      <w:tr w:rsidR="0022666F">
        <w:trPr>
          <w:trHeight w:val="554"/>
        </w:trPr>
        <w:tc>
          <w:tcPr>
            <w:tcW w:w="35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66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67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(29.28%)</w:t>
            </w:r>
          </w:p>
        </w:tc>
        <w:tc>
          <w:tcPr>
            <w:tcW w:w="41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34.66%</w:t>
            </w:r>
          </w:p>
        </w:tc>
        <w:tc>
          <w:tcPr>
            <w:tcW w:w="28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54.80%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59"/>
        <w:rPr>
          <w:sz w:val="20"/>
        </w:rPr>
      </w:pPr>
      <w:r w:rsidRPr="0022666F">
        <w:pict>
          <v:shape id="docshape683" o:spid="_x0000_s1102" style="position:absolute;margin-left:42.5pt;margin-top:15.75pt;width:756.85pt;height:.75pt;z-index:-15628800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  <w:r w:rsidRPr="0022666F">
        <w:lastRenderedPageBreak/>
        <w:pict>
          <v:group id="docshapegroup684" o:spid="_x0000_s1099" style="position:absolute;margin-left:65.35pt;margin-top:272.95pt;width:23.35pt;height:23.35pt;z-index:15830016;mso-position-horizontal-relative:page;mso-position-vertical-relative:page" coordorigin="1307,5459" coordsize="467,467">
            <v:shape id="docshape685" o:spid="_x0000_s1101" style="position:absolute;left:1307;top:5459;width:467;height:467" coordorigin="1307,5459" coordsize="467,467" path="m1307,5692r233,-233l1774,5692r-234,234l1307,5692xe" fillcolor="#ebeff4" stroked="f">
              <v:path arrowok="t"/>
            </v:shape>
            <v:shape id="docshape686" o:spid="_x0000_s1100" type="#_x0000_t75" style="position:absolute;left:1307;top:5681;width:467;height:244">
              <v:imagedata r:id="rId36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76"/>
        <w:gridCol w:w="4180"/>
        <w:gridCol w:w="4246"/>
        <w:gridCol w:w="2816"/>
      </w:tblGrid>
      <w:tr w:rsidR="0022666F">
        <w:trPr>
          <w:trHeight w:val="454"/>
        </w:trPr>
        <w:tc>
          <w:tcPr>
            <w:tcW w:w="3976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80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2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46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57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16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54"/>
        </w:trPr>
        <w:tc>
          <w:tcPr>
            <w:tcW w:w="397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18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2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5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($126,298.57)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$139,335.52</w:t>
            </w:r>
          </w:p>
        </w:tc>
      </w:tr>
      <w:tr w:rsidR="0022666F">
        <w:trPr>
          <w:trHeight w:val="554"/>
        </w:trPr>
        <w:tc>
          <w:tcPr>
            <w:tcW w:w="397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18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25"/>
              <w:rPr>
                <w:sz w:val="20"/>
              </w:rPr>
            </w:pPr>
            <w:r>
              <w:rPr>
                <w:spacing w:val="-2"/>
                <w:sz w:val="20"/>
              </w:rPr>
              <w:t>$27,000</w:t>
            </w:r>
          </w:p>
        </w:tc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7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81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22666F">
        <w:trPr>
          <w:trHeight w:val="394"/>
        </w:trPr>
        <w:tc>
          <w:tcPr>
            <w:tcW w:w="3976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180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right="140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($126,298.57)</w:t>
            </w:r>
          </w:p>
        </w:tc>
        <w:tc>
          <w:tcPr>
            <w:tcW w:w="4246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right="15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$139,335.52</w:t>
            </w:r>
          </w:p>
        </w:tc>
        <w:tc>
          <w:tcPr>
            <w:tcW w:w="2816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$905,403.51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98"/>
        <w:rPr>
          <w:sz w:val="20"/>
        </w:rPr>
      </w:pPr>
      <w:r w:rsidRPr="0022666F">
        <w:pict>
          <v:group id="docshapegroup687" o:spid="_x0000_s1090" style="position:absolute;margin-left:42.5pt;margin-top:22.7pt;width:756.85pt;height:96.75pt;z-index:-15627776;mso-wrap-distance-left:0;mso-wrap-distance-right:0;mso-position-horizontal-relative:page" coordorigin="850,454" coordsize="15137,1935">
            <v:shape id="docshape688" o:spid="_x0000_s1098" style="position:absolute;left:850;top:964;width:15137;height:1425" coordorigin="850,964" coordsize="15137,1425" path="m15882,2389r-14927,l915,2381r-34,-22l859,2325r-9,-41l850,964r15032,l15923,973r34,22l15979,1029r8,40l15987,2284r-8,41l15957,2359r-34,22l15882,2389xe" fillcolor="#ebeff4" stroked="f">
              <v:path arrowok="t"/>
            </v:shape>
            <v:shape id="docshape689" o:spid="_x0000_s1097" style="position:absolute;left:850;top:964;width:15137;height:1425" coordorigin="850,964" coordsize="15137,1425" o:spt="100" adj="0,,0" path="m15882,2389r-14927,l915,2381r-34,-22l859,2325r-9,-41l850,964r15032,l15923,973r10,6l865,979r,1305l872,2319r20,29l920,2367r35,7l15933,2374r-10,7l15882,2389xm15933,2374r-51,l15917,2367r29,-19l15965,2319r7,-35l15972,1069r-7,-35l15946,1006r-29,-19l15882,979r51,l15957,995r22,34l15987,1069r,1215l15979,2325r-22,34l15933,2374xe" fillcolor="#c1cfd8" stroked="f">
              <v:stroke joinstyle="round"/>
              <v:formulas/>
              <v:path arrowok="t" o:connecttype="segments"/>
            </v:shape>
            <v:shape id="docshape690" o:spid="_x0000_s1096" style="position:absolute;left:13227;top:1927;width:2745;height:447" coordorigin="13228,1927" coordsize="2745,447" path="m15882,2374r-2654,l13228,2077r11,-58l13272,1971r47,-32l13378,1927r2594,l15972,2284r-7,35l15946,2348r-29,19l15882,2374xe" fillcolor="#9ab1bf" stroked="f">
              <v:path arrowok="t"/>
            </v:shape>
            <v:shape id="docshape691" o:spid="_x0000_s1095" style="position:absolute;left:13227;top:1971;width:55;height:403" coordorigin="13228,1971" coordsize="55,403" path="m13243,2374r-15,l13228,2077r11,-58l13272,1971r10,11l13253,2025r-10,52l13243,2374xe" fillcolor="#bccdd6" stroked="f">
              <v:path arrowok="t"/>
            </v:shape>
            <v:shape id="docshape692" o:spid="_x0000_s1094" style="position:absolute;left:850;top:454;width:1322;height:525" coordorigin="850,454" coordsize="1322,525" path="m2172,979r-1322,l850,559r9,-40l881,485r34,-22l955,454r1112,l2107,463r34,22l2163,519r9,40l2172,979xe" fillcolor="#ebeff4" stroked="f">
              <v:path arrowok="t"/>
            </v:shape>
            <v:shape id="docshape693" o:spid="_x0000_s1093" style="position:absolute;left:850;top:454;width:1322;height:525" coordorigin="850,454" coordsize="1322,525" path="m2172,559r-9,-40l2141,485r-24,-16l2107,463r-40,-9l955,454r-40,9l881,485r-22,34l850,559r,420l865,979r,-420l872,524r20,-28l920,477r35,-8l2067,469r34,8l2130,496r19,28l2157,559r,420l2172,979r,-420xe" fillcolor="#c1cfd8" stroked="f">
              <v:path arrowok="t"/>
            </v:shape>
            <v:shape id="docshape694" o:spid="_x0000_s1092" type="#_x0000_t202" style="position:absolute;left:1120;top:611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5" o:spid="_x0000_s1091" type="#_x0000_t202" style="position:absolute;left:1165;top:1245;width:14693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</w:t>
                    </w:r>
                    <w:r>
                      <w:rPr>
                        <w:color w:val="696B6E"/>
                      </w:rPr>
                      <w:t>includebillinginvoices, payment receipts, loan payments, and any other cash flow statements.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3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</w:t>
                      </w:r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22666F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57"/>
        <w:gridCol w:w="3732"/>
        <w:gridCol w:w="4473"/>
        <w:gridCol w:w="2701"/>
        <w:gridCol w:w="56"/>
      </w:tblGrid>
      <w:tr w:rsidR="0022666F">
        <w:trPr>
          <w:trHeight w:val="1640"/>
        </w:trPr>
        <w:tc>
          <w:tcPr>
            <w:tcW w:w="4257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3" w:name="Cash_flow_statement"/>
            <w:bookmarkStart w:id="114" w:name="_bookmark55"/>
            <w:bookmarkEnd w:id="113"/>
            <w:bookmarkEnd w:id="114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32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22666F" w:rsidRDefault="00BA36DA">
            <w:pPr>
              <w:pStyle w:val="TableParagraph"/>
              <w:spacing w:before="0"/>
              <w:ind w:right="14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473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22666F" w:rsidRDefault="00BA36DA">
            <w:pPr>
              <w:pStyle w:val="TableParagraph"/>
              <w:spacing w:before="0"/>
              <w:ind w:right="185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22666F" w:rsidRDefault="0022666F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22666F" w:rsidRDefault="00BA36DA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54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$339,163.34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8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$801,058.70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$1,419,892.39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54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$429,861.91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8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$519,824.61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$638,224.40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38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$119,180.89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857"/>
              <w:rPr>
                <w:sz w:val="20"/>
              </w:rPr>
            </w:pPr>
            <w:r>
              <w:rPr>
                <w:spacing w:val="-2"/>
                <w:sz w:val="20"/>
              </w:rPr>
              <w:t>$201,552.25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sz w:val="20"/>
              </w:rPr>
              <w:t>$312,154.35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38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$307,236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857"/>
              <w:rPr>
                <w:sz w:val="20"/>
              </w:rPr>
            </w:pPr>
            <w:r>
              <w:rPr>
                <w:spacing w:val="-2"/>
                <w:sz w:val="20"/>
              </w:rPr>
              <w:t>$316,101.96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sz w:val="20"/>
              </w:rPr>
              <w:t>$325,280.04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38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2"/>
                <w:sz w:val="20"/>
              </w:rPr>
              <w:t>$3,445.02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857"/>
              <w:rPr>
                <w:sz w:val="20"/>
              </w:rPr>
            </w:pPr>
            <w:r>
              <w:rPr>
                <w:spacing w:val="-2"/>
                <w:sz w:val="20"/>
              </w:rPr>
              <w:t>$2,170.41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$790.01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38"/>
        </w:trPr>
        <w:tc>
          <w:tcPr>
            <w:tcW w:w="425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73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47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8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22666F" w:rsidRDefault="0022666F">
      <w:pPr>
        <w:rPr>
          <w:rFonts w:ascii="Times New Roman"/>
          <w:sz w:val="20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13"/>
        <w:gridCol w:w="4708"/>
        <w:gridCol w:w="4287"/>
        <w:gridCol w:w="2611"/>
      </w:tblGrid>
      <w:tr w:rsidR="0022666F">
        <w:trPr>
          <w:trHeight w:val="454"/>
        </w:trPr>
        <w:tc>
          <w:tcPr>
            <w:tcW w:w="3613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708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7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87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200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11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38"/>
        </w:trPr>
        <w:tc>
          <w:tcPr>
            <w:tcW w:w="361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4708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200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22666F" w:rsidRDefault="0022666F">
      <w:pPr>
        <w:pStyle w:val="BodyText"/>
        <w:rPr>
          <w:sz w:val="6"/>
        </w:rPr>
      </w:pPr>
    </w:p>
    <w:p w:rsidR="0022666F" w:rsidRDefault="0022666F">
      <w:pPr>
        <w:rPr>
          <w:sz w:val="6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Operations</w:t>
      </w:r>
    </w:p>
    <w:p w:rsidR="0022666F" w:rsidRDefault="00BA36DA">
      <w:pPr>
        <w:spacing w:before="15"/>
        <w:rPr>
          <w:b/>
          <w:sz w:val="20"/>
        </w:rPr>
      </w:pPr>
      <w:r>
        <w:br w:type="column"/>
      </w:r>
    </w:p>
    <w:p w:rsidR="0022666F" w:rsidRDefault="00BA36DA">
      <w:pPr>
        <w:tabs>
          <w:tab w:val="left" w:pos="4264"/>
          <w:tab w:val="left" w:pos="8765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($90,698.57)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$281,234.09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$781,667.99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1630" w:space="3663"/>
            <w:col w:w="10147"/>
          </w:cols>
        </w:sectPr>
      </w:pPr>
    </w:p>
    <w:p w:rsidR="0022666F" w:rsidRDefault="0022666F">
      <w:pPr>
        <w:pStyle w:val="BodyText"/>
        <w:rPr>
          <w:b/>
          <w:sz w:val="8"/>
        </w:rPr>
      </w:pPr>
    </w:p>
    <w:p w:rsidR="0022666F" w:rsidRDefault="0022666F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6" o:spid="_x0000_s1088" style="width:756.85pt;height:.75pt;mso-position-horizontal-relative:char;mso-position-vertical-relative:line" coordsize="15137,15">
            <v:shape id="docshape697" o:spid="_x0000_s1089" style="position:absolute;left:-1;width:15138;height:15" coordsize="15138,15" o:spt="100" adj="0,,0" path="m2490,15l2475,,15,,,15r2490,xm6563,15l6548,,2505,r-15,15l6563,15xm10637,15l10622,,6578,r-15,15l10637,15xm15137,15l15122,,10652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30"/>
        <w:gridCol w:w="4721"/>
        <w:gridCol w:w="4286"/>
        <w:gridCol w:w="2479"/>
      </w:tblGrid>
      <w:tr w:rsidR="0022666F">
        <w:trPr>
          <w:trHeight w:val="554"/>
        </w:trPr>
        <w:tc>
          <w:tcPr>
            <w:tcW w:w="37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72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9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923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7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54"/>
        </w:trPr>
        <w:tc>
          <w:tcPr>
            <w:tcW w:w="373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72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920"/>
              <w:rPr>
                <w:sz w:val="20"/>
              </w:rPr>
            </w:pPr>
            <w:r>
              <w:rPr>
                <w:spacing w:val="-2"/>
                <w:sz w:val="20"/>
              </w:rPr>
              <w:t>$25,000</w:t>
            </w:r>
          </w:p>
        </w:tc>
        <w:tc>
          <w:tcPr>
            <w:tcW w:w="428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923"/>
              <w:jc w:val="left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7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22666F" w:rsidRDefault="0022666F">
      <w:pPr>
        <w:pStyle w:val="BodyText"/>
        <w:rPr>
          <w:b/>
          <w:sz w:val="6"/>
        </w:rPr>
      </w:pPr>
    </w:p>
    <w:p w:rsidR="0022666F" w:rsidRDefault="0022666F">
      <w:pPr>
        <w:rPr>
          <w:sz w:val="6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BA36DA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22666F" w:rsidRDefault="00BA36DA">
      <w:pPr>
        <w:spacing w:before="6"/>
        <w:rPr>
          <w:b/>
          <w:sz w:val="20"/>
        </w:rPr>
      </w:pPr>
      <w:r>
        <w:br w:type="column"/>
      </w:r>
    </w:p>
    <w:p w:rsidR="0022666F" w:rsidRDefault="00BA36DA">
      <w:pPr>
        <w:tabs>
          <w:tab w:val="left" w:pos="4895"/>
          <w:tab w:val="left" w:pos="9395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($25,000)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num="2" w:space="720" w:equalWidth="0">
            <w:col w:w="1630" w:space="3954"/>
            <w:col w:w="9856"/>
          </w:cols>
        </w:sectPr>
      </w:pPr>
    </w:p>
    <w:p w:rsidR="0022666F" w:rsidRDefault="0022666F">
      <w:pPr>
        <w:pStyle w:val="BodyText"/>
        <w:rPr>
          <w:b/>
          <w:sz w:val="8"/>
        </w:rPr>
      </w:pPr>
    </w:p>
    <w:p w:rsidR="0022666F" w:rsidRDefault="0022666F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98" o:spid="_x0000_s1086" style="width:756.85pt;height:.75pt;mso-position-horizontal-relative:char;mso-position-vertical-relative:line" coordsize="15137,15">
            <v:shape id="docshape699" o:spid="_x0000_s1087" style="position:absolute;left:-1;width:15138;height:15" coordsize="15138,15" o:spt="100" adj="0,,0" path="m2490,15l2475,,15,,,15r2490,xm6563,15l6548,,2505,r-15,15l6563,15xm10637,15l10622,,6578,r-15,15l10637,15xm15137,15l15122,,10652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11"/>
        <w:gridCol w:w="4136"/>
        <w:gridCol w:w="4287"/>
        <w:gridCol w:w="2884"/>
      </w:tblGrid>
      <w:tr w:rsidR="0022666F">
        <w:trPr>
          <w:trHeight w:val="554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$80,000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72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22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54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5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$42,356.82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7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$28,631.44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$30,011.76</w:t>
            </w:r>
          </w:p>
        </w:tc>
      </w:tr>
      <w:tr w:rsidR="0022666F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$15,356.82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29"/>
              <w:rPr>
                <w:sz w:val="20"/>
              </w:rPr>
            </w:pPr>
            <w:r>
              <w:rPr>
                <w:spacing w:val="-2"/>
                <w:sz w:val="20"/>
              </w:rPr>
              <w:t>$16,631.43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$18,011.76</w:t>
            </w:r>
          </w:p>
        </w:tc>
      </w:tr>
      <w:tr w:rsidR="0022666F">
        <w:trPr>
          <w:trHeight w:val="538"/>
        </w:trPr>
        <w:tc>
          <w:tcPr>
            <w:tcW w:w="391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136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516"/>
              <w:rPr>
                <w:sz w:val="20"/>
              </w:rPr>
            </w:pPr>
            <w:r>
              <w:rPr>
                <w:spacing w:val="-2"/>
                <w:sz w:val="20"/>
              </w:rPr>
              <w:t>$27,000</w:t>
            </w:r>
          </w:p>
        </w:tc>
        <w:tc>
          <w:tcPr>
            <w:tcW w:w="428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729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88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22666F" w:rsidRDefault="0022666F">
      <w:pPr>
        <w:rPr>
          <w:sz w:val="20"/>
        </w:rPr>
        <w:sectPr w:rsidR="0022666F">
          <w:type w:val="continuous"/>
          <w:pgSz w:w="16840" w:h="11910" w:orient="landscape"/>
          <w:pgMar w:top="980" w:right="700" w:bottom="280" w:left="700" w:header="0" w:footer="450" w:gutter="0"/>
          <w:cols w:space="720"/>
        </w:sectPr>
      </w:pPr>
    </w:p>
    <w:p w:rsidR="0022666F" w:rsidRDefault="0022666F">
      <w:pPr>
        <w:pStyle w:val="BodyText"/>
        <w:rPr>
          <w:b/>
          <w:sz w:val="21"/>
        </w:rPr>
      </w:pPr>
    </w:p>
    <w:p w:rsidR="0022666F" w:rsidRDefault="0022666F">
      <w:pPr>
        <w:pStyle w:val="BodyText"/>
        <w:rPr>
          <w:b/>
          <w:sz w:val="21"/>
        </w:rPr>
      </w:pPr>
    </w:p>
    <w:p w:rsidR="0022666F" w:rsidRDefault="0022666F">
      <w:pPr>
        <w:pStyle w:val="BodyText"/>
        <w:spacing w:before="222"/>
        <w:rPr>
          <w:b/>
          <w:sz w:val="21"/>
        </w:rPr>
      </w:pPr>
    </w:p>
    <w:p w:rsidR="0022666F" w:rsidRDefault="0022666F">
      <w:pPr>
        <w:ind w:left="165"/>
        <w:rPr>
          <w:b/>
          <w:sz w:val="21"/>
        </w:rPr>
      </w:pPr>
      <w:r w:rsidRPr="0022666F">
        <w:pict>
          <v:shape id="docshape700" o:spid="_x0000_s1085" type="#_x0000_t202" style="position:absolute;left:0;text-align:left;margin-left:37.5pt;margin-top:-46.45pt;width:766.9pt;height:51.05pt;z-index:1583257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7976"/>
                    <w:gridCol w:w="4288"/>
                    <w:gridCol w:w="2956"/>
                  </w:tblGrid>
                  <w:tr w:rsidR="0022666F">
                    <w:trPr>
                      <w:trHeight w:val="454"/>
                    </w:trPr>
                    <w:tc>
                      <w:tcPr>
                        <w:tcW w:w="7976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44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88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65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956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22666F">
                    <w:trPr>
                      <w:trHeight w:val="552"/>
                    </w:trPr>
                    <w:tc>
                      <w:tcPr>
                        <w:tcW w:w="7976" w:type="dxa"/>
                        <w:tcBorders>
                          <w:top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5435"/>
                          </w:tabs>
                          <w:spacing w:before="165" w:line="216" w:lineRule="auto"/>
                          <w:ind w:right="14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position w:val="-14"/>
                            <w:sz w:val="20"/>
                          </w:rPr>
                          <w:t>$37,643.18</w:t>
                        </w:r>
                      </w:p>
                    </w:tc>
                    <w:tc>
                      <w:tcPr>
                        <w:tcW w:w="4288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 w:line="217" w:lineRule="exact"/>
                          <w:ind w:right="165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($28,631.44)</w:t>
                        </w:r>
                      </w:p>
                    </w:tc>
                    <w:tc>
                      <w:tcPr>
                        <w:tcW w:w="2956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0" w:line="217" w:lineRule="exact"/>
                          <w:ind w:right="11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($30,011.76)</w:t>
                        </w:r>
                      </w:p>
                    </w:tc>
                  </w:tr>
                </w:tbl>
                <w:p w:rsidR="0022666F" w:rsidRDefault="0022666F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A36DA">
        <w:rPr>
          <w:b/>
          <w:spacing w:val="-2"/>
          <w:sz w:val="21"/>
        </w:rPr>
        <w:t>Financing</w:t>
      </w:r>
    </w:p>
    <w:p w:rsidR="0022666F" w:rsidRDefault="0022666F">
      <w:pPr>
        <w:pStyle w:val="BodyText"/>
        <w:spacing w:before="10"/>
        <w:rPr>
          <w:b/>
          <w:sz w:val="10"/>
        </w:rPr>
      </w:pPr>
      <w:r w:rsidRPr="0022666F">
        <w:pict>
          <v:shape id="docshape701" o:spid="_x0000_s1084" style="position:absolute;margin-left:42.5pt;margin-top:7.5pt;width:756.9pt;height:.75pt;z-index:-15625728;mso-wrap-distance-left:0;mso-wrap-distance-right:0;mso-position-horizontal-relative:page" coordorigin="850,150" coordsize="15138,15" o:spt="100" adj="0,,0" path="m3340,165r-15,-15l865,150r-15,15l3340,165xm7414,165r-15,-15l3355,150r-15,15l7414,165xm11487,165r-15,-15l7429,150r-15,15l11487,165xm15987,165r-15,-15l11502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51"/>
        <w:gridCol w:w="4550"/>
        <w:gridCol w:w="4222"/>
        <w:gridCol w:w="2993"/>
      </w:tblGrid>
      <w:tr w:rsidR="0022666F">
        <w:trPr>
          <w:trHeight w:val="554"/>
        </w:trPr>
        <w:tc>
          <w:tcPr>
            <w:tcW w:w="345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11765" w:type="dxa"/>
            <w:gridSpan w:val="3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2666F">
        <w:trPr>
          <w:trHeight w:val="554"/>
        </w:trPr>
        <w:tc>
          <w:tcPr>
            <w:tcW w:w="345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457"/>
              <w:jc w:val="left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($78,055.39)</w:t>
            </w:r>
          </w:p>
        </w:tc>
        <w:tc>
          <w:tcPr>
            <w:tcW w:w="299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$174,547.26</w:t>
            </w:r>
          </w:p>
        </w:tc>
      </w:tr>
      <w:tr w:rsidR="0022666F">
        <w:trPr>
          <w:trHeight w:val="554"/>
        </w:trPr>
        <w:tc>
          <w:tcPr>
            <w:tcW w:w="345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0"/>
              <w:rPr>
                <w:sz w:val="20"/>
              </w:rPr>
            </w:pPr>
            <w:r>
              <w:rPr>
                <w:spacing w:val="-2"/>
                <w:sz w:val="20"/>
              </w:rPr>
              <w:t>$419,163.34</w:t>
            </w:r>
          </w:p>
        </w:tc>
        <w:tc>
          <w:tcPr>
            <w:tcW w:w="42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4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$801,058.70</w:t>
            </w:r>
          </w:p>
        </w:tc>
        <w:tc>
          <w:tcPr>
            <w:tcW w:w="299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$1,419,892.39</w:t>
            </w:r>
          </w:p>
        </w:tc>
      </w:tr>
      <w:tr w:rsidR="0022666F">
        <w:trPr>
          <w:trHeight w:val="554"/>
        </w:trPr>
        <w:tc>
          <w:tcPr>
            <w:tcW w:w="345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0"/>
              <w:rPr>
                <w:sz w:val="20"/>
              </w:rPr>
            </w:pPr>
            <w:r>
              <w:rPr>
                <w:spacing w:val="-2"/>
                <w:sz w:val="20"/>
              </w:rPr>
              <w:t>$497,218.73</w:t>
            </w:r>
          </w:p>
        </w:tc>
        <w:tc>
          <w:tcPr>
            <w:tcW w:w="42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4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$548,456.05</w:t>
            </w:r>
          </w:p>
        </w:tc>
        <w:tc>
          <w:tcPr>
            <w:tcW w:w="299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$668,236.16</w:t>
            </w:r>
          </w:p>
        </w:tc>
      </w:tr>
      <w:tr w:rsidR="0022666F">
        <w:trPr>
          <w:trHeight w:val="554"/>
        </w:trPr>
        <w:tc>
          <w:tcPr>
            <w:tcW w:w="345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550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7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($78,055.39)</w:t>
            </w:r>
          </w:p>
        </w:tc>
        <w:tc>
          <w:tcPr>
            <w:tcW w:w="42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left="14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$252,602.65</w:t>
            </w:r>
          </w:p>
        </w:tc>
        <w:tc>
          <w:tcPr>
            <w:tcW w:w="2993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$751,656.23</w:t>
            </w:r>
          </w:p>
        </w:tc>
      </w:tr>
      <w:tr w:rsidR="0022666F">
        <w:trPr>
          <w:trHeight w:val="394"/>
        </w:trPr>
        <w:tc>
          <w:tcPr>
            <w:tcW w:w="3451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550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right="145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($78,055.39)</w:t>
            </w:r>
          </w:p>
        </w:tc>
        <w:tc>
          <w:tcPr>
            <w:tcW w:w="4222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left="1462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$174,547.26</w:t>
            </w:r>
          </w:p>
        </w:tc>
        <w:tc>
          <w:tcPr>
            <w:tcW w:w="2993" w:type="dxa"/>
            <w:tcBorders>
              <w:top w:val="single" w:sz="6" w:space="0" w:color="CCCCCC"/>
            </w:tcBorders>
          </w:tcPr>
          <w:p w:rsidR="0022666F" w:rsidRDefault="00BA36DA">
            <w:pPr>
              <w:pStyle w:val="TableParagraph"/>
              <w:spacing w:before="151" w:line="224" w:lineRule="exact"/>
              <w:ind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$926,203.49</w:t>
            </w:r>
          </w:p>
        </w:tc>
      </w:tr>
    </w:tbl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190"/>
        <w:rPr>
          <w:b/>
          <w:sz w:val="20"/>
        </w:rPr>
      </w:pPr>
      <w:r w:rsidRPr="0022666F">
        <w:pict>
          <v:group id="docshapegroup702" o:spid="_x0000_s1072" style="position:absolute;margin-left:42.5pt;margin-top:22.35pt;width:756.85pt;height:108.45pt;z-index:-15625216;mso-wrap-distance-left:0;mso-wrap-distance-right:0;mso-position-horizontal-relative:page" coordorigin="850,447" coordsize="15137,2169">
            <v:shape id="docshape703" o:spid="_x0000_s1083" style="position:absolute;left:850;top:956;width:15137;height:1425" coordorigin="850,957" coordsize="15137,1425" path="m15882,2382r-14927,l915,2373r-34,-22l859,2318r-9,-41l850,957r15032,l15923,965r34,23l15979,1021r8,41l15987,2277r-8,41l15957,2351r-34,22l15882,2382xe" fillcolor="#ebeff4" stroked="f">
              <v:path arrowok="t"/>
            </v:shape>
            <v:shape id="docshape704" o:spid="_x0000_s1082" style="position:absolute;left:850;top:956;width:15137;height:1425" coordorigin="850,957" coordsize="15137,1425" o:spt="100" adj="0,,0" path="m15882,2382r-14927,l915,2373r-34,-22l859,2318r-9,-41l850,957r15032,l15923,965r10,7l865,972r,1305l872,2312r20,28l920,2360r35,7l15933,2367r-10,6l15882,2382xm15933,2367r-51,l15917,2360r29,-20l15965,2312r7,-35l15972,1062r-7,-35l15946,998r-29,-19l15882,972r51,l15957,988r22,33l15987,1062r,1215l15979,2318r-22,33l15933,2367xe" fillcolor="#c1cfd8" stroked="f">
              <v:stroke joinstyle="round"/>
              <v:formulas/>
              <v:path arrowok="t" o:connecttype="segments"/>
            </v:shape>
            <v:shape id="docshape705" o:spid="_x0000_s1081" style="position:absolute;left:13227;top:1919;width:2745;height:447" coordorigin="13228,1920" coordsize="2745,447" path="m15882,2367r-2654,l13228,2070r11,-58l13272,1964r47,-32l13378,1920r2594,l15972,2277r-7,35l15946,2340r-29,20l15882,2367xe" fillcolor="#9ab1bf" stroked="f">
              <v:path arrowok="t"/>
            </v:shape>
            <v:shape id="docshape706" o:spid="_x0000_s1080" style="position:absolute;left:13227;top:1919;width:2745;height:447" coordorigin="13228,1920" coordsize="2745,447" path="m15972,1920r-2594,l13319,1932r-47,32l13239,2012r-11,58l13228,2367r15,l13243,2070r10,-53l13282,1974r43,-29l13378,1935r2594,l15972,1920xe" fillcolor="#bccdd6" stroked="f">
              <v:path arrowok="t"/>
            </v:shape>
            <v:shape id="docshape707" o:spid="_x0000_s1079" style="position:absolute;left:1307;top:2148;width:467;height:467" coordorigin="1307,2148" coordsize="467,467" path="m1307,2382r233,-234l1774,2382r-234,233l1307,2382xe" fillcolor="#ebeff4" stroked="f">
              <v:path arrowok="t"/>
            </v:shape>
            <v:shape id="docshape708" o:spid="_x0000_s1078" type="#_x0000_t75" style="position:absolute;left:1307;top:2371;width:467;height:244">
              <v:imagedata r:id="rId24" o:title=""/>
            </v:shape>
            <v:shape id="docshape709" o:spid="_x0000_s1077" style="position:absolute;left:850;top:446;width:1322;height:525" coordorigin="850,447" coordsize="1322,525" path="m2172,972r-1322,l850,552r9,-41l881,478r34,-23l955,447r1112,l2107,455r34,23l2163,511r9,41l2172,972xe" fillcolor="#ebeff4" stroked="f">
              <v:path arrowok="t"/>
            </v:shape>
            <v:shape id="docshape710" o:spid="_x0000_s1076" style="position:absolute;left:850;top:446;width:1322;height:525" coordorigin="850,447" coordsize="1322,525" path="m2172,552r-9,-41l2141,478r-24,-16l2107,455r-40,-8l955,447r-40,8l881,478r-22,33l850,552r,420l865,972r,-420l872,517r20,-29l920,469r35,-7l2067,462r34,7l2130,488r19,29l2157,552r,420l2172,972r,-420xe" fillcolor="#c1cfd8" stroked="f">
              <v:path arrowok="t"/>
            </v:shape>
            <v:shape id="docshape711" o:spid="_x0000_s1075" type="#_x0000_t202" style="position:absolute;left:1120;top:604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2" o:spid="_x0000_s1074" type="#_x0000_t202" style="position:absolute;left:1221;top:1237;width:10257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Createaprojectedbalancesheetdocumentingyourbubbleteabusiness’sassets,</w:t>
                    </w:r>
                    <w:r>
                      <w:rPr>
                        <w:color w:val="696B6E"/>
                      </w:rPr>
                      <w:t>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13" o:spid="_x0000_s1073" type="#_x0000_t202" style="position:absolute;left:13512;top:2045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104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pStyle w:val="Heading3"/>
        <w:spacing w:before="108"/>
        <w:ind w:left="150"/>
      </w:pPr>
      <w:bookmarkStart w:id="115" w:name="Balance_sheet"/>
      <w:bookmarkStart w:id="116" w:name="_bookmark56"/>
      <w:bookmarkEnd w:id="115"/>
      <w:bookmarkEnd w:id="116"/>
      <w:r>
        <w:rPr>
          <w:color w:val="1875D1"/>
        </w:rPr>
        <w:t>Balance</w:t>
      </w:r>
      <w:r>
        <w:rPr>
          <w:color w:val="1875D1"/>
          <w:spacing w:val="-2"/>
        </w:rPr>
        <w:t>sheet</w:t>
      </w:r>
    </w:p>
    <w:p w:rsidR="0022666F" w:rsidRDefault="0022666F">
      <w:p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37"/>
        <w:gridCol w:w="4301"/>
        <w:gridCol w:w="4059"/>
        <w:gridCol w:w="2722"/>
      </w:tblGrid>
      <w:tr w:rsidR="0022666F">
        <w:trPr>
          <w:trHeight w:val="454"/>
        </w:trPr>
        <w:tc>
          <w:tcPr>
            <w:tcW w:w="4137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01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5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59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5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22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54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4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($61,655.39)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$187,347.26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$935,403.49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4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($78,055.39)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$174,547.26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$926,203.49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($78,055.39)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2"/>
                <w:sz w:val="20"/>
              </w:rPr>
              <w:t>$174,547.26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$926,203.49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$16,400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$12,800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$9,200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($3,600)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($7,200)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($10,800)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10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37"/>
        <w:gridCol w:w="4301"/>
        <w:gridCol w:w="4059"/>
        <w:gridCol w:w="2722"/>
      </w:tblGrid>
      <w:tr w:rsidR="0022666F">
        <w:trPr>
          <w:trHeight w:val="554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4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($61,655.39)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$187,347.28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$935,403.51</w:t>
            </w:r>
          </w:p>
        </w:tc>
      </w:tr>
      <w:tr w:rsidR="0022666F">
        <w:trPr>
          <w:trHeight w:val="554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$34,643.18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$18,011.76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$16,631.44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$18,011.76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0"/>
              <w:rPr>
                <w:sz w:val="20"/>
              </w:rPr>
            </w:pPr>
            <w:r>
              <w:rPr>
                <w:spacing w:val="-2"/>
                <w:sz w:val="20"/>
              </w:rPr>
              <w:t>$16,631.44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2"/>
                <w:sz w:val="20"/>
              </w:rPr>
              <w:t>$18,011.76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22666F" w:rsidRDefault="0022666F">
      <w:pPr>
        <w:rPr>
          <w:sz w:val="20"/>
        </w:rPr>
        <w:sectPr w:rsidR="0022666F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22666F" w:rsidRDefault="0022666F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75"/>
        <w:gridCol w:w="4564"/>
        <w:gridCol w:w="4059"/>
        <w:gridCol w:w="2722"/>
      </w:tblGrid>
      <w:tr w:rsidR="0022666F">
        <w:trPr>
          <w:trHeight w:val="454"/>
        </w:trPr>
        <w:tc>
          <w:tcPr>
            <w:tcW w:w="3875" w:type="dxa"/>
            <w:tcBorders>
              <w:bottom w:val="single" w:sz="6" w:space="0" w:color="CCCCCC"/>
            </w:tcBorders>
          </w:tcPr>
          <w:p w:rsidR="0022666F" w:rsidRDefault="0022666F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64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5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59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45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22" w:type="dxa"/>
            <w:tcBorders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3"/>
              <w:ind w:right="1866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$18,011.74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2"/>
                <w:sz w:val="20"/>
              </w:rPr>
              <w:t>$18,011.74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54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($96,298.57)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4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$169,335.52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$935,403.51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right="1851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1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</w:tr>
      <w:tr w:rsidR="0022666F">
        <w:trPr>
          <w:trHeight w:val="538"/>
        </w:trPr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564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($126,298.57)</w:t>
            </w:r>
          </w:p>
        </w:tc>
        <w:tc>
          <w:tcPr>
            <w:tcW w:w="4059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452"/>
              <w:rPr>
                <w:sz w:val="20"/>
              </w:rPr>
            </w:pPr>
            <w:r>
              <w:rPr>
                <w:spacing w:val="-2"/>
                <w:sz w:val="20"/>
              </w:rPr>
              <w:t>$139,335.52</w:t>
            </w:r>
          </w:p>
        </w:tc>
        <w:tc>
          <w:tcPr>
            <w:tcW w:w="2722" w:type="dxa"/>
            <w:tcBorders>
              <w:top w:val="single" w:sz="6" w:space="0" w:color="CCCCCC"/>
              <w:bottom w:val="single" w:sz="6" w:space="0" w:color="CCCCCC"/>
            </w:tcBorders>
          </w:tcPr>
          <w:p w:rsidR="0022666F" w:rsidRDefault="00BA36DA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$905,403.51</w:t>
            </w:r>
          </w:p>
        </w:tc>
      </w:tr>
    </w:tbl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70"/>
        <w:rPr>
          <w:sz w:val="20"/>
        </w:rPr>
      </w:pPr>
      <w:r w:rsidRPr="0022666F">
        <w:pict>
          <v:shape id="docshape714" o:spid="_x0000_s1071" style="position:absolute;margin-left:42.5pt;margin-top:16.35pt;width:756.85pt;height:.75pt;z-index:-15624192;mso-wrap-distance-left:0;mso-wrap-distance-right:0;mso-position-horizontal-relative:page" coordorigin="850,327" coordsize="15137,15" path="m15987,342l850,342r15,-15l15972,327r15,15xe" fillcolor="#ccc" stroked="f">
            <v:path arrowok="t"/>
            <w10:wrap type="topAndBottom" anchorx="page"/>
          </v:shape>
        </w:pict>
      </w:r>
    </w:p>
    <w:p w:rsidR="0022666F" w:rsidRDefault="00BA36DA">
      <w:pPr>
        <w:tabs>
          <w:tab w:val="left" w:pos="6877"/>
          <w:tab w:val="left" w:pos="10936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22666F" w:rsidRDefault="0022666F">
      <w:pPr>
        <w:pStyle w:val="BodyText"/>
        <w:rPr>
          <w:b/>
          <w:sz w:val="20"/>
        </w:rPr>
      </w:pPr>
    </w:p>
    <w:p w:rsidR="0022666F" w:rsidRDefault="0022666F">
      <w:pPr>
        <w:pStyle w:val="BodyText"/>
        <w:spacing w:before="201"/>
        <w:rPr>
          <w:b/>
          <w:sz w:val="20"/>
        </w:rPr>
      </w:pPr>
      <w:r w:rsidRPr="0022666F">
        <w:pict>
          <v:group id="docshapegroup715" o:spid="_x0000_s1059" style="position:absolute;margin-left:42.5pt;margin-top:22.9pt;width:756.85pt;height:108.45pt;z-index:-15623680;mso-wrap-distance-left:0;mso-wrap-distance-right:0;mso-position-horizontal-relative:page" coordorigin="850,458" coordsize="15137,2169">
            <v:shape id="docshape716" o:spid="_x0000_s1070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17" o:spid="_x0000_s1069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18" o:spid="_x0000_s1068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19" o:spid="_x0000_s1067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0" o:spid="_x0000_s1066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1" o:spid="_x0000_s1065" type="#_x0000_t75" style="position:absolute;left:1307;top:2382;width:467;height:244">
              <v:imagedata r:id="rId24" o:title=""/>
            </v:shape>
            <v:shape id="docshape722" o:spid="_x0000_s1064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3" o:spid="_x0000_s1063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24" o:spid="_x0000_s1062" type="#_x0000_t202" style="position:absolute;left:1120;top:615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5" o:spid="_x0000_s1061" type="#_x0000_t202" style="position:absolute;left:1165;top:1248;width:12283;height:81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</w:t>
                    </w:r>
                    <w:r>
                      <w:rPr>
                        <w:color w:val="696B6E"/>
                      </w:rPr>
                      <w:t>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22666F" w:rsidRDefault="0022666F">
                    <w:pPr>
                      <w:spacing w:before="44"/>
                    </w:pPr>
                  </w:p>
                  <w:p w:rsidR="0022666F" w:rsidRDefault="00BA36DA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26" o:spid="_x0000_s1060" type="#_x0000_t202" style="position:absolute;left:13512;top:2056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105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pStyle w:val="Heading3"/>
        <w:spacing w:before="108"/>
        <w:ind w:left="150"/>
      </w:pPr>
      <w:bookmarkStart w:id="117" w:name="Break-even_Point"/>
      <w:bookmarkStart w:id="118" w:name="_bookmark57"/>
      <w:bookmarkEnd w:id="117"/>
      <w:bookmarkEnd w:id="118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22666F" w:rsidRDefault="0022666F">
      <w:p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rPr>
          <w:sz w:val="19"/>
        </w:rPr>
      </w:pPr>
      <w:r w:rsidRPr="0022666F">
        <w:lastRenderedPageBreak/>
        <w:pict>
          <v:shape id="docshape727" o:spid="_x0000_s1058" type="#_x0000_t202" style="position:absolute;margin-left:37.5pt;margin-top:53.5pt;width:766.9pt;height:471.4pt;z-index:15834624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3597"/>
                    <w:gridCol w:w="4275"/>
                    <w:gridCol w:w="4380"/>
                    <w:gridCol w:w="2965"/>
                  </w:tblGrid>
                  <w:tr w:rsidR="0022666F">
                    <w:trPr>
                      <w:trHeight w:val="454"/>
                    </w:trPr>
                    <w:tc>
                      <w:tcPr>
                        <w:tcW w:w="3597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75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5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380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52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965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$339,163.34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$1,140,222.04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$339,163.34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$801,058.70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$1,419,892.39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Revenue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$339,163.34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$1,140,222.04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$2,560,114.43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Starting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$438,461.91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$961,886.52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Net</w:t>
                        </w:r>
                        <w:r>
                          <w:rPr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$438,461.91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$523,424.61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$641,824.40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Closing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Expense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$438,461.91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$961,886.52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$1,603,710.92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IsBreak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Even?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No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Yes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BreakEvenMonth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Jul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'25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Days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Required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19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Days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0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3597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BreakEvenRevenue</w:t>
                        </w:r>
                      </w:p>
                    </w:tc>
                    <w:tc>
                      <w:tcPr>
                        <w:tcW w:w="427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$438,461.91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$716,979.98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6"/>
                          <w:ind w:right="11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$0</w:t>
                        </w:r>
                      </w:p>
                    </w:tc>
                  </w:tr>
                  <w:tr w:rsidR="0022666F">
                    <w:trPr>
                      <w:trHeight w:val="790"/>
                    </w:trPr>
                    <w:tc>
                      <w:tcPr>
                        <w:tcW w:w="7872" w:type="dxa"/>
                        <w:gridSpan w:val="2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114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BubbleTea(Classic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0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$266,909.28</w:t>
                        </w:r>
                      </w:p>
                    </w:tc>
                    <w:tc>
                      <w:tcPr>
                        <w:tcW w:w="2965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22666F">
                    <w:trPr>
                      <w:trHeight w:val="790"/>
                    </w:trPr>
                    <w:tc>
                      <w:tcPr>
                        <w:tcW w:w="7872" w:type="dxa"/>
                        <w:gridSpan w:val="2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114"/>
                          </w:tabs>
                          <w:spacing w:before="156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PremiumToppings</w:t>
                        </w:r>
                        <w:r>
                          <w:rPr>
                            <w:spacing w:val="-4"/>
                            <w:sz w:val="19"/>
                          </w:rPr>
                          <w:t>Add-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$48,471.03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  <w:tr w:rsidR="0022666F">
                    <w:trPr>
                      <w:trHeight w:val="521"/>
                    </w:trPr>
                    <w:tc>
                      <w:tcPr>
                        <w:tcW w:w="7872" w:type="dxa"/>
                        <w:gridSpan w:val="2"/>
                        <w:tcBorders>
                          <w:top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114"/>
                          </w:tabs>
                          <w:spacing w:before="159" w:line="216" w:lineRule="auto"/>
                          <w:ind w:left="20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Monthly</w:t>
                        </w:r>
                        <w:r>
                          <w:rPr>
                            <w:spacing w:val="-2"/>
                            <w:sz w:val="19"/>
                          </w:rPr>
                          <w:t>Membership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spacing w:val="-5"/>
                            <w:position w:val="-13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380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 w:line="217" w:lineRule="exact"/>
                          <w:ind w:right="1527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$401,599.67</w:t>
                        </w:r>
                      </w:p>
                    </w:tc>
                    <w:tc>
                      <w:tcPr>
                        <w:tcW w:w="2965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 w:line="217" w:lineRule="exact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22666F" w:rsidRDefault="0022666F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27"/>
        <w:rPr>
          <w:sz w:val="19"/>
        </w:rPr>
      </w:pPr>
    </w:p>
    <w:p w:rsidR="0022666F" w:rsidRDefault="00BA36DA">
      <w:pPr>
        <w:ind w:left="315"/>
        <w:rPr>
          <w:sz w:val="19"/>
        </w:rPr>
      </w:pPr>
      <w:r>
        <w:rPr>
          <w:spacing w:val="-2"/>
          <w:sz w:val="19"/>
        </w:rPr>
        <w:t>Drinks)</w: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43"/>
        <w:rPr>
          <w:sz w:val="19"/>
        </w:rPr>
      </w:pPr>
    </w:p>
    <w:p w:rsidR="0022666F" w:rsidRDefault="00BA36DA">
      <w:pPr>
        <w:spacing w:before="1"/>
        <w:ind w:left="315"/>
        <w:rPr>
          <w:sz w:val="19"/>
        </w:rPr>
      </w:pPr>
      <w:r>
        <w:rPr>
          <w:spacing w:val="-5"/>
          <w:w w:val="110"/>
          <w:sz w:val="19"/>
        </w:rPr>
        <w:t>ons</w: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43"/>
        <w:rPr>
          <w:sz w:val="19"/>
        </w:rPr>
      </w:pPr>
    </w:p>
    <w:p w:rsidR="0022666F" w:rsidRDefault="00BA36DA">
      <w:pPr>
        <w:ind w:left="315"/>
        <w:rPr>
          <w:sz w:val="19"/>
        </w:rPr>
      </w:pPr>
      <w:r>
        <w:rPr>
          <w:spacing w:val="-2"/>
          <w:sz w:val="19"/>
        </w:rPr>
        <w:t>Subscription</w:t>
      </w:r>
    </w:p>
    <w:p w:rsidR="0022666F" w:rsidRDefault="0022666F">
      <w:pPr>
        <w:pStyle w:val="BodyText"/>
        <w:spacing w:before="6"/>
        <w:rPr>
          <w:sz w:val="10"/>
        </w:rPr>
      </w:pPr>
      <w:r w:rsidRPr="0022666F">
        <w:pict>
          <v:shape id="docshape728" o:spid="_x0000_s1057" style="position:absolute;margin-left:42.5pt;margin-top:7.3pt;width:756.9pt;height:.75pt;z-index:-15623168;mso-wrap-distance-left:0;mso-wrap-distance-right:0;mso-position-horizontal-relative:page" coordorigin="850,146" coordsize="15138,15" o:spt="100" adj="0,,0" path="m3340,161r-15,-15l865,146r-15,15l3340,161xm7227,161r-15,-15l3355,146r-15,15l7227,161xm11607,161r-15,-15l7242,146r-15,15l11607,161xm15987,161r-15,-15l11622,146r-15,15l15987,161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22666F" w:rsidRDefault="0022666F">
      <w:pPr>
        <w:rPr>
          <w:sz w:val="10"/>
        </w:r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63"/>
        <w:rPr>
          <w:sz w:val="19"/>
        </w:rPr>
      </w:pPr>
    </w:p>
    <w:p w:rsidR="0022666F" w:rsidRDefault="0022666F">
      <w:pPr>
        <w:ind w:left="315"/>
        <w:rPr>
          <w:sz w:val="19"/>
        </w:rPr>
      </w:pPr>
      <w:r w:rsidRPr="0022666F">
        <w:pict>
          <v:shape id="docshape729" o:spid="_x0000_s1056" type="#_x0000_t202" style="position:absolute;left:0;text-align:left;margin-left:37.5pt;margin-top:-73.1pt;width:766.9pt;height:157.7pt;z-index:15835648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35"/>
                    <w:gridCol w:w="4439"/>
                    <w:gridCol w:w="2543"/>
                  </w:tblGrid>
                  <w:tr w:rsidR="0022666F">
                    <w:trPr>
                      <w:trHeight w:val="454"/>
                    </w:trPr>
                    <w:tc>
                      <w:tcPr>
                        <w:tcW w:w="8235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89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439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94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543" w:type="dxa"/>
                        <w:tcBorders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22666F">
                    <w:trPr>
                      <w:trHeight w:val="554"/>
                    </w:trPr>
                    <w:tc>
                      <w:tcPr>
                        <w:tcW w:w="823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spacing w:before="160"/>
                          <w:ind w:left="55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BreakEvenUnits</w:t>
                        </w:r>
                      </w:p>
                    </w:tc>
                    <w:tc>
                      <w:tcPr>
                        <w:tcW w:w="443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54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 w:rsidR="0022666F">
                    <w:trPr>
                      <w:trHeight w:val="790"/>
                    </w:trPr>
                    <w:tc>
                      <w:tcPr>
                        <w:tcW w:w="823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022"/>
                          </w:tabs>
                          <w:spacing w:before="156"/>
                          <w:ind w:right="189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BubbleTea(Classic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43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94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59,313</w:t>
                        </w:r>
                      </w:p>
                    </w:tc>
                    <w:tc>
                      <w:tcPr>
                        <w:tcW w:w="254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22666F">
                    <w:trPr>
                      <w:trHeight w:val="790"/>
                    </w:trPr>
                    <w:tc>
                      <w:tcPr>
                        <w:tcW w:w="8235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022"/>
                          </w:tabs>
                          <w:spacing w:before="156"/>
                          <w:ind w:right="1891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PremiumToppings</w:t>
                        </w:r>
                        <w:r>
                          <w:rPr>
                            <w:spacing w:val="-4"/>
                            <w:sz w:val="19"/>
                          </w:rPr>
                          <w:t>Add-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439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94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32,314</w:t>
                        </w:r>
                      </w:p>
                    </w:tc>
                    <w:tc>
                      <w:tcPr>
                        <w:tcW w:w="2543" w:type="dxa"/>
                        <w:tcBorders>
                          <w:top w:val="single" w:sz="6" w:space="0" w:color="CCCCCC"/>
                          <w:bottom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51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/>
                          <w:ind w:right="112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  <w:tr w:rsidR="0022666F">
                    <w:trPr>
                      <w:trHeight w:val="506"/>
                    </w:trPr>
                    <w:tc>
                      <w:tcPr>
                        <w:tcW w:w="8235" w:type="dxa"/>
                        <w:tcBorders>
                          <w:top w:val="single" w:sz="6" w:space="0" w:color="CCCCCC"/>
                        </w:tcBorders>
                      </w:tcPr>
                      <w:p w:rsidR="0022666F" w:rsidRDefault="00BA36DA">
                        <w:pPr>
                          <w:pStyle w:val="TableParagraph"/>
                          <w:tabs>
                            <w:tab w:val="left" w:pos="6052"/>
                          </w:tabs>
                          <w:spacing w:before="144" w:line="216" w:lineRule="auto"/>
                          <w:ind w:right="1876"/>
                          <w:rPr>
                            <w:sz w:val="20"/>
                          </w:rPr>
                        </w:pPr>
                        <w:r>
                          <w:rPr>
                            <w:sz w:val="19"/>
                          </w:rPr>
                          <w:t>Monthly</w:t>
                        </w:r>
                        <w:r>
                          <w:rPr>
                            <w:spacing w:val="-2"/>
                            <w:sz w:val="19"/>
                          </w:rPr>
                          <w:t>Membership</w:t>
                        </w:r>
                        <w:r>
                          <w:rPr>
                            <w:rFonts w:ascii="Times New Roman"/>
                            <w:sz w:val="19"/>
                          </w:rPr>
                          <w:tab/>
                        </w:r>
                        <w:r>
                          <w:rPr>
                            <w:spacing w:val="-10"/>
                            <w:position w:val="-13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4439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 w:line="217" w:lineRule="exact"/>
                          <w:ind w:right="193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2,070</w:t>
                        </w:r>
                      </w:p>
                    </w:tc>
                    <w:tc>
                      <w:tcPr>
                        <w:tcW w:w="2543" w:type="dxa"/>
                        <w:tcBorders>
                          <w:top w:val="single" w:sz="6" w:space="0" w:color="CCCCCC"/>
                        </w:tcBorders>
                      </w:tcPr>
                      <w:p w:rsidR="0022666F" w:rsidRDefault="0022666F">
                        <w:pPr>
                          <w:pStyle w:val="TableParagraph"/>
                          <w:spacing w:before="36"/>
                          <w:jc w:val="left"/>
                          <w:rPr>
                            <w:i/>
                            <w:sz w:val="20"/>
                          </w:rPr>
                        </w:pPr>
                      </w:p>
                      <w:p w:rsidR="0022666F" w:rsidRDefault="00BA36DA">
                        <w:pPr>
                          <w:pStyle w:val="TableParagraph"/>
                          <w:spacing w:before="1" w:line="217" w:lineRule="exact"/>
                          <w:ind w:right="97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11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 w:rsidR="0022666F" w:rsidRDefault="0022666F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A36DA">
        <w:rPr>
          <w:spacing w:val="-2"/>
          <w:sz w:val="19"/>
        </w:rPr>
        <w:t>Drinks)</w: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43"/>
        <w:rPr>
          <w:sz w:val="19"/>
        </w:rPr>
      </w:pPr>
    </w:p>
    <w:p w:rsidR="0022666F" w:rsidRDefault="00BA36DA">
      <w:pPr>
        <w:spacing w:before="1"/>
        <w:ind w:left="315"/>
        <w:rPr>
          <w:sz w:val="19"/>
        </w:rPr>
      </w:pPr>
      <w:r>
        <w:rPr>
          <w:spacing w:val="-5"/>
          <w:w w:val="110"/>
          <w:sz w:val="19"/>
        </w:rPr>
        <w:t>ons</w:t>
      </w:r>
    </w:p>
    <w:p w:rsidR="0022666F" w:rsidRDefault="0022666F">
      <w:pPr>
        <w:pStyle w:val="BodyText"/>
        <w:rPr>
          <w:sz w:val="19"/>
        </w:rPr>
      </w:pPr>
    </w:p>
    <w:p w:rsidR="0022666F" w:rsidRDefault="0022666F">
      <w:pPr>
        <w:pStyle w:val="BodyText"/>
        <w:spacing w:before="128"/>
        <w:rPr>
          <w:sz w:val="19"/>
        </w:rPr>
      </w:pPr>
    </w:p>
    <w:p w:rsidR="0022666F" w:rsidRDefault="00BA36DA">
      <w:pPr>
        <w:ind w:left="300"/>
        <w:rPr>
          <w:sz w:val="19"/>
        </w:rPr>
      </w:pPr>
      <w:r>
        <w:rPr>
          <w:spacing w:val="-2"/>
          <w:sz w:val="19"/>
        </w:rPr>
        <w:t>Subscription</w:t>
      </w:r>
    </w:p>
    <w:p w:rsidR="0022666F" w:rsidRDefault="0022666F">
      <w:pPr>
        <w:pStyle w:val="BodyText"/>
        <w:spacing w:before="345"/>
        <w:rPr>
          <w:sz w:val="33"/>
        </w:rPr>
      </w:pPr>
    </w:p>
    <w:p w:rsidR="0022666F" w:rsidRDefault="00BA36DA">
      <w:pPr>
        <w:pStyle w:val="Heading3"/>
        <w:ind w:left="150"/>
      </w:pPr>
      <w:bookmarkStart w:id="119" w:name="Financing_needs"/>
      <w:bookmarkStart w:id="120" w:name="_bookmark58"/>
      <w:bookmarkEnd w:id="119"/>
      <w:bookmarkEnd w:id="120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9"/>
        <w:rPr>
          <w:sz w:val="20"/>
        </w:rPr>
      </w:pPr>
      <w:r w:rsidRPr="0022666F">
        <w:pict>
          <v:group id="docshapegroup730" o:spid="_x0000_s1042" style="position:absolute;margin-left:42.5pt;margin-top:13.3pt;width:756.85pt;height:108.45pt;z-index:-15622144;mso-wrap-distance-left:0;mso-wrap-distance-right:0;mso-position-horizontal-relative:page" coordorigin="850,266" coordsize="15137,2169">
            <v:shape id="docshape731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32" o:spid="_x0000_s1054" style="position:absolute;left:850;top:775;width:15137;height:1425" coordorigin="850,776" coordsize="15137,1425" o:spt="100" adj="0,,0" path="m15882,2201r-14927,l915,2193r-34,-23l859,2137r-9,-41l850,776r15032,l15923,784r10,7l865,791r,1305l872,2131r20,28l920,2179r35,7l15933,2186r-10,7l15882,2201xm15933,2186r-51,l15917,2179r29,-20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33" o:spid="_x0000_s1053" style="position:absolute;left:13227;top:1738;width:2745;height:447" coordorigin="13228,1739" coordsize="2745,447" path="m15882,2186r-2654,l13228,1889r11,-58l13272,1783r47,-32l13378,1739r2594,l15972,2096r-7,35l15946,2159r-29,20l15882,2186xe" fillcolor="#9ab1bf" stroked="f">
              <v:path arrowok="t"/>
            </v:shape>
            <v:shape id="docshape734" o:spid="_x0000_s1052" style="position:absolute;left:13227;top:1738;width:2745;height:447" coordorigin="13228,1739" coordsize="2745,447" path="m15972,1739r-2594,l13319,1751r-47,32l13239,1831r-11,58l13228,2186r15,l13243,1889r10,-53l13282,1793r43,-29l13378,1754r2594,l15972,1739xe" fillcolor="#bccdd6" stroked="f">
              <v:path arrowok="t"/>
            </v:shape>
            <v:shape id="docshape735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36" o:spid="_x0000_s1050" type="#_x0000_t75" style="position:absolute;left:1307;top:2190;width:467;height:244">
              <v:imagedata r:id="rId24" o:title=""/>
            </v:shape>
            <v:shape id="docshape737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38" o:spid="_x0000_s104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39" o:spid="_x0000_s1047" style="position:absolute;left:2347;top:265;width:2177;height:525" coordorigin="2347,266" coordsize="2177,525" path="m4524,791r-2177,l2347,371r9,-41l2378,297r34,-23l2452,266r1967,l4460,274r33,23l4516,330r8,41l4524,791xe" fillcolor="#a5d3eb" stroked="f">
              <v:fill opacity=".5"/>
              <v:path arrowok="t"/>
            </v:shape>
            <v:shape id="docshape740" o:spid="_x0000_s1046" style="position:absolute;left:2347;top:265;width:2177;height:525" coordorigin="2347,266" coordsize="2177,525" path="m4524,371r-8,-41l4493,297r-23,-16l4460,274r-41,-8l2452,266r-40,8l2378,297r-22,33l2347,371r,420l2362,791r,-420l2369,336r20,-29l2417,288r35,-7l4419,281r35,7l4482,307r20,29l4509,371r,420l4524,791r,-420xe" fillcolor="#c1cfd8" stroked="f">
              <v:path arrowok="t"/>
            </v:shape>
            <v:shape id="docshape741" o:spid="_x0000_s1045" type="#_x0000_t202" style="position:absolute;left:1120;top:423;width:697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42" o:spid="_x0000_s1044" type="#_x0000_t202" style="position:absolute;left:2617;top:423;width:1553;height:229" filled="f" stroked="f">
              <v:textbox inset="0,0,0,0">
                <w:txbxContent>
                  <w:p w:rsidR="0022666F" w:rsidRDefault="00BA36D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BubbleBliss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Café</w:t>
                    </w:r>
                  </w:p>
                </w:txbxContent>
              </v:textbox>
            </v:shape>
            <v:shape id="docshape743" o:spid="_x0000_s1043" type="#_x0000_t202" style="position:absolute;left:1165;top:1056;width:14693;height:1019" filled="f" stroked="f">
              <v:textbox inset="0,0,0,0">
                <w:txbxContent>
                  <w:p w:rsidR="0022666F" w:rsidRDefault="00BA36D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 xml:space="preserve">Calculate costs associated with starting a senior daycare business, and estimate your financing needs and how much capital you need to raise to </w:t>
                    </w:r>
                    <w:r>
                      <w:rPr>
                        <w:color w:val="696B6E"/>
                        <w:w w:val="105"/>
                      </w:rPr>
                      <w:t>operate your business.</w:t>
                    </w:r>
                  </w:p>
                  <w:p w:rsidR="0022666F" w:rsidRDefault="0022666F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6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22666F" w:rsidRDefault="00BA36D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22666F" w:rsidRDefault="0022666F">
      <w:pPr>
        <w:sectPr w:rsidR="0022666F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22666F" w:rsidRDefault="00BA36DA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35" name="Image 835">
              <a:hlinkClick xmlns:a="http://schemas.openxmlformats.org/drawingml/2006/main" r:id="rId10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Image 835">
                      <a:hlinkClick r:id="rId107"/>
                    </pic:cNvPr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6F" w:rsidRDefault="0022666F">
      <w:pPr>
        <w:rPr>
          <w:sz w:val="20"/>
        </w:rPr>
        <w:sectPr w:rsidR="0022666F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22666F" w:rsidRDefault="00BA36DA">
      <w:pPr>
        <w:pStyle w:val="Heading1"/>
        <w:ind w:left="310"/>
      </w:pPr>
      <w:bookmarkStart w:id="121" w:name="Appendix"/>
      <w:bookmarkStart w:id="122" w:name="_bookmark59"/>
      <w:bookmarkEnd w:id="121"/>
      <w:bookmarkEnd w:id="122"/>
      <w:r>
        <w:rPr>
          <w:color w:val="1875D1"/>
          <w:spacing w:val="-5"/>
        </w:rPr>
        <w:lastRenderedPageBreak/>
        <w:t>9.</w:t>
      </w:r>
    </w:p>
    <w:p w:rsidR="0022666F" w:rsidRDefault="0022666F">
      <w:pPr>
        <w:pStyle w:val="BodyText"/>
        <w:rPr>
          <w:sz w:val="19"/>
        </w:rPr>
      </w:pPr>
      <w:r w:rsidRPr="0022666F">
        <w:pict>
          <v:shape id="docshape747" o:spid="_x0000_s1041" type="#_x0000_t202" style="position:absolute;margin-left:42.5pt;margin-top:12.3pt;width:510.25pt;height:187.5pt;z-index:-15621120;mso-wrap-distance-left:0;mso-wrap-distance-right:0;mso-position-horizontal-relative:page" fillcolor="#1875d1" stroked="f">
            <v:textbox inset="0,0,0,0">
              <w:txbxContent>
                <w:p w:rsidR="0022666F" w:rsidRDefault="0022666F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22666F" w:rsidRDefault="0022666F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22666F" w:rsidRDefault="00BA36DA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22666F" w:rsidRDefault="0022666F">
      <w:pPr>
        <w:spacing w:before="315"/>
        <w:ind w:left="310"/>
        <w:rPr>
          <w:sz w:val="28"/>
        </w:rPr>
      </w:pPr>
      <w:hyperlink w:anchor="_bookmark60" w:history="1">
        <w:r w:rsidR="00BA36DA">
          <w:rPr>
            <w:color w:val="1875D1"/>
            <w:sz w:val="28"/>
          </w:rPr>
          <w:t>Embed</w:t>
        </w:r>
        <w:r w:rsidR="00BA36DA">
          <w:rPr>
            <w:color w:val="1875D1"/>
            <w:spacing w:val="-4"/>
            <w:sz w:val="28"/>
          </w:rPr>
          <w:t>Link</w:t>
        </w:r>
      </w:hyperlink>
    </w:p>
    <w:p w:rsidR="0022666F" w:rsidRDefault="0022666F">
      <w:pPr>
        <w:rPr>
          <w:sz w:val="28"/>
        </w:rPr>
        <w:sectPr w:rsidR="0022666F">
          <w:footerReference w:type="default" r:id="rId109"/>
          <w:pgSz w:w="11910" w:h="16840"/>
          <w:pgMar w:top="960" w:right="540" w:bottom="640" w:left="540" w:header="0" w:footer="450" w:gutter="0"/>
          <w:cols w:space="720"/>
        </w:sectPr>
      </w:pPr>
    </w:p>
    <w:p w:rsidR="0022666F" w:rsidRDefault="0022666F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48" o:spid="_x0000_s1031" style="width:510.25pt;height:71.25pt;mso-position-horizontal-relative:char;mso-position-vertical-relative:line" coordsize="10205,1425">
            <v:shape id="docshape749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0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51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52" o:spid="_x0000_s1037" type="#_x0000_t75" style="position:absolute;left:345;top:247;width:1140;height:930">
              <v:imagedata r:id="rId22" o:title=""/>
            </v:shape>
            <v:shape id="docshape753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54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55" o:spid="_x0000_s1034" type="#_x0000_t202" style="position:absolute;left:2115;top:280;width:7356;height:579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22666F" w:rsidRDefault="00BA36DA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56" o:spid="_x0000_s1033" type="#_x0000_t202" style="position:absolute;left:2115;top:910;width:7095;height:264" filled="f" stroked="f">
              <v:textbox inset="0,0,0,0">
                <w:txbxContent>
                  <w:p w:rsidR="0022666F" w:rsidRDefault="00BA36DA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57" o:spid="_x0000_s1032" type="#_x0000_t202" style="position:absolute;left:7729;top:1088;width:2346;height:211" filled="f" stroked="f">
              <v:textbox inset="0,0,0,0">
                <w:txbxContent>
                  <w:p w:rsidR="0022666F" w:rsidRDefault="0022666F">
                    <w:pPr>
                      <w:spacing w:line="207" w:lineRule="exact"/>
                      <w:rPr>
                        <w:sz w:val="18"/>
                      </w:rPr>
                    </w:pPr>
                    <w:hyperlink r:id="rId110">
                      <w:r w:rsidR="00BA36D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22666F" w:rsidRDefault="00BA36DA">
      <w:pPr>
        <w:spacing w:before="297"/>
        <w:ind w:left="310"/>
        <w:rPr>
          <w:sz w:val="28"/>
        </w:rPr>
      </w:pPr>
      <w:bookmarkStart w:id="123" w:name="Embed_Link"/>
      <w:bookmarkStart w:id="124" w:name="_bookmark60"/>
      <w:bookmarkEnd w:id="123"/>
      <w:bookmarkEnd w:id="124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22666F" w:rsidRDefault="0022666F">
      <w:pPr>
        <w:rPr>
          <w:sz w:val="28"/>
        </w:rPr>
        <w:sectPr w:rsidR="0022666F">
          <w:pgSz w:w="11910" w:h="16840"/>
          <w:pgMar w:top="840" w:right="540" w:bottom="640" w:left="540" w:header="0" w:footer="450" w:gutter="0"/>
          <w:cols w:space="720"/>
        </w:sectPr>
      </w:pPr>
    </w:p>
    <w:p w:rsidR="0022666F" w:rsidRDefault="00BA36DA">
      <w:pPr>
        <w:pStyle w:val="Heading2"/>
        <w:ind w:left="135"/>
      </w:pPr>
      <w:r>
        <w:rPr>
          <w:spacing w:val="-6"/>
        </w:rPr>
        <w:lastRenderedPageBreak/>
        <w:t>Createawinningbusinessplanthatgetsyoufunded</w:t>
      </w:r>
    </w:p>
    <w:p w:rsidR="0022666F" w:rsidRDefault="00BA36DA">
      <w:pPr>
        <w:pStyle w:val="Heading7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22666F" w:rsidRDefault="0022666F">
      <w:pPr>
        <w:pStyle w:val="BodyText"/>
        <w:spacing w:before="15"/>
        <w:rPr>
          <w:sz w:val="24"/>
        </w:rPr>
      </w:pPr>
    </w:p>
    <w:p w:rsidR="0022666F" w:rsidRDefault="00BA36DA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</w:t>
      </w:r>
      <w:r>
        <w:rPr>
          <w:sz w:val="21"/>
        </w:rPr>
        <w:t>allthefeaturesrequiredtohelpyoucreateacomprehensivebusinessplan—fromstarttofinish. Makenomistakes,it’sthemodernwayofplanningtostructureideas,makeplans,andcreatestunningpitch decks to awe investors.</w:t>
      </w: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rPr>
          <w:sz w:val="20"/>
        </w:rPr>
      </w:pPr>
    </w:p>
    <w:p w:rsidR="0022666F" w:rsidRDefault="0022666F">
      <w:pPr>
        <w:pStyle w:val="BodyText"/>
        <w:spacing w:before="81"/>
        <w:rPr>
          <w:sz w:val="20"/>
        </w:rPr>
      </w:pPr>
    </w:p>
    <w:p w:rsidR="0022666F" w:rsidRDefault="0022666F">
      <w:pPr>
        <w:rPr>
          <w:sz w:val="20"/>
        </w:rPr>
        <w:sectPr w:rsidR="0022666F">
          <w:footerReference w:type="default" r:id="rId111"/>
          <w:pgSz w:w="11910" w:h="16840"/>
          <w:pgMar w:top="760" w:right="540" w:bottom="280" w:left="540" w:header="0" w:footer="0" w:gutter="0"/>
          <w:cols w:space="720"/>
        </w:sectPr>
      </w:pPr>
    </w:p>
    <w:p w:rsidR="0022666F" w:rsidRDefault="00BA36DA">
      <w:pPr>
        <w:pStyle w:val="Heading4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22666F" w:rsidRDefault="00BA36DA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>Creat</w:t>
      </w:r>
      <w:r>
        <w:rPr>
          <w:color w:val="031C2A"/>
          <w:sz w:val="21"/>
        </w:rPr>
        <w:t xml:space="preserve">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22666F" w:rsidRDefault="00BA36DA">
      <w:pPr>
        <w:pStyle w:val="Heading4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22666F" w:rsidRDefault="00BA36DA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interactive b</w:t>
      </w:r>
      <w:r>
        <w:rPr>
          <w:color w:val="031C2A"/>
          <w:sz w:val="21"/>
        </w:rPr>
        <w:t>usiness plan. No designing skills arerequired.</w:t>
      </w:r>
    </w:p>
    <w:p w:rsidR="0022666F" w:rsidRDefault="0022666F">
      <w:pPr>
        <w:spacing w:line="290" w:lineRule="auto"/>
        <w:rPr>
          <w:sz w:val="21"/>
        </w:rPr>
        <w:sectPr w:rsidR="0022666F">
          <w:type w:val="continuous"/>
          <w:pgSz w:w="11910" w:h="16840"/>
          <w:pgMar w:top="9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22666F" w:rsidRDefault="0022666F">
      <w:pPr>
        <w:pStyle w:val="BodyText"/>
        <w:spacing w:before="109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540" w:bottom="280" w:left="540" w:header="0" w:footer="0" w:gutter="0"/>
          <w:cols w:space="720"/>
        </w:sectPr>
      </w:pPr>
    </w:p>
    <w:p w:rsidR="0022666F" w:rsidRDefault="00BA36DA">
      <w:pPr>
        <w:pStyle w:val="Heading4"/>
      </w:pPr>
      <w:r>
        <w:rPr>
          <w:color w:val="031C2A"/>
          <w:spacing w:val="-2"/>
        </w:rPr>
        <w:lastRenderedPageBreak/>
        <w:t>Stunningcoverpagedesigns</w:t>
      </w:r>
    </w:p>
    <w:p w:rsidR="0022666F" w:rsidRDefault="00BA36DA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22666F" w:rsidRDefault="00BA36DA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22666F" w:rsidRDefault="00BA36DA">
      <w:pPr>
        <w:pStyle w:val="Heading4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22666F" w:rsidRDefault="00BA36DA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22666F" w:rsidRDefault="0022666F">
      <w:pPr>
        <w:spacing w:line="290" w:lineRule="auto"/>
        <w:rPr>
          <w:sz w:val="21"/>
        </w:rPr>
        <w:sectPr w:rsidR="0022666F">
          <w:type w:val="continuous"/>
          <w:pgSz w:w="11910" w:h="16840"/>
          <w:pgMar w:top="9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22666F" w:rsidRDefault="0022666F">
      <w:pPr>
        <w:pStyle w:val="BodyText"/>
        <w:spacing w:before="109"/>
        <w:rPr>
          <w:sz w:val="20"/>
        </w:rPr>
      </w:pPr>
    </w:p>
    <w:p w:rsidR="0022666F" w:rsidRDefault="0022666F">
      <w:pPr>
        <w:rPr>
          <w:sz w:val="20"/>
        </w:rPr>
        <w:sectPr w:rsidR="0022666F">
          <w:type w:val="continuous"/>
          <w:pgSz w:w="11910" w:h="16840"/>
          <w:pgMar w:top="980" w:right="540" w:bottom="280" w:left="540" w:header="0" w:footer="0" w:gutter="0"/>
          <w:cols w:space="720"/>
        </w:sectPr>
      </w:pPr>
    </w:p>
    <w:p w:rsidR="0022666F" w:rsidRDefault="0022666F">
      <w:pPr>
        <w:pStyle w:val="Heading4"/>
        <w:jc w:val="both"/>
      </w:pPr>
      <w:r>
        <w:lastRenderedPageBreak/>
        <w:pict>
          <v:group id="docshapegroup758" o:spid="_x0000_s1026" style="position:absolute;left:0;text-align:left;margin-left:0;margin-top:0;width:595.3pt;height:841.9pt;z-index:-18032640;mso-position-horizontal-relative:page;mso-position-vertical-relative:page" coordsize="11906,16838">
            <v:rect id="docshape759" o:spid="_x0000_s1030" href="https://upmetrics.co/pdf-ai-business-plan-platform" style="position:absolute;top:13337;width:11906;height:3501" o:button="t" fillcolor="#ebeff4" stroked="f"/>
            <v:shape id="docshape760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61" o:spid="_x0000_s1028" style="position:absolute;top:3768;width:11906;height:6351" fillcolor="#dbe4e8" stroked="f"/>
            <v:shape id="docshape762" o:spid="_x0000_s1027" type="#_x0000_t75" style="position:absolute;top:10119;width:11906;height:6719">
              <v:imagedata r:id="rId112" o:title=""/>
            </v:shape>
            <w10:wrap anchorx="page" anchory="page"/>
          </v:group>
        </w:pict>
      </w:r>
      <w:r w:rsidR="00BA36DA">
        <w:rPr>
          <w:color w:val="031C2A"/>
          <w:spacing w:val="-2"/>
        </w:rPr>
        <w:t>Onlinesharingmadesimple</w:t>
      </w:r>
    </w:p>
    <w:p w:rsidR="0022666F" w:rsidRDefault="00BA36DA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</w:t>
      </w:r>
      <w:r>
        <w:rPr>
          <w:color w:val="031C2A"/>
          <w:sz w:val="21"/>
        </w:rPr>
        <w:t>smakesonlinesharingquickandeasier forusers.Easilyshareyourbusinessplanswitha linkwhiletrackingreaderactivity.</w:t>
      </w:r>
    </w:p>
    <w:p w:rsidR="0022666F" w:rsidRDefault="00BA36DA">
      <w:pPr>
        <w:pStyle w:val="Heading4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22666F" w:rsidRDefault="00BA36DA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 xml:space="preserve">Invite team members, initiate conversations, discussideas&amp;strategies,sharefeedback,and work on a business plan in </w:t>
      </w:r>
      <w:r>
        <w:rPr>
          <w:color w:val="031C2A"/>
          <w:sz w:val="21"/>
        </w:rPr>
        <w:t>real-time.</w:t>
      </w:r>
    </w:p>
    <w:sectPr w:rsidR="0022666F" w:rsidSect="0022666F">
      <w:type w:val="continuous"/>
      <w:pgSz w:w="11910" w:h="16840"/>
      <w:pgMar w:top="9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36DA" w:rsidRDefault="00BA36DA" w:rsidP="0022666F">
      <w:r>
        <w:separator/>
      </w:r>
    </w:p>
  </w:endnote>
  <w:endnote w:type="continuationSeparator" w:id="1">
    <w:p w:rsidR="00BA36DA" w:rsidRDefault="00BA36DA" w:rsidP="00226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0"/>
      </w:rPr>
    </w:pPr>
    <w:r w:rsidRPr="0022666F">
      <w:pict>
        <v:shape id="docshape7" o:spid="_x0000_s2060" style="position:absolute;margin-left:40.5pt;margin-top:805.35pt;width:514.3pt;height:.75pt;z-index:-1814118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22666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9" type="#_x0000_t202" style="position:absolute;margin-left:39.5pt;margin-top:809.9pt;width:190.45pt;height:12.55pt;z-index:-18140672;mso-position-horizontal-relative:page;mso-position-vertical-relative:page" filled="f" stroked="f">
          <v:textbox inset="0,0,0,0">
            <w:txbxContent>
              <w:p w:rsidR="0022666F" w:rsidRDefault="00BA36D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BubbleTea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 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22666F">
      <w:pict>
        <v:shape id="docshape9" o:spid="_x0000_s2058" type="#_x0000_t202" style="position:absolute;margin-left:532.9pt;margin-top:809.9pt;width:22.9pt;height:12.55pt;z-index:-18140160;mso-position-horizontal-relative:page;mso-position-vertical-relative:page" filled="f" stroked="f">
          <v:textbox inset="0,0,0,0">
            <w:txbxContent>
              <w:p w:rsidR="0022666F" w:rsidRDefault="0022666F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BA36DA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E76DE1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BA36DA">
                  <w:rPr>
                    <w:spacing w:val="-4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0"/>
      </w:rPr>
    </w:pPr>
    <w:r w:rsidRPr="0022666F">
      <w:pict>
        <v:shape id="docshape34" o:spid="_x0000_s2057" style="position:absolute;margin-left:40.5pt;margin-top:805.35pt;width:514.3pt;height:.75pt;z-index:-1813964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22666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056" type="#_x0000_t202" style="position:absolute;margin-left:39.5pt;margin-top:809.9pt;width:190.45pt;height:12.55pt;z-index:-18139136;mso-position-horizontal-relative:page;mso-position-vertical-relative:page" filled="f" stroked="f">
          <v:textbox inset="0,0,0,0">
            <w:txbxContent>
              <w:p w:rsidR="0022666F" w:rsidRDefault="00BA36D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BubbleTea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 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22666F">
      <w:pict>
        <v:shape id="docshape36" o:spid="_x0000_s2055" type="#_x0000_t202" style="position:absolute;margin-left:527.85pt;margin-top:809.9pt;width:27.95pt;height:12.55pt;z-index:-18138624;mso-position-horizontal-relative:page;mso-position-vertical-relative:page" filled="f" stroked="f">
          <v:textbox inset="0,0,0,0">
            <w:txbxContent>
              <w:p w:rsidR="0022666F" w:rsidRDefault="0022666F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A36D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76DE1">
                  <w:rPr>
                    <w:noProof/>
                    <w:spacing w:val="-2"/>
                    <w:sz w:val="18"/>
                  </w:rPr>
                  <w:t>34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A36D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0"/>
      </w:rPr>
    </w:pPr>
    <w:r w:rsidRPr="0022666F">
      <w:pict>
        <v:shape id="docshape635" o:spid="_x0000_s2054" style="position:absolute;margin-left:40.5pt;margin-top:558.75pt;width:760.9pt;height:.75pt;z-index:-18138112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22666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6" o:spid="_x0000_s2053" type="#_x0000_t202" style="position:absolute;margin-left:39.5pt;margin-top:563.3pt;width:190.45pt;height:12.55pt;z-index:-18137600;mso-position-horizontal-relative:page;mso-position-vertical-relative:page" filled="f" stroked="f">
          <v:textbox inset="0,0,0,0">
            <w:txbxContent>
              <w:p w:rsidR="0022666F" w:rsidRDefault="00BA36D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BubbleTea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 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22666F">
      <w:pict>
        <v:shape id="docshape637" o:spid="_x0000_s2052" type="#_x0000_t202" style="position:absolute;margin-left:774.45pt;margin-top:563.3pt;width:27.95pt;height:12.55pt;z-index:-18137088;mso-position-horizontal-relative:page;mso-position-vertical-relative:page" filled="f" stroked="f">
          <v:textbox inset="0,0,0,0">
            <w:txbxContent>
              <w:p w:rsidR="0022666F" w:rsidRDefault="0022666F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A36D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76DE1">
                  <w:rPr>
                    <w:noProof/>
                    <w:spacing w:val="-2"/>
                    <w:sz w:val="18"/>
                  </w:rPr>
                  <w:t>45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A36D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0"/>
      </w:rPr>
    </w:pPr>
    <w:r w:rsidRPr="0022666F">
      <w:pict>
        <v:shape id="docshape744" o:spid="_x0000_s2051" style="position:absolute;margin-left:40.5pt;margin-top:805.35pt;width:514.3pt;height:.75pt;z-index:-1813657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22666F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45" o:spid="_x0000_s2050" type="#_x0000_t202" style="position:absolute;margin-left:39.5pt;margin-top:809.9pt;width:190.45pt;height:12.55pt;z-index:-18136064;mso-position-horizontal-relative:page;mso-position-vertical-relative:page" filled="f" stroked="f">
          <v:textbox inset="0,0,0,0">
            <w:txbxContent>
              <w:p w:rsidR="0022666F" w:rsidRDefault="00BA36D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BubbleTea 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 xml:space="preserve"> BusinessPlan 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22666F">
      <w:pict>
        <v:shape id="docshape746" o:spid="_x0000_s2049" type="#_x0000_t202" style="position:absolute;margin-left:527.85pt;margin-top:809.9pt;width:27.95pt;height:12.55pt;z-index:-18135552;mso-position-horizontal-relative:page;mso-position-vertical-relative:page" filled="f" stroked="f">
          <v:textbox inset="0,0,0,0">
            <w:txbxContent>
              <w:p w:rsidR="0022666F" w:rsidRDefault="0022666F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A36D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76DE1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A36D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6F" w:rsidRDefault="0022666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36DA" w:rsidRDefault="00BA36DA" w:rsidP="0022666F">
      <w:r>
        <w:separator/>
      </w:r>
    </w:p>
  </w:footnote>
  <w:footnote w:type="continuationSeparator" w:id="1">
    <w:p w:rsidR="00BA36DA" w:rsidRDefault="00BA36DA" w:rsidP="002266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7647CD"/>
    <w:multiLevelType w:val="hybridMultilevel"/>
    <w:tmpl w:val="0DB8C780"/>
    <w:lvl w:ilvl="0" w:tplc="11E869C0">
      <w:numFmt w:val="bullet"/>
      <w:lvlText w:val="•"/>
      <w:lvlJc w:val="left"/>
      <w:pPr>
        <w:ind w:left="29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4AB8FE9E">
      <w:numFmt w:val="bullet"/>
      <w:lvlText w:val="•"/>
      <w:lvlJc w:val="left"/>
      <w:pPr>
        <w:ind w:left="3756" w:hanging="132"/>
      </w:pPr>
      <w:rPr>
        <w:rFonts w:hint="default"/>
        <w:lang w:val="en-US" w:eastAsia="en-US" w:bidi="ar-SA"/>
      </w:rPr>
    </w:lvl>
    <w:lvl w:ilvl="2" w:tplc="9C50351A">
      <w:numFmt w:val="bullet"/>
      <w:lvlText w:val="•"/>
      <w:lvlJc w:val="left"/>
      <w:pPr>
        <w:ind w:left="4553" w:hanging="132"/>
      </w:pPr>
      <w:rPr>
        <w:rFonts w:hint="default"/>
        <w:lang w:val="en-US" w:eastAsia="en-US" w:bidi="ar-SA"/>
      </w:rPr>
    </w:lvl>
    <w:lvl w:ilvl="3" w:tplc="88E4FC14">
      <w:numFmt w:val="bullet"/>
      <w:lvlText w:val="•"/>
      <w:lvlJc w:val="left"/>
      <w:pPr>
        <w:ind w:left="5349" w:hanging="132"/>
      </w:pPr>
      <w:rPr>
        <w:rFonts w:hint="default"/>
        <w:lang w:val="en-US" w:eastAsia="en-US" w:bidi="ar-SA"/>
      </w:rPr>
    </w:lvl>
    <w:lvl w:ilvl="4" w:tplc="27FEBB3C">
      <w:numFmt w:val="bullet"/>
      <w:lvlText w:val="•"/>
      <w:lvlJc w:val="left"/>
      <w:pPr>
        <w:ind w:left="6146" w:hanging="132"/>
      </w:pPr>
      <w:rPr>
        <w:rFonts w:hint="default"/>
        <w:lang w:val="en-US" w:eastAsia="en-US" w:bidi="ar-SA"/>
      </w:rPr>
    </w:lvl>
    <w:lvl w:ilvl="5" w:tplc="A19E9664">
      <w:numFmt w:val="bullet"/>
      <w:lvlText w:val="•"/>
      <w:lvlJc w:val="left"/>
      <w:pPr>
        <w:ind w:left="6942" w:hanging="132"/>
      </w:pPr>
      <w:rPr>
        <w:rFonts w:hint="default"/>
        <w:lang w:val="en-US" w:eastAsia="en-US" w:bidi="ar-SA"/>
      </w:rPr>
    </w:lvl>
    <w:lvl w:ilvl="6" w:tplc="F40C13DC">
      <w:numFmt w:val="bullet"/>
      <w:lvlText w:val="•"/>
      <w:lvlJc w:val="left"/>
      <w:pPr>
        <w:ind w:left="7739" w:hanging="132"/>
      </w:pPr>
      <w:rPr>
        <w:rFonts w:hint="default"/>
        <w:lang w:val="en-US" w:eastAsia="en-US" w:bidi="ar-SA"/>
      </w:rPr>
    </w:lvl>
    <w:lvl w:ilvl="7" w:tplc="3E407F54">
      <w:numFmt w:val="bullet"/>
      <w:lvlText w:val="•"/>
      <w:lvlJc w:val="left"/>
      <w:pPr>
        <w:ind w:left="8535" w:hanging="132"/>
      </w:pPr>
      <w:rPr>
        <w:rFonts w:hint="default"/>
        <w:lang w:val="en-US" w:eastAsia="en-US" w:bidi="ar-SA"/>
      </w:rPr>
    </w:lvl>
    <w:lvl w:ilvl="8" w:tplc="3FE20E92">
      <w:numFmt w:val="bullet"/>
      <w:lvlText w:val="•"/>
      <w:lvlJc w:val="left"/>
      <w:pPr>
        <w:ind w:left="9332" w:hanging="132"/>
      </w:pPr>
      <w:rPr>
        <w:rFonts w:hint="default"/>
        <w:lang w:val="en-US" w:eastAsia="en-US" w:bidi="ar-SA"/>
      </w:rPr>
    </w:lvl>
  </w:abstractNum>
  <w:abstractNum w:abstractNumId="1">
    <w:nsid w:val="28435CF2"/>
    <w:multiLevelType w:val="hybridMultilevel"/>
    <w:tmpl w:val="047097FC"/>
    <w:lvl w:ilvl="0" w:tplc="3A18F362">
      <w:numFmt w:val="bullet"/>
      <w:lvlText w:val="•"/>
      <w:lvlJc w:val="left"/>
      <w:pPr>
        <w:ind w:left="44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B1DE3354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9E9C6D90">
      <w:numFmt w:val="bullet"/>
      <w:lvlText w:val="•"/>
      <w:lvlJc w:val="left"/>
      <w:pPr>
        <w:ind w:left="5106" w:hanging="132"/>
      </w:pPr>
      <w:rPr>
        <w:rFonts w:hint="default"/>
        <w:lang w:val="en-US" w:eastAsia="en-US" w:bidi="ar-SA"/>
      </w:rPr>
    </w:lvl>
    <w:lvl w:ilvl="3" w:tplc="CCA0B014">
      <w:numFmt w:val="bullet"/>
      <w:lvlText w:val="•"/>
      <w:lvlJc w:val="left"/>
      <w:pPr>
        <w:ind w:left="5273" w:hanging="132"/>
      </w:pPr>
      <w:rPr>
        <w:rFonts w:hint="default"/>
        <w:lang w:val="en-US" w:eastAsia="en-US" w:bidi="ar-SA"/>
      </w:rPr>
    </w:lvl>
    <w:lvl w:ilvl="4" w:tplc="863A074E">
      <w:numFmt w:val="bullet"/>
      <w:lvlText w:val="•"/>
      <w:lvlJc w:val="left"/>
      <w:pPr>
        <w:ind w:left="5440" w:hanging="132"/>
      </w:pPr>
      <w:rPr>
        <w:rFonts w:hint="default"/>
        <w:lang w:val="en-US" w:eastAsia="en-US" w:bidi="ar-SA"/>
      </w:rPr>
    </w:lvl>
    <w:lvl w:ilvl="5" w:tplc="AD4E085C">
      <w:numFmt w:val="bullet"/>
      <w:lvlText w:val="•"/>
      <w:lvlJc w:val="left"/>
      <w:pPr>
        <w:ind w:left="5606" w:hanging="132"/>
      </w:pPr>
      <w:rPr>
        <w:rFonts w:hint="default"/>
        <w:lang w:val="en-US" w:eastAsia="en-US" w:bidi="ar-SA"/>
      </w:rPr>
    </w:lvl>
    <w:lvl w:ilvl="6" w:tplc="EAFEC2B0">
      <w:numFmt w:val="bullet"/>
      <w:lvlText w:val="•"/>
      <w:lvlJc w:val="left"/>
      <w:pPr>
        <w:ind w:left="5773" w:hanging="132"/>
      </w:pPr>
      <w:rPr>
        <w:rFonts w:hint="default"/>
        <w:lang w:val="en-US" w:eastAsia="en-US" w:bidi="ar-SA"/>
      </w:rPr>
    </w:lvl>
    <w:lvl w:ilvl="7" w:tplc="8E303E30">
      <w:numFmt w:val="bullet"/>
      <w:lvlText w:val="•"/>
      <w:lvlJc w:val="left"/>
      <w:pPr>
        <w:ind w:left="5940" w:hanging="132"/>
      </w:pPr>
      <w:rPr>
        <w:rFonts w:hint="default"/>
        <w:lang w:val="en-US" w:eastAsia="en-US" w:bidi="ar-SA"/>
      </w:rPr>
    </w:lvl>
    <w:lvl w:ilvl="8" w:tplc="01A6BA4E">
      <w:numFmt w:val="bullet"/>
      <w:lvlText w:val="•"/>
      <w:lvlJc w:val="left"/>
      <w:pPr>
        <w:ind w:left="6107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2666F"/>
    <w:rsid w:val="0022666F"/>
    <w:rsid w:val="00BA36DA"/>
    <w:rsid w:val="00E76DE1"/>
    <w:rsid w:val="00EF0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2666F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22666F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22666F"/>
    <w:pPr>
      <w:spacing w:before="69"/>
      <w:ind w:left="104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1"/>
    <w:qFormat/>
    <w:rsid w:val="0022666F"/>
    <w:pPr>
      <w:ind w:left="130"/>
      <w:outlineLvl w:val="2"/>
    </w:pPr>
    <w:rPr>
      <w:sz w:val="33"/>
      <w:szCs w:val="33"/>
    </w:rPr>
  </w:style>
  <w:style w:type="paragraph" w:styleId="Heading4">
    <w:name w:val="heading 4"/>
    <w:basedOn w:val="Normal"/>
    <w:uiPriority w:val="1"/>
    <w:qFormat/>
    <w:rsid w:val="0022666F"/>
    <w:pPr>
      <w:spacing w:before="102"/>
      <w:ind w:left="111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rsid w:val="0022666F"/>
    <w:pPr>
      <w:spacing w:before="315"/>
      <w:ind w:left="130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1"/>
    <w:qFormat/>
    <w:rsid w:val="0022666F"/>
    <w:pPr>
      <w:ind w:left="2635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rsid w:val="0022666F"/>
    <w:pPr>
      <w:spacing w:before="71"/>
      <w:ind w:left="355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rsid w:val="0022666F"/>
    <w:pPr>
      <w:spacing w:before="102"/>
      <w:ind w:left="4690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22666F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22666F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22666F"/>
    <w:pPr>
      <w:spacing w:before="181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22666F"/>
  </w:style>
  <w:style w:type="paragraph" w:styleId="ListParagraph">
    <w:name w:val="List Paragraph"/>
    <w:basedOn w:val="Normal"/>
    <w:uiPriority w:val="1"/>
    <w:qFormat/>
    <w:rsid w:val="0022666F"/>
    <w:pPr>
      <w:spacing w:before="183"/>
      <w:ind w:left="2965" w:hanging="132"/>
    </w:pPr>
  </w:style>
  <w:style w:type="paragraph" w:customStyle="1" w:styleId="TableParagraph">
    <w:name w:val="Table Paragraph"/>
    <w:basedOn w:val="Normal"/>
    <w:uiPriority w:val="1"/>
    <w:qFormat/>
    <w:rsid w:val="0022666F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DE1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image" Target="media/image11.png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image" Target="media/image19.png"/><Relationship Id="rId89" Type="http://schemas.openxmlformats.org/officeDocument/2006/relationships/image" Target="media/image20.png"/><Relationship Id="rId112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hyperlink" Target="https://upmetrics.co/pdf-all-financials-calculated" TargetMode="Externa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Relationship Id="rId107" Type="http://schemas.openxmlformats.org/officeDocument/2006/relationships/hyperlink" Target="https://upmetrics.co/pdf-upmetrics-vs-sheet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emily-nguyen" TargetMode="External"/><Relationship Id="rId79" Type="http://schemas.openxmlformats.org/officeDocument/2006/relationships/hyperlink" Target="file:///\\localhost\linkedin.com\in\daniel-tran" TargetMode="External"/><Relationship Id="rId87" Type="http://schemas.openxmlformats.org/officeDocument/2006/relationships/hyperlink" Target="file:///\\localhost\linkedin.com\in\ryan-carter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hyperlink" Target="https://upmetrics.co/call-to-help-and-guidance?utm_source=upmetrics.co&amp;utm_medium=download&amp;utm_campaign=business_plan_template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file:///\\localhost\twitter.com\sophiamartinez" TargetMode="External"/><Relationship Id="rId90" Type="http://schemas.openxmlformats.org/officeDocument/2006/relationships/image" Target="media/image21.png"/><Relationship Id="rId95" Type="http://schemas.openxmlformats.org/officeDocument/2006/relationships/hyperlink" Target="https://upmetrics.co/call-to-help-and-guidance?utm_source=upmetrics.co&amp;utm_medium=download&amp;utm_campaign=business_plan_template" TargetMode="External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hyperlink" Target="mailto:daniel.tran@example.com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fontTable" Target="fontTable.xml"/><Relationship Id="rId8" Type="http://schemas.openxmlformats.org/officeDocument/2006/relationships/hyperlink" Target="mailto:info@example.com" TargetMode="External"/><Relationship Id="rId51" Type="http://schemas.openxmlformats.org/officeDocument/2006/relationships/image" Target="media/image12.png"/><Relationship Id="rId72" Type="http://schemas.openxmlformats.org/officeDocument/2006/relationships/hyperlink" Target="file:///\\localhost\twitter.com\emilynguyenCEO" TargetMode="External"/><Relationship Id="rId80" Type="http://schemas.openxmlformats.org/officeDocument/2006/relationships/image" Target="media/image18.png"/><Relationship Id="rId85" Type="http://schemas.openxmlformats.org/officeDocument/2006/relationships/hyperlink" Target="mailto:ryan.carter@example.com" TargetMode="External"/><Relationship Id="rId93" Type="http://schemas.openxmlformats.org/officeDocument/2006/relationships/image" Target="media/image24.png"/><Relationship Id="rId98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pdf-upmetrics-vs-template" TargetMode="External"/><Relationship Id="rId59" Type="http://schemas.openxmlformats.org/officeDocument/2006/relationships/image" Target="media/image13.png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image" Target="media/image28.png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4.png"/><Relationship Id="rId75" Type="http://schemas.openxmlformats.org/officeDocument/2006/relationships/image" Target="media/image16.png"/><Relationship Id="rId83" Type="http://schemas.openxmlformats.org/officeDocument/2006/relationships/hyperlink" Target="file:///\\localhost\linkedin.com\in\sophia-martinez" TargetMode="External"/><Relationship Id="rId88" Type="http://schemas.openxmlformats.org/officeDocument/2006/relationships/hyperlink" Target="https://upmetrics.co/call-to-help-and-guidance?utm_source=upmetrics.co&amp;utm_medium=download&amp;utm_campaign=business_plan_template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image" Target="media/image10.png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theme" Target="theme/theme1.xml"/><Relationship Id="rId10" Type="http://schemas.openxmlformats.org/officeDocument/2006/relationships/image" Target="media/image2.jpeg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hyperlink" Target="file:///\\localhost\twitter.com\danieltran" TargetMode="External"/><Relationship Id="rId81" Type="http://schemas.openxmlformats.org/officeDocument/2006/relationships/hyperlink" Target="mailto:sophia.martinez@example.com" TargetMode="External"/><Relationship Id="rId86" Type="http://schemas.openxmlformats.org/officeDocument/2006/relationships/hyperlink" Target="file:///\\localhost\twitter.com\ryancarter" TargetMode="External"/><Relationship Id="rId94" Type="http://schemas.openxmlformats.org/officeDocument/2006/relationships/image" Target="media/image25.png"/><Relationship Id="rId99" Type="http://schemas.openxmlformats.org/officeDocument/2006/relationships/footer" Target="footer4.xml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footer" Target="footer5.xml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image" Target="media/image17.png"/><Relationship Id="rId97" Type="http://schemas.openxmlformats.org/officeDocument/2006/relationships/image" Target="media/image26.png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hyperlink" Target="https://www.example.com/" TargetMode="External"/><Relationship Id="rId71" Type="http://schemas.openxmlformats.org/officeDocument/2006/relationships/hyperlink" Target="mailto:emily.nguyen@example.com" TargetMode="External"/><Relationship Id="rId92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3564</Words>
  <Characters>20318</Characters>
  <Application>Microsoft Office Word</Application>
  <DocSecurity>0</DocSecurity>
  <Lines>169</Lines>
  <Paragraphs>47</Paragraphs>
  <ScaleCrop>false</ScaleCrop>
  <Company/>
  <LinksUpToDate>false</LinksUpToDate>
  <CharactersWithSpaces>23835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Bubble Tea Business Plan Business Plan</dc:title>
  <dc:creator>John Doe</dc:creator>
  <cp:lastModifiedBy>admin</cp:lastModifiedBy>
  <cp:revision>2</cp:revision>
  <dcterms:created xsi:type="dcterms:W3CDTF">2024-12-26T10:27:00Z</dcterms:created>
  <dcterms:modified xsi:type="dcterms:W3CDTF">2024-12-26T10:27:00Z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